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B" w:rsidRPr="004D29BB" w:rsidRDefault="004D29BB" w:rsidP="004D29BB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</w:pPr>
      <w:r w:rsidRPr="004D29BB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  <w:t>Паустовский Константин Георгиевич</w:t>
      </w:r>
    </w:p>
    <w:p w:rsidR="004D29BB" w:rsidRPr="004D29BB" w:rsidRDefault="004D29BB" w:rsidP="004D29BB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br/>
      </w:r>
      <w:r w:rsidRPr="004D29BB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br/>
      </w: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Наш современник (Пушкин)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Пьеса в восьми картинах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ЛИЦА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 Сергеевич Пушкин.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Одессе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 Михаил Семенович Воронцов, генерал-губернатор Новороссийского края.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Елизавета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Ксаверьевна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Воронцова.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 Николаевич Раевский, друг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Василий Иванович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поэт.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Филипп Филиппович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Михайло Иванович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чиновник при Воронцове.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Барон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чиновник особых поручений при Воронцове.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Вера Федоровна Вяземская, жена друга Пушкина П. А. Вяземского.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Ольга Нарышкина, подруга Воронцовой.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Матрос.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Хозяин ресторации.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Девочка при ресторации.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Шкипер-итальянец.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Нищий.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Купец-украинец.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Молодой купец.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Англичанин.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Старый капельдинер.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Седой офицер.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Молодой поручик.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Офицер с повязкой на глазу.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Толстый офицер.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Кузьма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Дерюков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солдат.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Матросы, грузчики в порту, публика в театре, солдаты, слуги.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В Михайловском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Сергей Львович, отец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Надежда Осиповна, мать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Арина Родионовна, няня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Иван Иванович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друг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Иона, игумен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Святогорского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монастыря.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в скуфейке.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Суетливый мужичок.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Слепец.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Поводырь.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Пожилой ямщик.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Шулер.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Приказчик.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Чиновник.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в треухе.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Седой ямщик.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Баба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платке.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Низенький ямщик.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Исправник.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Стражник.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Дворовые девушки, крестьяне, ямщики, посетители трактира.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Действие происходит в 1824 и 1825 годах в Одессе и селе Михайловском.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первая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Пристань в Одесском порту. Веранда ресторации. На пристани навалены тюки с товарами, старые якоря, канаты.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Раннее утро. В морской мгле видны парусники, стоящие в порту. Вблизи ресторации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причален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небольшой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корабль-трам-бак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Низенький заспанный хозяин ресторации накрывает на веранде столики. Ему помогает босая девочка в черном платье. На причальной тумбе около ресторации сидит загорелый матрос в бархатных потертых штанах, подпоясанный красным платком. Он высоко подкидывает монеты и ловит их на лету.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Девочка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(хозяину ресторации).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ему нужно? Он сидит здесь уже целый час.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Хозяин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А, бродяга! Должно быть, выгнали с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трамбака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пьянство.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(весело).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Здорово, хозяин!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Хозяин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Здорово!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Девочка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смотрит вдоль пристани, вскрикивает, улыбается).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Смотри! Он уже идет сюда. Как рано!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Хозяин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Девочка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Тот маленький, веселый. С железной палкой.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 пристань входит Пушкин. Пушкин без шляпы, в расстегнутом сюртуке. Волосы у него мокрые после недавнего купанья. Пушкин замечает матроса, подкидывающего деньги, останавливается и с любопытством смотрит на него. Потом высоко подбрасывает свою железную трость и ловит ее в воздухе. Матрос оглядывается на Пушкина и не успевает поймать монету. Она катится по пристани. Пушкин и матрос пытаются схватить ее, но монета скатывается в море.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Девочка выбегает, ложится на край пристани и смотрит вниз.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только что выкупался. А то бы нырнул за ней.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Девочка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Здесь глубоко. Да ее уже и не видно.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это что блестит? Вон там!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Девочка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скумбрия. А может быть, ставридка.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Какого черта! Из-за вас я упустил последний золотой.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незнакомыми надо разговаривать учтиво. Особенно, если они ходят с железной палкой.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Девочка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зачем она вам, такая тяжелая палка?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Чтобы не дрожала рука.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(насмешливо).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что годится такая рука! Бренчать на гитаре! Вот рука!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Пушкину свою широкую руку.)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рука матросская.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руку матроса и сжимает ее.)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Матрос безуспешно пытается вырвать руку, корчится, потом садится на землю и хохочет. Пушкин отпускает его руку и улыбается.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(машет рукой).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вы кто? Фокусник, что 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Просто я много пишу.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(все еще машет рукой)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Ну-ну!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Хозяин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Ресторация открыта. Прошу вас.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Сейчас,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Христо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(Матросу.)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здешний?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(высыпает на ладонь оставшиеся мелкие монеты, пересчитывает их и потому отвечает не сразу).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Я? Погодите! Нет, я из-под Херсона. Плавал штурвальным на этом итальянском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трамбаке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причаленный корабль.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 его разобьет громом со всей командой и капитаном!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пересчитывает деньги.)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Эх, не хватит даже на фунт маслин! 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раздражением швыряет деньги в море, поворачивается и собирается уйти.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его удерживает.)</w:t>
      </w:r>
      <w:proofErr w:type="gram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Зайдем в ресторацию. Я вас хочу угостить.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(протягивает Пушкину руку, но тотчас ее отдергивает).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что ж! Зайдем!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Входят на веранду, садятся за столик. На военном корабле в порту вспыхивает огонь, доносится пушечный выстрел.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и солнце!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Воздух наполняется оранжевым блеском. В ресторацию входят два купца. Один – плотный украинец в парусиновом балахоне, другой – молодой,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слащавый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вежливый. Хозяин подает на столик Пушкину вино, маслины и кофе.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матросу вино, сам ест маслины.)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рассказывайте! Как попали в благословенную Одессу? И по какой причине вас отставили от корабля?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Чертова история! Вышли мы из Мессины. Порт такой есть в Сицилии. А на самом перевале, в Адриатике, прихватило нас штормом. Такой задул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широкко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Купец-украинец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(матросу).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Вы, часом, не апельсины доставили к нам? Или коринку?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Апельсины. Все трюмы ими набиты.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купец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Мессина,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Месснна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Померанцевый рай!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Э-э, бросьте! Пекло, визг,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вонь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горелого масла. Одуреть можно от того итальянского рая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</w:t>
      </w:r>
      <w:proofErr w:type="gram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Купец-украинец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(матросу).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какая цена на апельсины? У вашего шкипера?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Вон сам шкипер идет, собака. Его и спрашивайте.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 ресторацию входят толстый шкипер и матрос – итальянцы.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Молча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садятся за столик, заказывают вино и тотчас начинают играть в кости. Матрос пересаживается спиной к итальянцам. Купцы подходят к столику шкипера, и у них начинается оживленный, прерываемый стуком костей разговор.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(матросу).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Да! Так, значит, задул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широкко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Еще как задул! Зашли мы укрыться от него в греческий порт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Миссолонги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и подлое ж место! Болото, грязь, полно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греческих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солдат-сулиотов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Мятежников. Воюют с турками.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(взволнованно).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Вы были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Миссолонги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же вам говорю – был! Ничего там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интересного. Одна греческая водка – «мастика». Прямая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отрава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вы не слышали там,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Миссолонги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 одного знатного англичанина?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какого? Может, про Байрона? Так я про него не только слышал. Я его один раз даже видел. Рядом. Вот так, как вас.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матроса за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пейте! Сначала расскажите про Байрона.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что рассказывать. Ничего интересного…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По пристани проходят Александр Раевский и поэт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Раевский что-то рассказывает.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смеется.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(замечает их, зовет).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Раевский!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Подождите!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(Выбегает на пристань.)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Куда? Купаться? Успеете! Я встретил здесь матроса. Из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Миссолонги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видел Байрона и обещался все рассказать. Пойдемте!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(Тащит Раевского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Туманского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ресторацию.)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вежливо здоровается с матросом за руку. Раевский небрежно кивает матросу, садится и наливает себе вина.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(матросу).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как лорд Байрон? Не потерял былую красоту? Любопытно, о чем вы беседовали?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Поговорить нам не пришлось… Раевский. Это прискорбно. Особенно для Байрона.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(Раевскому).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вы бы погодили насмешничать. Я человек простой. 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скажем, выгнали меня с корабля за драку со шкипером и руки у меня канатами стерты, так я все равно могу понимать, какой человек был Байрон.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 был? Он есть.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(ударяет кулаком по столу, он слегка пьян).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потому, что был! Вы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слушайте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следует! Отстаивались мы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Миссолонги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Тоска такая – завоешь! Сошел я на берег. Думаю, хоть мастики хлебну, согреюсь в таверне. Только выскочил я из шлюпки на берег, как сорвался дождь! С неба хлещет, будто потоп. Рядом церковь. Я – в нее, чтобы укрыться. Вхожу. Свечи горят, и полная церковь греческих солдат. А посреди церкви стоит на помосте дощатый гроб, закрытый черным плащом. На крышке – зеленые ветки и шпага. Тонкая такая шпага, с золотой рукояткой. Я, конечно, спрашиваю солдат: «Кого вы хороните?» Говорят: «Лорда Байрона».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Когда он умер? От чего?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недавно. В апреле. От тамошней горячки скончался.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Бред!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Делириум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Охота тебе верить пьяным россказням!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(Раевскому).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Значит, не верите? Выходит, что 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наврал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Эх ты, костлявый!.. Да 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таких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одним щелчком сшибаю с палубы!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Потише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любезный!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Матрос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Раевского за фалды сюртука и сильно его встряхивает.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Говорит Пушкину).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кем связались!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(Плюет.)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Спасибо за угощение.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вскакивает, хватает железную трость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Грязный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отбирает у Раевского трость и усаживает его за столик.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Шкипер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(оборачивается к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Этот матрос врет!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(радостно).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ты мог поверить первому проходимцу!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Шкипер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Си, синьор. Он врет всегда.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Семпре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Но сейчас, должно быть, первый раз в жизни он сказал правду. Лорд Байрон умер. Гроб с его телом перенесли на бриг «Флориду» и отправили в Англию. Когда «Флорида» отошла в море, с берега дали тридцать семь пушечных выстрелов.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Ему было тридцать семь лет…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Шкипер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Да. Как это по-русски…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Нивола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тучи в тот день упали низко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(показывает),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цеплялись за мачты. И огонь пушек освещал, как фонари…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лантерна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… наши паруса. Матрос – итальянец.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Сэ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вэро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Молчание.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(говорит как бы про себя).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жизнь, подчиненная единому порыву… единой страсти. Он умер за свободу. В этом есть величие и сила духа.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мы здесь воюем с графом Воронцовым.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что ж! Он стоит того! Кто он такой? Придворный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покрытый густым английским лаком. Он предпочитает любого лондонского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шалопая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всем русским. В том числе и мне.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кричи, Саша!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ты меня не береги. Уж больно меня охраняют любезные друзья.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Добереглись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того, что хотят отстранить от самого достойного, чем живут лучшие люди России. Я знаю все!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 чем ты говоришь?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(наклоняется к Раевскому).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тайном обществе. Оно ведь существует?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Никакого общества нет!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Пушкина за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Замолчите! Безумный человек! Вас надо беречь. Всеми силами. Вы – солнце нашей поэзии.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поэзия? Слова! А эти руки хотят держать оружие…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Нельзя так клеветать на себя. Ваши стихи разят, как пули. И поют, как арфа! И шумят, как морская волна!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Раевский откровенно смеется.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немного выспренно сказано, Василий Иванович. Но все равно спасибо!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вы сыграете большую роль, чем Байрон в истории Греции. Несравнимо большую. Помяните мои слова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!.</w:t>
      </w:r>
      <w:proofErr w:type="gram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Порыв ветра с моря подымает скатерть, треплет волосы.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свежо!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 веранде подходит нищий с гитарой. Берет на гитаре аккорд.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Что-то знакомое,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Нищий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(поет)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Гляжу, как безумный, на черную шаль,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И хладную душу терзает печаль…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Поздравляю, Саша. С уличной популярностью.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Дай послушать.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Итальянцы,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босая девочка начинают подпевать нищему. Никто не замечает, что на пристани появляются две красивые, изящно, но просто одетые женщины – Елизавета Воронцова и Ольга Нарышкина. С ними входит высокий надменный человек с тяжелой челюстью – барон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Нищий кончает песню. В его рваную шляпу летят монеты. Воронцова бросает нищему горсть серебра. Воронцову замечают. Пушкин, Раевский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встают. Хозяин ресторации низко кланяется Воронцовой. Кусты снимают шляпы. Пушкин бросается к Воронцовой, Целует руку ей и Нарышкиной. Небрежно здоровается с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Бруновым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Подходят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Раевский.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(Воронцовой.)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вы очутились здесь?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очень рано проснулась. Разбудила Ольгу. И мы решили пойти с ней в порт. Впервые.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(Улыбается.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осмотреть – «не белеют ли ветрила, не плывут ли корабли»?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Очаровательное решение!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Чудесное!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отходит с Воронцовой к краю пристани. Остальное общество оживленно беседует в стороне.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я рад, что вы здесь, в порту. Таким ранним утром. Вы вся как утренняя свежесть…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 так пахнет смолой?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 кораблей. Вы вошли сюда как воплощение счастья.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надо говорить мне этого. Пушкин. Почему?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Потому, что я не могу понять, когда вы говорите от чистого сердца, а когда для того, чтобы вскружить голову женщине. Вы страшный человек, Пушкин.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(Оглядывается на ресторацию, читает вывеску.)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«Ресторация Христофора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Думитраки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узнала, что по утрам вы бываете здесь. И мне почему-то захотелось посмотреть этот ваш простонародный приют. Говорят, вы здесь даже пишете.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Да. Это удивительное состояние. Я просыпаюсь до утренней сигнальной пушки, сбегаю в порт, купаюсь в соленых волнах, потом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пью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здесь турецкий кофе и мараю бумагу. Новым романом в стихах. Нет лучшего места для этого.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Посмотрите мне в глаза. Вот так! И не делайте вида, что вам весело, Пушкин. Чем вы огорчены?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вы могли догадаться?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 этом не спрашивают.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Огорчен. Я только что узнал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Греции умер Байрон.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(незаметно кладет свою руку на руку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тревожно за вас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акая все-таки непрочная жизнь…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Подходит Раевский.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Да, Александр Сергеевич, я хотела вам сказать: недели через две мы с Михаилом Семеновичем и со своими друзьями отправляемся на яхте в Крым,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Юрзуф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Вы, кажется, там бывали?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Да. Я очень привязался к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Юрзуфу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Тогда вы должны поехать с нами. Непременно.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 как к этому отнесется его сиятельство граф Воронцов?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(вспыхивает).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имею право приглашать тех, кто мне дорог. Помимо мужа.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благодарно целует ей руку.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Человек предполагает, а бог располагает, Елизавета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Ксаверьевна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вы любите выставлять свою иронию.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Подходят Нарышкина,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Нарышкина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Никогда не думала, что здесь так интересно! Можно сесть на эти канаты?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можно!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Все рассаживаются на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сваленных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 пристани канатах.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даже принести сюда столик из ресторации. И заказать кофе.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хозяину).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Христо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Давайте сюда стол! И газированную воду! И вино! 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баклаву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Хозяин и девочка тащат столик. Пушкин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отбирают у хозяина подносы с кофе и вином и сами подают их на стол. На палубе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трамбака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появляются матросы. Они облокачиваются на планшир и с веселым любопытством рассматривают общество на пристани.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Напрасно мы разыгрываем спектакль перед этими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черномазыми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Нарышкина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очень забавно! Воронцова. Как называется этот корабль?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кричит матросам по-итальянски. «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Алессандро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», – кричат в ответ матросы.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Алессандро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»! Александр! Удивительное совпадение.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Пусть бог хранит этот корабль. С таким милым именем.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(вполголоса).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не могу ничего ответить. При вас я превращаюсь в мальчишку.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(смотрит, смеясь, в глаза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я – в девчонку.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(следит за Воронцовой и Пушкиным, зевает).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же, то же, то же! Из века в век! Бесплодное кружение сердец.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Один из матросов бросает с палубы апельсин. Пушкин ловит его и подает Воронцовой. Второй апельсин ловит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Подает Нарышкиной. Матросы смеются. Женщины начинаю? тут же чистить апельсины. Пушкин наливает всем вина.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вы и развеселились.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На пристань быстро входит низенький запыхавшийся чиновник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(шутливо представляет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 Михайло Иванович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Прекрасный человек-с!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Все преувеличенно приветствуют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Он смущен и почтительно кланяется.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 вполголоса).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Нельзя ли нам отойти в сторону, Александр Сергеевич? Я вас ищу-с.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что?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Есть дело-с. Срочное. От графа Воронцова.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Идемте!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(Отходит с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Лексом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сторону.)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что там у вас?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Насчет саранчи-с.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Какой саранчи?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Вам же известно, Александр Сергеевич, что в наших степях возродилась саранча.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что же?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Имею на руках предписание. Его сиятельства. На ваше имя.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Давайте!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осторожно протягивает Пушкину бумагу. Пушкин читает.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«Состоящему при мне коллежскому секретарю Пушкину. Поручается вам отправиться в уезды Херсонский,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Елисаветградский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Александрийский, явиться в тамошние уездные присутствия и потребовать от них сведения: в каких местах саранча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возродилась и какие средства употребляются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истреблению оной».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Пушкин отрывается от бумаги, яростно смотрит на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Тот растерянно отступает.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Предписание-с. Огорчительное. Не соответствует вашему дару. Но, как говорится, против рожна не попрешь.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ну вас…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(Читает дальше.)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«После сего имеете осмотреть важнейшие места, где саранча возродилась…» 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Комкает бумагу.)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Подлец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ваш граф Михаил Семенович!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Нельзя-с!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нельзя?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сильно выражаться,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Ну, хорошо –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полуподлец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Это вам больше по душе?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Подходит Раевский. Пушкин протягивает ему бумагу.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Прочти. Воронцов издевается надо мной.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Раевский читает бумагу.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кланяется и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(Кричит вслед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Передайте графу Воронцову! Мне надоело зависеть от того, что у его сиятельства несварение желудка! И вообще мне надоело быть в подчинении у сановных холопов!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ужасе исчезает. Все с недоумением смотрят на Пушкина. Воронцова встает, хочет подойти к Пушкину, Нарышкина ее удерживает.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лезешь в петлю.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очень хорошо!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(Расстегивает ворот сюртука, срывает галстук.)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 думает, что я коллежский секретарь! А я думаю, что я немного больше этого чина.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(Вырывает у Раевского бумагу, читает.)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«Состоящему при мне…»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(Кричит.)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состою не при нем!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Болван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Я состою при России.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идет на веранду ресторации.)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Раевский идет следом за ним.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Христо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Принесите чернил. Скорее!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Хозяин торопливо ставит на стол чернильницу.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стоя что-то набрасывает на обороте приказа, потом перечитывает написанное и начинает смеяться. Швыряет бумагу на стол.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(Раевскому.)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ходи за мной. Извинись за меня перед всеми.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 себя).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Ох, Саша, как ты занесся?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(Берет брошенную Пушкиным бумагу, читает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написанное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усмехается.)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(зовет).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Александр Николаевич!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Раевский спохватывается и выходит на пристань. Его окружают.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(взволнованно).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с ним? Страшно было смотреть на него.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Бешеный темперамент!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Вообще-то пустяки. Он получил не весьма приятное предписание от Михаила Семеновича. Пушкина отправляют на саранчу.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Как?! Это чудовищно!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Ах, вот что!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(Нарышкиной.)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Пойдем, Ольга. Коляска, наверное, нас ждет.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Нарышкина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вы всполошились! Разве не знаете Пушкина? Он пробежит сейчас по солнцепеку десять верст и успокоится. Куда уходить? Мне тут так нравится!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(Нарышкиной).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Мне надо поговорить с мужем.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Нарышкина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Фу, глупости! Поедет на саранчу и вернется. От этого не умирают. Но раз ты так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хочешь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пойдем!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Воронцова, Нарышкина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уходят.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идет за ними, но Раевский его удерживает.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Одну минуту. Хотите знать, как Пушкин ответил на приказ Воронцова? Это великолепно! Прямо блистательно!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(Протягивает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бумагу.)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(читает)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Полумилорд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полукупец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Полуглупец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полуневежда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Полуподлец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но есть надежда,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Что будет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полным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наконец.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Позвольте! Но если это дойдет до графа?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Раевского.)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Хорошо. Я буду молчать.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(смотрит на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Все равно. Каждое слово Пушкина доходит до ушей его сиятельства.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убеждены?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Совершенно. А этот листок я могу оставить вам. На память. Вернее, чтобы вы не полагались только на свою память. Пушкинские стихи требуют дословной передачи. К тому же – автограф!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Благодарю вас.</w:t>
      </w:r>
    </w:p>
    <w:p w:rsid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пожимает руку Раевскому. Раевский отдергивает руку и быстро уходит/«Поберегись, барин!» – кричат грузчики и бегут мимо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 тюками товаров на спинах.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отскакивает в сторону, тщательно складывает бумагу и прячет в карман.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вторая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Коридор в одесском театре. Идет спектакль. Двери в ложи закрыты. Из зала доносятся звуки оркестра. Широкое окно в конце коридора распахнуто. За ним – теплая ночь. Низко над морем висит багровая луна. Свечи в настенных канделябрах мигают от ветра.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На широком подоконнике сидят Пушкин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Оба во фраках. Рядом с ними стоит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Пушкин что-то вполголоса рассказывает.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прыскает и прикрывает рот рукой.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приседает от смеха. Подходит старый капельдинер.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Капельдинер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(умоляюще).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Помилосердствуйте, господа! Ложа его сиятельства рядом. Во время представления в зале надобно сидеть. А не здесь.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(машет на капельдинера рукой).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Ступай, ступай! Душно нам в зале.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(сквозь смех).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господи! Нет, Александр Сергеевич, не сносить вам головы. Писали бы лучше своего «Евгения Онегина». Право!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Проклятый роман. Без точности, без плана. Течет, как жизнь.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понимаю.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Милый, я и сам не понимаю. Льется жизнь – льется роман. Я хочу включить в него все свои мысли. А они у меня, как известно, скачут.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Всегда вы так! Смеетесь над собой. А работаете с упоением. Я видел. Подглядел в замочную скважину. Да-с!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Туманскому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Валяется на диване, царапает на каких-то клочках. И то нахмурится, то засвистит, то захохочет, как безумный. Над своими собственными строчками.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(оборачивается, смотрит на ночное море, повторяет слова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Вигеля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Всегда я так! Всегда я так! Пустое! Вы лучше послушайте, как тянет акацией.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поездка на саранчу вам оказалась на пользу, Александр Сергеевич. Повеселели.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Кстати!.. Это можно положить на музыку? Или нет?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читать, соблюдая неясный напев.)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И чувствую, в очах родились слезы вновь,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Душа кипит и замирает;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Мечта знакомая вокруг меня летает;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Я вспомнил прошлых лет безумную любовь,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И все, чем я страдал, и все, что сердцу мило,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Желаний и надежд томительный обман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…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Ш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уми, шуми, послушное ветрило,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Волнуйся подо мной, угрюмый океан.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Капельдинер снова подходит, но, услышав голос. Пушкина, останавливается, слушает, потом тихо удаляется.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способны заставить даже меня восторгаться стихами…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«Волнуйся подо мной, угрюмый океан…» Да… Мне просто весело! Вот и все! На днях поплыву в Крым,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Юрзуф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получили приглашение от графа?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Нет, от графини.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Этого недостаточно. Граф должен скрепить его своим изысканным голосом. И благосклонным жестом. Но, милый мой Александр Сергеевич…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«но»?..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 него, кажется, дошли какие-то едкие ваши стишки. Насчет его персоны.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может быть! Они известны только моим друзьям.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От сотворения мира так повелось, что нет худших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клеветников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закадычные дружки.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прошу вас, Филипп Филиппович, оставить намеки. Говорите прямо: кого вы держите на примете?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(вздыхает).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Я, грешный, могу ошибиться. Сами разберетесь. При вашей проницательности.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Из зала доносится глухой шум рукоплесканий. Двери из лож в коридор распахиваются. Виден нарядный зал в тусклом блеске золота и дыму свечей. Пушкин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соскакивают с подоконника. Из ближайшей ложи выходят Воронцова, Нарышкина, Раевский, барон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Позже всех выходит граф Воронцов – сухой и вежливый генерал. Воронцов пропускает вперед румяного и плотного англичанина в черепаховых очках.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(англичанину).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вызову к себе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Маразли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заставлю его назначить выгодную цену на пшеницу.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Англичанин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О, благодарю вас!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Великобритания не останется в долгу.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Во время последующей сцены коридор заполняется в глубине оживленной толпой. Пушкин кланяется Воронцовой. Она не протягивает ему руки, очень сухо встречает его поклон. Только слегка кивает ему в ответ. Пушкин, выпрямившись, пристально смотрит на нее. Воронцова отворачивается, обмахивается веером. Все наблюдают эту немую сцену. Замечает ее и Воронцов. Он оставляет англичанина с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Бруновым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подходит к Воронцовой и Пушкину.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(подчеркнуто вежливо здоровается с Пушкиным).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Здравствуйте, Александр Сергеевич. Вы уже прибыли! С обследования саранчи? Даже покрылись степным загаром. А мне об этом еще никто не докладывал.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Надеюсь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завтра получить от вас рапорт относительно вашей поездки.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могу представить его немедля, ваше сиятельство.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зачем же! Излишнее усердие. Под упоительные мелодии Россини неохота читать деловые бумаги. Даже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написанные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вашим пером.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прошу вас принять от меня рапорт на словах, ваше сиятельство. Он короток. И совершенно ясен.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(пожимает плечами).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если так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смею прекословить.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вот! Саранча летела, летела и села. Сидела, сидела, все съела и вновь улетела.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Нарышкина не может сдержать смех, отворачивается. Все остальные смущены выходкой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(побледнев).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все?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Все, ваше сиятельство.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Благодарю вас.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(Оборачивается к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Туманскому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стоящему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 правую руку Пушкина.)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Василий Иванович, я буду чрезвычайно рад, если вы согласитесь совершить с Елизаветой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Ксаверьевной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мной увеселительную поездку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Юрзуф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яхте. Мы отплываем на днях.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Почту за честь!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(останавливается на мгновение взглядом на Пушкине, переводит глаза на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Вигеля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стоящего по левую руку Пушкина, и слегка кланяется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Вигелю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Филипп Филиппович, я надеюсь, что и вы присоединитесь к нашему обществу. Дамы без вас совсем заскучают. Я сочту за счастье показать вам свое крымское имение.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(смущенно взглядывает на Пушкина, отвечает, помедлив, и тем самым невольно подчеркивает неловкость положения).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охотой, ваше сиятельство. Хотя я и не мастер по части увеселения дам.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(поворачивается к Раевскому).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вас я уже имел удовольствие пригласить несколько раньше.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 Воронцову подходят англичанин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Воронцов знакомит англичанина с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Вигелем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Туманским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Пушкиным.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Мои сотрудники. Господин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талантливый поэт господин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молодой поэт господин Пушкин.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Англичанин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очень рад.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скрою, что господин Пушкин является почитателем вашего прославленного поэта лорда Байрона.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Англичанин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 ужасе подымает руки).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О, Байрон! Нет, нет! Не упоминайте его имени здесь. При дамах. Это безнравственный человек!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Клевета всегда грязнит память великих людей.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Англичанин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неслыханно!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(Отворачивается от Пушкина, разводит руками.)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берет англичанина под руку и отходит с ним в сторону.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Напрасно вы позволяете себе, Александр Сергеевич, дерзости по отношению к иностранцам. Они – гости нашей страны, России. Это обязывает к учтивости.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ваше сиятельство напрасно отожествляет себя с Россией. Этот лондонский маклер – ваш гость. Позвольте мне думать о нем то, что я думаю. А Россию оставим в покое.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Признаться, я не понимаю вашего желания вступать в спор с таким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полуневеждой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полуглупцом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каким я являюсь в глазах некоторых подчиненных мне лиц.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(бледнеет).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 как я не считаю себя подчиненным вашему сиятельству, то и не принимаю эти слова на свой счет.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забываете, что по повелению государя императора вы подчинены мне!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подчинен своей совести. И благу своего отечества.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Воронцову.)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Так же, как, надеюсь, и вы, выше сиятельство. Это высокое назначение. И я только могу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преклоняться перед вашей способностью среди трудных государственных дел находить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время, чтобы подбирать клочки бумажек, исписанных мною для собственного развлечения.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Оставим это!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(Резко поворачивается и подходит к англичанину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стоит побледневшая, теребит веер и смотрит в сторону.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 смятении Раевскому).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Да… я забыла… Вы не знаете…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какой завтра будет спектакль?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Раевский собирается ответить, но Пушкин его опережает.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(Воронцовой).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«Пустое сердце, или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лишком покорная жена», ваше сиятельство. Совершенно новая, пьеса.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(вздрагивает, тихо).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дерзость!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(Поворачивается спиной к Пушкину и, нервно смеясь, начинает говорить с Раевским.)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он с вами и расквитался. За ваши злые стишки. Ах, Александр Сергеевич, Александр Сергеевич! Какой бес толкает вас под ребро. И так вы висите на волоске. Совсем себя не жалеете!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(показывает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Вигелю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глазами на Раевского).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он? Разболтал эпиграмму?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знаю. Поелику он ваш друг, то очень вероятно. Простите великодушно, но там, где замешана женщина такой живой прелести, как Елизавета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Ксаверьевна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дружба теряет силу и верность. Друзья – соперники! Это очень опасно, дорогой Александр Сергеевич. Поверьте моей опытности.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(Отходит с Пушкиным к окну.)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 Пушкину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Вигелю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подходит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Пушкин внешне спокоен, но бледен.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должен буду просить Петербург, чтобы они немедленно избавили меня от этого Пушкина!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Брунов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Безалаберный парень.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Безалаберный! Скажите лучше – наглец! И атеист! Московская полиция перехватила его возмутительное безбожное письмо. Государь рассержен. Безалаберный! В распространении вредных идей он не обнаруживает никакой безалаберности. А наоборот, упорство необычайное. Этот, знаете, из тех малых, что стали бы мылить петлю, если бы нас с вами, упаси бог, начали вешать.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Дребезжит колокольчик, возвещающий конец антракта. Коридор медленно пустеет. Нарышкина и англичанин уходят в ложу. Туда же направляются и Воронцов с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Бруновым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(Раевскому).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Зачем он написал эту мерзкую эпиграмму? Зачем?! И все, все испортил. И так возмутительно вел себя здесь.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Неужели вы до сих пор не знали, что ради острого слова он не пощадит ничего?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вещи, которые даже он, с его ветреным умом, должен щадить.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Какие?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– его друг. Вам я могу сказать это. Должен он щадить хотя бы… привязанность. Раевский. Может быть.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Скажите ему. Я не могла поступить иначе. Зачем он поставил меня в такое невыносимое положение? Ведь у него же доброе сердце. А я…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Второй раз дребезжит колокольчик. Последние зрители торопливо возвращаются в зал.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Мне вы можете совершенно довериться.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сами должны понять… Мне очень больно. Я не хочу его терять. И не могу. Кажется, пора.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останусь с ним?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знаете.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(Быстро уходит в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лооюу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Раевский подходит к Пушкину.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Вигель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Туманский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переглянувшись, тотчас уходят в зрительный зал. В коридоре остаются только Пушкин, Раевский и старый капельдинер. Снова возникает заглушённая музыка.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Пушкина под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Почему ты не идешь в кресла?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(отнимает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ухожу отсюда. Мне душно. Прощай!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Погоди. Мне надо сказать тебе нечто для тебя не совсем безразличное.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Г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овори.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знаешь, что она страдает. И велела мне передать тебе об этом.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ж! Она не могла? найти лучшего посредника, чем ты?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баста! Мне надоело быть зрителем твоей комедии.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Объяснись!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Изволь! Я готов изъясниться во всем. Ради прошлой дружбы. И ради моей привязанности к твоему семейству. Вот тебе набросок моей жизни здесь. Я ссыльный. Невольник. Я получаю свой скудный ссыльный паек. И достаточную долю унижений. От Воронцова, правой руки государя.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горячись.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Нас же никто не подслушивает. Кого же ты боишься?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себя?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Опомнись, Пушкин!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знаю, кому из нас надо опомниться раньше. Здесь, в ссылке, я впервые понял с полнейшей ясностью, что вся моя суть – в поэзии. Былая лицейская игра в стихи окончена. Теперь не то! Я говорил тогда в ресторации: «Поэзия – звук пустой». Это была, конечно, глупость несусветная. Я знаю могущество слов. И я знаю, что способен дать русскому слову полную меру этого могущества. Полную меру! Я хочу жечь словами сердца.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 не такими эпиграммами.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Всем! И эпиграммами тоже!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доверительно передаются за моей спиной моим злейшим врагам.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Здесь, в изгнании, я нашел любовь. Она вошла ко мне, как входит в каземат слабый луч солнца. Погоди! Я понимаю все. Ты тоже любишь ее. Если ты вообще способен кого-нибудь любить. Поверим в это. Я знаю, что не смею касаться этого предмета. Но погоди, не перебивай! И что же? Ради того, чтобы оттолкнуть от меня женщину, ты подогреваешь ненависть ко мне у ее сиятельного мужа. Ты забываешь, что он – наместник государя. Ты забываешь, что я – ссыльный. Ты – сын отца, известного своим благородством, – идешь об руку с холопами царя, со всем этим диким барством. Ради чего? Ради того, чтобы устранить меня со своего пути?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Замолчи! Где доказательства этого?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себе на грудь).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здесь доказательства.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Брось дурачиться! Я люблю твой поэтический дар. Неужели я могу действовать против тебя?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любишь мой дар? То-то два года подряд ты вливал мне в сердце яд неверия во все, яд иронии, осмеяния всех простых движений души.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соглашался во многом со мной!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Пока твой цинизм казался мне признаком мудрости. Но сейчас я вырос из этого платья. Оно теснит мне плечи.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 что ты сердишься, не понимаю.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надо жалких слов. Это изобличает тебя.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тобой сейчас не сговоришься. Я лучше уйду.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Уходи. Но последним приговором будет твой собственный. А он придет. Бог с тобой, Шура. Иди! И оставь меня навсегда. В своих мыслях и заботах о собственных чувствах и удобствах. Я не хочу с тобой встречаться. Ни на каких дорогах. Даже на самой узенькой тропинке.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Раевский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Подумай. Не говори окончательно.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Нет, все обдумано. Все сказано. Прощай. И будь счастлив.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Раевский поворачивается и быстро уходит, Пушкин садится на подоконник, опускает голову на руки.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Опять один! Один! Когда же это кончится?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 в зале усиливается, звучит торжественно и грозно. К Пушкину подходит старый капельдинер. Он несет стакан газированной воды.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Капельдинер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Выпейте, сударь. Пушкин подымает голову, берет стакан, жадно пьет.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извините, стоял поблизости, слыхал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 говорится: страшен сон, да милостив бог.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неожиданно обнимает капельдинера, на мгновение прижимается лбом к его плечу, но тотчас отстраняется и бежит по коридору к выходу.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вслед 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Горячая голова. А приклонить ее, видать, некуда. Эх, беда, беда!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третья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Офицерская палатка в степи на берегу моря под Одессой. Полог палатки откинут. Видно взволнованное море – глухое и грозное от нависших туч. Изредка сквозь тучи пробивается солнце, Тогда картина бурного моря становится еще более зловещей. До палатки доходит шум прибоя.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За столом посреди палатки сидят за бутылкой вина несколько офицеров-артиллеристов в расстегнутых мундирах.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Имен не писать и не называть! И ничего не поверять бумаге. Это непременное требование главы Южного общества полковника Пестеля. Поэтому, господа, следует все, что у вас имеется письменного касательно общества, немедленно сжечь.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Неужели надо сжигать и пушкинские стихи?..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Офицер с повязкой на глазу. А ты держи их в голове.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знавал в гвардейской артиллерии в Петербурге пушкинского друга Ивана Ивановича Пущина. Вот был человек! Ушел из полка и поступил надворным судьей. Чтобы хоть на этом малом поприще принести народу наибольшую пользу. Сейчас, говорят, он вступил в Северное общество.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Толстый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Молодчина!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то наши отставные больше метят в винные пристава, на тепленькие местечки.</w:t>
      </w:r>
      <w:proofErr w:type="gram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Офицер с повязкой. Пойдешь и в винные пристава.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тебя замучают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парадировками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да всей этой армейской акробатикой. Вот мой дядюшка из третьей дивизии. Боевой офицер, весь изрубленный, всегда был в походах. А не вынес, ушел из армии в пристава.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ж так?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Поставили его солдатам на кивера стаканы с водой. Для плавности маршировки. Ну, а солдаты половину стаканов и расплескали. Рекруты! Необученные.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Небитые, значит?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Небитые.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Э! Все прогнило. От макушки до самых корней.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Толстый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Плешивый царь – плешивое и государство. Добром это не кончится.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добром не кончится. Помните предсказание.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адский луч, как молния богов,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Немое лезвие злодею в очи блещет,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И, озираясь, он трепещет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реди своих пиров.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Дальше прочти. Там слова такие, что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Э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х, мать честная!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(Машет рукой.)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Шумит под Кесарем заветный Рубикон,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Державный Рим упал, главой поник закон;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Брут восстал вольнолюбивый: 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Кинжал, ты кровь пролил, – 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мертв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объемлет он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Помпея мрамор горделивый.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так поглядишь вокруг: одна мерзость, унижение человека да воровство. А услышишь слова Пушкина – и веришь, что все это кратковременно. Потому что только великому народу может быть дан такой поэт.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Офицеры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Браво! Браво!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там «браво, браво».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Все сжечь! Есть опасение, что в Петербурге уже пронюхали.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не заслали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лазутчиков и к нам на батарею.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(Зажигает свечу на столе.)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Устав тоже надо спалить. А жаль…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(Достает из внутреннего кармана мундира бумагу.)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Жаль!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Савелий Петрович, прочитайте напоследок. Хоть первые строчки.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(надевает очки, читает).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«Опыт всех народов и всех времен доказал, что власть самодержавная равно гибельна для правителей и для общества; что она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несогласна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 с правилами святой веры нашей, ни с началом здравого рассудка. Нельзя допустить основанием правительства – произвол одного человека, нельзя согласиться, чтобы все права находились на одной стороне, а все обязанности – на другой».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Отдаленный крик: «Стой! Кто идет?» Седой офицер замолкает. Все прислушиваются. Снова отдаленный крик. Офицеры вскакивают.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Часовые кого-то задержали.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 мог пройти на батарею?! Из посторонних!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торопливо сжигать на свече устав.)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Пепел соберите и выкиньте наружу!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Офицер с повязкой собирает пепел и выбрасывает его из палатки. Толстый офицер смахивает остатки пепла со стола на пол. Молодой поручик разливает по стаканам остатки вина.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некстати! Какая нужна осторожность!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(Офицерам.)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 к столу. У нас обыкновенная пирушка. От гарнизонной скуки.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Толстый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гитару).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Ловко, Савелий Петрович!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на гитаре аккорд, запевает.)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Гусар забыл любовь и слезы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воей пастушки дорогой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рвал в чужбине счастья розы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красавицей другой.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(подхватывают)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здесь, друзья, изменой дышит,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Теперь нет верности нигде!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Амур, смеясь, все клятвы пишет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Стрелою на воде!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 входа в палатку появляется Пушкин в сопровождении двух солдат с ружьями. Пение обрывается. Все пристально смотрят на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(докладывает седому офицеру).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Вот, задержали, ваше высокородие! На батарее. Около крайних орудий. Говорит: «Шел берегом, братцы,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заплутался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очки и строго спрашивает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вы сюда попали, сударь?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 излишнего любопытства.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бы вас попросил отвечать мне точно и не шутить. Вам известно, что пребывание посторонних лиц на береговой батарее возбраняется.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Ваша батарея стоит так укрыто, что я споткнулся о пушку. Я иду из Одессы на дачу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сбился со знакомой тропы.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Толстый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Дача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ошибаюсь, летняя резиденция графа Воронцова.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Совершенно точно.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Да… Обстоятельство странное.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Прошу опросить меня и не задерживать. Я тороплюсь.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вы кто такой?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(смущенно).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Я… Пушкин.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(вскакивает).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Как?! Пушкин?!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вон из палатки, кричит.)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Прислуга! К орудиям!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Мимо палатки бегут солдаты. Офицеры торопливо застегивают мундиры. Пушкин стоит в недоумении. Голос молодого поручика (за сценой): «Слушать команду! Батарея! Огонь!» Багровый огонь выстрелов озаряет палатку. Орудийный залп.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Молодец, Петя!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Уши! Заткните уши! Оглохнете!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затыкает уши. Второй залп. Вход в палатку заволакивается дымом.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палят?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Третий залп.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(крепко пожимает Пушкину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вашу честь, Александр Сергеевич. Молодость! Она всегда бурлит. Вот не ожидал, что бог пошлет на старости лет такого гостя. Никак не ожидал!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 выпускает руку Пушкина, снова трясет ее, потом, решившись, целует Пушкина.)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(счастливо смеется).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 эти залпы против вашей субординации. И вашего устава.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воинском уставе нет статьи, запрещающей салют поэтам.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радостный, взволнованный здоровается с офицерами. Входит молодой поручик, останавливается на пороге, смотрит на Пушкина сияющими глазами.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(молодому поручику).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Что, Петя? Не верится?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Будто сон…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спиной молодого поручика теснятся солдаты.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(обращается к солдатам, радостно).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Ребята, это Пушкин!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Небось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слыхали?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Солдаты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Ну, как не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ваше высокородие! </w:t>
      </w:r>
      <w:proofErr w:type="spellStart"/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Ихние</w:t>
      </w:r>
      <w:proofErr w:type="spellEnd"/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песни известные.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что вы знаете?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Нам больше всего приглянулась одна песня, ваше высокородие.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Про Наташу. «Вянет, вянет лето красно,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улетают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ясны дни».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смеется.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(солдатам).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теперь – по палаткам. Ужинать. Часовым смотреть в оба!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(солдатам).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что у вас на ужин?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Печеная картошка, ваше благородие.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Нельзя ли и мне? Страсть как люблю печеную картошку.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Солдаты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(смеются).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Спечем! Постараемся!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Солдаты уходят. Остается один, болезненного вида, солдат.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Александр Сергеевич!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признаете?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(вглядывается в солдата).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Кузьма! Да ты как сюда попал? Из Михайловского?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(Офицерам)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человек моего отца, из его псковского имения.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как попал. Обыкновенно, Александр Сергеевич. Папаша ваш, Сергей Львович, велели забрить…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(смущен и расстроен).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что,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хворый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будто?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Болею я тут, в этих местах. Не то от жары, не то от воды.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Да… Худы, значит, дела, Кузьма?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Куда уж хуже,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(солдату).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ступай. Потом разберемся.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Слушаюсь.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Да… Отец у меня старых правил…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Садитесь!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садится вместе с офицерами к столу.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Что-нибудь с этим солдатом придумаем. Человек больной. Значит, есть основание для отчисления в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чистую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Снимите с меня эту тягость. А то уж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много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набралось.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Толстый офицер откупоривает бутылку шампанского, разливает его по бокалам.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Выпьем за нашего славного соотечественника!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Офицеры и Пушкин встают.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Друга вольности!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 с повязкой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Властителя умов!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Толстый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сердец!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пьют до дна.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(растроган).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Спасибо! Мне совестно принять ваши слова по отношению к одному себе. Я постоянно мучусь от несовершенства всего мною написанного.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неверно!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знаю. Может быть.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(Молодому поручику.)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дали блистательный салют.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(радостно).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Двадцать четыре выстрела, Александр Сергеевич. По числу ваших лет.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не окончили вашу мысль…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Встреча с вами поколебала меня в моих сомнениях. Если в моих стихах вы находите призыв к вольности и справедливости, то я счастлив. Трудно сознавать себя в одиночестве и в изгнании. А здесь столько дружеских рук!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офицеры протягивают Пушкину через стол руки. Руки соединяются над столом. Слышен рев прибоя. Снаружи уже темнеет.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похоже на клятву.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Пусть это будет нашей клятвой.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(Офицерам.)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Зажгите свечи.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Офицер с повязкой зажигает на столе свечи.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поручик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Выразим эту клятву вашими же словами, Александр Сергеевич: «Отчизне посвятим души прекрасные порывы».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кое о чем догадываюсь, господа. И это делает меня еще более счастливым. Ну что ж!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Выпьем за жажду вольности, что горит и в молодых и в старых сердцах! За то, чтобы затих, 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наконец, над Россией кандальный звон. Чтобы мы могли, не стыдясь, посмотреть в глаза вчерашним рабам, а сегодняшним братьям и протянуть друг другу руки. Я знаю. И я верю. Так же, как и вы. Приближаются времена расплаты. За унижение, за рабский пот, за жестокости самовластия. Заря уже занимается. Над нашей Россией, над нищими ее селами. Значит, надо выпить за солнце.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Офицеры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Браво!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(Чокаются с Пушкиным.)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палатку заглядывает солдат.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офицер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Тебе чего?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вот, печеную картошку прислали… его благородию.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Пушкина.)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Давай сюда, на стол.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высыпает печеную картошку из котелка на стол).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Горяченькая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ожгитесь, ваше благородие.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одну картофелину, она очень горячая).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Ах, хороша!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(Перебрасывает, смеясь, картофелину из руки в руку.)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Офицеры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(поют под гитару)</w:t>
      </w:r>
    </w:p>
    <w:p w:rsid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Кубок янтарный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Полон давно.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Пеной угарной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лещет вино!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четвертая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Дикий, запущенный сад на даче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Рено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под Одессой. Густые кусты акации нависают над полуразрушенной прибоем подпорной стеной. Вдоль стены тянется каменная балюстрада.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Сумерки. На море буря. Слышно, как прибой бьет в подпорную стену. Иногда пена захлестывает в сад.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На старой скамье сидят Воронцова и княгиня Вера Вяземская. Перед ними стоит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Шляпу он держит в руке.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Обегал весь город, и нигде его нет-с. Ни в ресторации у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ни у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Думитраки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ни у Филиппа Филипповича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Вигеля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Поэтому осмелился приехать. По наущению Филиппа Филипповича. Он утверждает, что Александр Сергеевич направился именно сюда, на дачу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 и тут его нет.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он обещал здесь быть. А что за срочность такая?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Виноват! Не расслышал. Море сильно бушует.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(громче).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говорю: что за спешка такая… с Александром Сергеевичем?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он понадобился? Графа же нет в Одессе. Он еще в Крыму.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могу знать. От графа пришло из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Юрзуфа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повое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предписание. Относительно Александра Сергеевича.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Хороший вы человек, Михайло Иванович, но всегда является с какими-то предписаниями и неприятностями.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Напрасно так говорите, Елизавета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Ксаверьевна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Содержания этого пакета я не знаю. Что мне прикажут, то и делаю. В соответствии с местом, занимаемым мною по табели о рангах, мне рассуждать не полагается. Меня Александр Сергеевич даже окрестил «вечным титулярным советником». Но я на него не в обиде.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Женщины молчат, пена захлестывает в сад.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Девятый вал. Да-с!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вы садитесь, Михайло Иванович.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Благодарствую.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Весь день действительно бегаю, ног под собой не слышу.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 вы Александру Сергеевичу все прощаете, даже насмешки?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За талант. Боюсь заслужить вашу ироническую улыбку, но смело скажу, что Александр Сергеевич – величайший поэт нашего отечества.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всего земного шара.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(слегка похлопывает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 руке, ласково ему улыбается)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Милый вы, Михайло Иванович.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знаю-с. Жизнь у меня ничтожная. А Александр Сергеевич блистает в нашем мраке, как вот эта звезда-с!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яркую звезду в разрыве черных туч.)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Я, извините, сплю на полу под шинелькой, но поэзию воспринимаю до глубины сердца. Бывает, признаться, даже слезу прольешь. Вот недавно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опалась мне «Полярная звезда». И там стихотворение Александра Сергеевича. Прелести невообразимой. Каждое слово – кристалл! Я прочел это стихотворение при самом Александре Сергеевиче. Не удержался. Он внимательно так это выслушал и говорит: «Да! Великолепно сказано!» Я, конечно, пришел в некоторое замешательство. «Позвольте, говорю, так это же вы сами сочинили, Александр Сергеевич». А он посмотрел на меня и отвечает как бы с сомнением: «Как будто я». Удивительный человек-с!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 стихотворение?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решаюсь прочесть. Голос невыразительный.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Прочтите.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Самому Пушкину читаете, а нам нельзя.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раз вы приказываете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ачинается оно так…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Редеет облаков летучая гряда.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Звезда вечерняя, печальная звезда,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Твой луч осеребрил увядшие равнины…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Воронцова встает, подходит к балюстраде, смотрит на море.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замолкает.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 оборачиваясь).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же вы? Читайте!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…Твой луч осеребрил увядшие равнины,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дремлющий залив, и темных скал вершины.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Люблю твой слабый свет в небесной вышине…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облокачивается о балюстраду, наклоняет голову, незаметно прижимает к глазам платок. Вяземская замечает это.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(Повторяет)</w:t>
      </w:r>
    </w:p>
    <w:p w:rsidR="004D29BB" w:rsidRPr="004D29BB" w:rsidRDefault="004D29BB" w:rsidP="004D2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Люблю твой слабый свет в небесной вышине…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(трогает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Лекса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за локоть).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Погодите!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(испуганно).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что?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(Замечает склонившуюся над балюстрадой Воронцову.)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Мне уйти?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Принесите с веранды фонарь, Михайло Иванович. А то в этих потемках мы потом не доберемся до дому.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вскакивает и уходит. Вяземская подходит к Воронцовой, кладет ей руку на плечо.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чему эта хандра? Вот уж не думала, что вы способны на это.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Такой уж день… Буря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эти непонятные пушечные выстрелы. Помните? 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его секретным пакетом. Зачем он здесь?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Ну, от него мы легко избавимся, от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Лекса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(Помолчав.)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не могу вас понять. Чего вам не хватает? Самой прелестной, участливой и богатой женщине, каких я встречала.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ж… вы правы. С детства меня учили блистать в свете и дарить свое расположение достойным людям.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 есть знатным?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Да. И то дарить по крохам. Поэтому я и сберегла свое сердце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нетронутым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 некоторых пор все, что окружает меня в доме мужа, стало чуждым для меня. Вот я вернулась из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Юрзуфа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раньше Воронцова.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заметили, что Пушкин увлечен вами?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Кем он только не увлекается! Он был влюблен в Амалию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Ризнич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какую-то гречанку в порту.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Неужели вы и вправду не заметили этого? Или вы так избалованы всеобщим обожанием, что даже любовь такого человека, как Пушкин, вам совершенно не льстит?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Мне кажется, вы заблуждаетесь.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(Усмехается.)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не смею надеяться на любовь великого поэта. Мы ведь с ним совершенно разные. Разве можно вообразить, чтобы я стала его подругой, его женой?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(резко).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Нет. Это нелепость.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(Спохватывается, говорит более мягко.)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его непостоянством, с его бурным и резким нравом? И с вашей капризностью, избалованностью? Да еще при такой разнице положений? Если бы это случилось, вы бы не были счастливы.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это прекрасно знаю. Ну, а если бы он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хоть чуточку другим?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Тогда бы он не был поэтом!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думала как-то, может ли женщина принести свою любовь в жертву поэзии. И решила, что за это можно возненавидеть поэзию.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(сердито),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То-то вы расплакались от его стихов!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Возвращается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 фонарем. Ставит фонарь на землю около скамьи.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Чудно-с! Буря, а в воздухе ни ветерка. Воронцова. Михайло Иванович!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Что-с!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Возвращайтесь-ка лучше в город. Вы же совершенно измучены. А пакет оставьте. Александр Сергеевич будет здесь непременно. Я ему передам.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Действительно, лица на вас нет. Смотреть тошно. До чего избегался, бедняга!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Весьма благодарен, но… пакет этот секретного свойства.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Неужели вы могли подумать…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(поспешно).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Нет-с! Нет-с! Я ничего не думаю. Не смею сомневаться в супруге его сиятельства.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(Достает пакет.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екоторое служебное упущение, конечно.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(Передает пакет Воронцовой.)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Но видимость должна быть такая, будто 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самолично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вручил этот пакет Александру Сергеевичу. В случае каких-либо вопросов. Со стороны графа.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Будьте спокойны, Михайло Иванович.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Исключительно из расположения к вам. У меня ведь тоже сердце в груди, а не пуговица с казенным орлом.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Спасибо, Михайло Иванович. Я позабочусь, чтобы вы впредь не спали на полу на шинельке.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видимо,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растроган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славами Воронцовой).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что вы! Это ни к чему-с. Честь имею кланяться.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Воронцова, помедлив, пока скроется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быстро разрывает пакет, вынимает предписание. Бросает конверт на землю. Вяземская испытующе смотрит на Воронцову. Воронцова, нахмурившись, читает предписание, заметно бледнеет, прячет бумагу у себя на груди.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что? Воронцова. Мелкие придирки. Вяземская. Но все же?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же секретное предписание, Вера Федоровна. Не заставляйте меня быть нескромной.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 нескромность влечет другую.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кустах раздается грозное рычание. Женщины вскрикивают. Из кустов со смехом выскакивает Пушкин.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(радостно).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Пушкин! Наконец-то!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это еще за новое ребячество!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Вяземскую за руки и кружит ее).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Вольно же вам пугаться!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(Оставляет Вяземскую, целует у Воронцовой руки.)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Мне сейчас все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трын-трава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Хотите, я заставлю эту волну остановиться?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море.)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Оттуда с плеском и гулом подходит большая волна. Она бьет в стену. Пена высоко взлетает над балюстрадой и заливает женщин и Пушкина. Пушкин хохочет.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(отряхивая платье).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Насквозь промокла. А он еще хохочет! Вот пустельга!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Да! Я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пустельга, свинья! Сегодня я согласен на все!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(Вяземской).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Надо переменить платье, Вера Федоровна. Мои вам будут впору. Пойдемте в дом.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Вяземская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Ради бога, не беспокойтесь. Я пойду одна. Надеюсь, ваша Аннета мне что-нибудь найдет.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Конечно.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Вяземская уходит, погрозив Пушкину пальцем.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(Протягивает Пушкину руки.)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Ну, здравствуйте! Я не видела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целую вечность. Я так рвалась сюда из Крыма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Д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аже бросила там Воронцова.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 на скамью.)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опускается на землю около ее ног, облокачивается одной рукой о колени Воронцовой.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Встаньте. Тут сыро.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 за что!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сегодня какой-то особенный.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Над балюстрадой снова всплескивает пена.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волны!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(Ворошит волосы 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Смешной!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Смешной?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Нет! Очень хороший.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Только няня вот так ворошила мне волосы. Когда прощала за какую-нибудь шалость.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мать?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Никогда!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 мной только что случилось забавное происшествие.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боюсь теперь ваших происшествий.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особенное. Я шел сюда, заблудился и забрел на береговую батарею. Меня арестовали.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конечно!..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Послушайте дальше. Меня привели в офицерскую палатку. Под штыками. Но когда офицеры узнали, кто я такой, они дали три залпа из пушек. В мою честь.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вот почему стреляли!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Перед вами мне хочется хвастать.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Может быть, потому, что вам я легко могу подарить свою славу. Больше у меня ничего нет за душой.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Встаньте, милый. Я боюсь за вас. Земля сырая.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Ничего! Я думаю сейчас об одном…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(Легко гладит Пушкина по волосам.)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чем же?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 том, что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конце концов счастлив. Это совершенно неожиданное открытие.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бы это было так!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предан своему народу. Я ему нужен. Сегодняшний случай меня в этом утвердил. В этом моя гордость. И моя сила. Перед ней меркнут мощь и блеск всех императорских дворов. Кто дал мне поэтический дар, я не знаю. Но я буду верен ему до последнего вздоха. И до последней крупицы я его отдам тому, перед кем я в неоплатном долгу.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Кому это, Пушкин?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Своему народу. Он создал меня. Я обязан ему всем счастьем поэзии, всей радостью славы, всей силой своего существа.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вы…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странно то, что вы говорите.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я?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море.)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быстро темнеет.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Подходит гроза. Видите?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 морем мигает отдаленная зарница.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Да… странность и прелесть любви… в том, что мы с вами живем в одно время. А могло быть иначе. Тысячелетия были до нас и будут после нас. Они нас могли разделить. Но жизнь свела нас после многих лет 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неясного ожидания. А могло быть иначе. И вот надо же было так случиться, что меня сослали в Одессу, а вы приехали сюда из своих пышных Александрийских садов. И вошли в библиотеку вашего дома, когда я сидел там и писал свои заметки о цыганах. Вы остановились позади, я оглянулся и увидел свет ваших глаз. «Какой у вас неразборчивый почерк!» – это единственное, что вы тогда сказали, но я ощутил эти слова как слова… любви.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(порывисто).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Родной мой!..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(Наклоняется к Пушкину, но тотчас отстраняется.)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могу.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(восторженно).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с вами?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Нет, ничего…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опускается на колени рядом с Пушкиным, обнимает его за плечи, прижимается головой к его груди.)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мне страшно остаться… без тебя.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ты сказала?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(едва слышно).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Без тебя…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поднимает голову Воронцовой. Она смотрит на него встревоженными глазами, потом снова прячет лицо у него на груди. Волна захлестывает в сад.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тебя лицо холодное от бури.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могу дольше скрывать это…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скрывать любовь?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Нет. Вот здесь…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(сжимает у себя на груди платье)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ношу несчастье. Послушай. Только что приезжал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привез секретный пакет для тебя. Я отобрала его. И вскрыла.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вскакивает, помогает подняться Воронцовой. Буря разыгрывается, Срывается ветер. Шумит сад.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Опять этот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Лекс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Что было там, в пакете?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в силах тебе рассказать. Прочти.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(Достает бумагу, протягивает Пушкину.)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начинает читать. Воронцова порывисто вырывает у него бумагу, но тотчас отдает ее обратно.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равно! Читай! Все кончено теперь!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фонарь, светит на бумагу и читает; бумагу рвет ветром).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«По повелению его императорского величества, сообщенному мне Новороссийским генерал-губернатором графом Воронцовым, вам надлежит не позже, чем на вторые сутки по получении сего, отправиться в имение ваших родителей в Псковскую губернию, где вы будете находиться под надзором местных властей без права перемены жительства. Прогонные деньги в сумме 389 рублей 4 копеек благоволите получить в моей канцелярии. Одесский градоначальник Гурьев».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хохотать.)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с вами?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Властители России! Лавочники! Рассчитали все до четырех копеек. Дешево же я обошелся его величеству – всего триста восемьдесят девять рублей четыре копейки.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(Перестает смеяться.)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 нет! Черта с два! Вся эта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нечисть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том числе и ваш сиятельный супруг, хочет заклепать мне рот.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Если пистолет дает осечку, то слово – никогда!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делает движение, чтобы уйти. Пушкин ее удерживает.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Прости меня! Но это так подло.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сержусь.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бы ты уехала со мной!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Нет! Не требуй от меня невозможного.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же стоит тогда любовь?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Сколько раз я думала: что делать дальше? И не могла решить. Уйти к вам? Какое это было бы счастье!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берет ее за руки.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 непрочное.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Мимолетное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всегда отравленное страхом.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Потому что люди не позволят мне быть счастливой. Никогда! Все обрушится на меня и на вас. Клевета, презрение света, гнев родных, изгнание, месть, бедность. Все! Мне страшно об этом подумать.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Какие трезвые речи! Кто вам внушил эти мысли?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скрывать! Я люблю вас. И человека и поэта. Не знаю, кого больше.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 отказаться от любви? Ради чего?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отказываюсь от нее. Но наши жизни никогда не придут к единой гармонии. Поверьте, так нужно. Когда мы встретимся – а встретимся мы непременно, – вы первый же скажете, что я была права.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могу представить себе свою жизнь без вас.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Дайте руку.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со своей руки и надевает на палец Пушкину кольцо.)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Это старинный арабский перстень из сердолика. Он ограждает от несчастий. Никогда не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снимайте его… даже если забудете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меня. А теперь попрощаемся.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Сильный порыв бури. Грохот волн. Далеко в ночном мраке снова загорается и гаснет зарница. Воронцова обнимает Пушкина за плечи, долго смотрит ему в лицо, потом медленно целует Пушкина в глаза, в лоб, в губы.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отчаянием.)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это? Родной мой! Неужели ты плачешь?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(Успокаивает Пушкина, как маленького мальчика.)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 надо! Не мучь свое сердце из-за меня! Ну, милый!..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зачем это?.. Мы увидимся – и тогда, может быть, я больше не покину тебя. Может быть, У меня хватит сил. Слышишь?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это слабость. Но я не могу понять всех этих постоянных потерь в своей жизни.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порывисто обнимает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Бедный мой! Так надо. Прощай. И помни: где бы ты ни был, я всегда в мыслях с тобой.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надо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что ж! Прощай! До сих пор я не знал, что ты такая…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Такая хорошая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такая слабая духом.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Слышны голоса.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Кто-то идет. Уходи. Но нет, нет!.. Не навсегда!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Воронцова торопливо крестит и обнимает Пушкина. Он скрывается в темноте. Воронцова облокачивается на балюстраду, смотрит на море. Все чаще мигают зарницы. Голоса приближаются. Люди идут с фонарем, его свет падает на мокрую листву акаций. Воронцова не оглядывается. Входит 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Воронцов со слугой. Слуга несет фонарь. Воронцов останавливается,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молча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смотрит на Воронцову. Делает знак слуге. Тот ставит фонарь на землю и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меня сегодня не ждали?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быстро оборачивается, смотрит на Воронцова, молчит.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вернулся в Одессу несколько раньше, чем предполагал.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молчит.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вы одна? Здесь? Даже без вашего вечного спутника господина Раевского?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все так же молчит.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вас не узнаю,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Элиз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даже не здороваетесь.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не двигается. Он наклоняется, берет ее руку и замечает на земле конверт, оброненный Воронцовой. Целует ей руку, потом подымает конверт, читает при свете фонаря надпись на нем.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был нынче здесь?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Коллежский секретарь господин Пушкин.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был.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Надеюсь, что вы его больше никогда не увидите.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(гневно и холодно).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не остановлюсь ни перед чем, если вы позволите себе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хоть раз так издевательски выразиться о нем. Можете быть спокойны, я остаюсь при вас. Но я требую, чтобы вы не вторгались в ту область моего сердца, которая принадлежит только мне. И никому больше.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(несколько мгновений думает, потом пожимает плечами и почтительно кланяется Воронцовой).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вам угодно.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Воронцова берет у него конверт, рвет его на мелкие куски и бросает по ветру. Воронцов подает ей руку. Она отстраняет его и уходит. Воронцов напевает французскую песенку и смотрит ей вслед. Жалко мигает от ветра забытый на земле фонарь. Сильная молния. Первый тяжелый гром прокатывается над морем и заглушает грохот прибоя.</w:t>
      </w:r>
    </w:p>
    <w:p w:rsidR="004D29BB" w:rsidRPr="004D29BB" w:rsidRDefault="004D29BB" w:rsidP="004D29B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4D29BB">
        <w:rPr>
          <w:i/>
          <w:iCs/>
        </w:rPr>
        <w:br/>
      </w:r>
      <w:r w:rsidRPr="004D29BB">
        <w:rPr>
          <w:rFonts w:ascii="Arial" w:hAnsi="Arial" w:cs="Arial"/>
          <w:b/>
          <w:bCs/>
          <w:color w:val="000000"/>
          <w:sz w:val="18"/>
        </w:rPr>
        <w:t>Картина пятая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Комната отца Пушкина, Сергея Львовича, в Михайловском: тесная, с низкими потолками, заставленная старой мебелью. Среди ветхой обстановки выделяется только одно яркое пятно – цветистый халат на Сергее Львовиче. За окном видна речка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Сороть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взгорья, лесистые дали. Пасмурный осенний день. Ветер несет листья. Сергей Львович стоит около печки. Из печки валит дым. Сергей Львович в отчаянии всплескивает руками.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Сюда! Кто там есть!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Ариша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Петька! Куда вы подевались?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комнату вбегает человек в солдатской шинели, без шапки. Сергей Львович в страхе от него отшатывается.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 кто? Я тебя не знаю. Я слуг своих зову, а не тебя. Как посмел войти?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сильно кликали. Я подумал, чего приключилось.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(приглядываясь к человеку).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Никак Кузьма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Дерюков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Человек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точно.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(успокаивается, отгоняет платком дым).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Полезай, открой вьюшку.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Кузьма подставляет табуретку, становится на нее, шарит в печке.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Вьюшка-то открыта, да наполовину. А она, эта печка, главное, сама по себе дымит.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Арина Родионовна.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Исусе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Христе! Опять весь дом прокоптили, глаза у всех выело. Сколько раз я говорила, печи надо чинить. Так нет, не слушаются.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Чинить! Тебя не спросили! Вот уедем в Петербург, тогда и починишь. Я грязь при себе разводить не позволю.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у вас и так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мусорно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Вьюшку ты открывала?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открывала 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открывала! Ничего по-людски не умеете делать. Ты у меня гляди, старая. Как приехал Александр Сергеевич, так ты только о нем, только о нем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округ него одного семенишь. Я все вижу.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Невелик грех.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Открой окно. И подай мне теплый халат.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подает ему теплый халат, открывает окно. Октябрь на дворе, а тут сиди с открытыми окнами! Входит Надежда Осиповна, мать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дом, а рыдван. Разбойничья трущоба!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(Сергею Львовичу).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Ты, очевидно, все позабыл, Сергей Львович. Это дом Ганнибала. И не тебе бранить его, раз ты им пользуешься.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ничего не говорю, душенька, относительно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Ганнибалов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Семейство почтенное. А дом все-таки </w:t>
      </w:r>
      <w:proofErr w:type="spellStart"/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дрянь</w:t>
      </w:r>
      <w:proofErr w:type="spellEnd"/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машет рукой и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 этом мы еще поговорим. Кто этот человек?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(вспоминает о присутствии Кузьмы).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Да, братец. Тебя же забрили в войско. А ты опять здесь явился. Уж не беглый ли? А то смотри!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Никак нет, не беглый. Меня по нездоровью отпустили обратно.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 служил?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городе Одессе.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Та-ак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!.. Значит, с Александром Сергеевичем в одной Пальмире. Ты там про Александра Сергеевича ничего не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же!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Был случай, встретились даже. Александр Сергеевич шли берегом мимо нашей батареи, да 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заплутались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Зашли на батарею. Ну, а наши офицеры, как узнали, что это, значит, сами Александр Сергеевич, тотчас вызвали людей к пушкам и дали в его честь залпы.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ты врешь! Быть не может!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перед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истинным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Сергей Львович. Сам палил.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в честь Александра-то!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(Кузьме.)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Ступай!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Кузьма выходит.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(Надежде Осиповне.)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Салют в честь сына. Все-таки талант! Наследственный.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Уж не от вас 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Неужели возможно в этом сомневаться, душенька! Вспомни про брата Василия Львовича. Первоклассный поэт. Вся Россия зачитывалась его «Опасным соседом».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Поэма для дворни!..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 слушает ее).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Ежели посмотреть со стороны,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представляется? Талантливый и блудный сын талантливого и достойного родителя. Он не ставит меня ни во что! Но я терплю. Из христианского смирения. А также из сознания, что славой своей он обязан мне. Хотя по гордыне своей этого не понимает. Потомство воздаст мне должное. Я займу свое место в памяти просвещенных людей.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(язвительно).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диким своим нравом Александр обязан, конечно, мне. Так, что ли, ты думаешь?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Ганнибалы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все какие-то такие… шалые.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у Александра и есть признаки таланта, то он исходит из нашего рода.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 слушает ее).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Никто так не страдает от его скверных качеств, как я. Никто! Ты не можешь проникнуть в мою душу, а то бы ты содрогнулась.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(Бьет себя в грудь.)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видишь перед собой самого несчастного отца!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(равнодушно).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Чем это ты несчастлив?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(возводит глаза, с аффектацией).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может понять трагедию отца, призванного во имя долга перед отечеством и государем стать тюремщиком собственного сына! Вот тема, достойная Шекспира!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окном слышится дробный, частый стук.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что? Опять рубят капусту! Тотчас прекратить это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дурацкое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занятие!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вмешивайся. Ты в этом ничего не понимаешь.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объединились, чтобы пустить меня по миру. Все! И ты с ними. И ты, Брут!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Надежда Осиповна сердито смеется.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Сколько раз говорено, чтобы квасить капусту целыми кочнами!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чему это? Не понимаю.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– к чему? Мне ваша капуста не нужна. Можете потом выкинуть ее свиньям. Мне нужен крепкий капустный сок, что натекает на дно бочек. От кочнов.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Пить его, что ли, с похмелья?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Душа моя! Пойми! В этом секрет женской прелести. Какая женщина не стремится к свежести щек и гибкости кожи? В Париже нет красавицы, которая не мылась бы капустным соком.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Мы и так хороши. Без капустного сока.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я не о тебе пекусь, матушка. Тебе уж, слава господи, стукнуло за пятьдесят. А о нашем состоянии. Все имения заложены и перезаложены. Государь мне денег не даст. И не подступайся. После такого сына, как Александр. А деньги где? Я тебя спрашиваю. Из ваших фижм и лент да туфелек денег не добудешь.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что ж, предполагаешь торговать капустным соком?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Да. Представь! В лучших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кауферных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заведениях Москвы и Петербурга. Его процеживают, сдабривают лавандой, разливают в хрустальные флаконы. И все! И название можно придумать какое-нибудь такое… грациозное: «Поцелуй Нереиды» или «Рдеющие ланиты».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просто глуп!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(опускается в кресло, он поражен).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матушка! Хватит с меня одного Александра!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Кстати, об Александре. Ему пришло письмо. Из Петербурга.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 ты молчала? Давай сюда! Да погоди, закрой окошко! И задерни занавески. Как бы он не заметил! Вот уж не способны вы, женщины, хранить государственные тайны.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Надежда Осиповна достает из-за корсажа и протягивает ему конверт. Закрывает занавески. Сергей Львович осторожно отламывает сургучную печать на конверте, вскрывает письмо.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 Александр?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Стреляет из пистолета. В сарае. Нарисовал мелом какую-то зверскую рожу и палит в нее. Пуля в пулю.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Ох, душа моя, как бы не </w:t>
      </w:r>
      <w:proofErr w:type="spellStart"/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до-стрелялся</w:t>
      </w:r>
      <w:proofErr w:type="spellEnd"/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 до новой беды! Кого готовится уничтожать? Подай мне чернильницу.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Надежда Осиповна подает чернильницу.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за дом! Чернила высохли, одни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дохлые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мухи на дне. Нет, так жить нельзя!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в чернильницу немного духов из флакона.)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душу берет этот запах.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Дворцовые духи?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омнишь, Надин, как лакеи прыскают эти духи на жаровни? Ах, прелесть! Пахучий такой дымок, игра хрустальная под потолками, белые плечи красавиц, музыка на антресолях, а на улице – кареты с фонарями и храп коней! О боже, боже!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бы не о плечах красавиц вздыхал, а привел бы в порядок несчастное свое хозяйство. В Петербург выехать не на что! Приказчики у тебя все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мерзавцы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Только к себе в карман и тянут.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мешай!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читать письмо.)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Ага! Это стоит заметить.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(Списывает что-то из письма.)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тебе нынче был за пакет? От кого?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Сергей Львович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(прикрывает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написанное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ладонью, вполголоса).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генерал-губернатора графа Паулуччи. Требует от меня письменных сведений относительно переписки и поведения Александра. Вот это мы ему и пошлем! И пошлем!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(Напевает по-французски.)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Ничего особо предосудительного, но вместе с тем несколько вольно. Александру это совершенно не повредит, а я в глазах государя исполню свой долг.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Смотри не пересоли. Всегда увлекаешься.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списывает).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Свечку надо приготовить для сургуча. Снова запечатать письмо.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(зовет).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Ариша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Свечку барину принеси!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(вносит свечку).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Дождик накрапывает. Ветер. А Александр Сергеевич в дом все не идет. Я уж кликала, кликала.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Никто ей не отвечает. Сергей Львович торопливо пишет.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он не спит, все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мается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безродный какой….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ну, все ты выдумываешь! Ступай!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Удивительное пристрастие у Александра к мужикам. Как встанет утром, прежде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бежит к Арине, с ней здоровается. А мы с тобой у него на втором счету. Сергей Львович. Вот то-то!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(Прислушивается.)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Слышен смех Пушкина.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Идет!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(Прячет письмо в конверт, начинает разжигать сургуч на свече.)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Горящий сургуч капает на письмо. Письмо загорается. Сергей Львович прихлопывает его толстой книгой.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Боже, как ты все-таки неуклюж!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Пушкин. Лицо его горит от ветра. Он, видимо, возбужден осенним холодом, стрельбой.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 ты входишь, не постучавшись!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Простите! Я хотел попросить у вас летописи Карамзина. Они мне надобны для работы.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нечто историческое будешь писать? Трагедию, что 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Может быть. Какой у вас чад от сургуча!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Печка надымила.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 силам ли тебе трагедия? Трагедия, комедия,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тарарамедия</w:t>
      </w:r>
      <w:proofErr w:type="spellEnd"/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Д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а-с! Значит, собрался писать. Вы, молодежь, все так, с кондачка…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как-нибудь справлюсь. Можно взять Карамзина?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я сам его искал. И все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Лева, должно быть, унес.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вот же он. У вас под рукой! Позвольте!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Берет толстый том со стола. Сергей Львович старается прикрыть письмо рукой, но Пушкин замечает письмо, берет его.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мне! Кто его вскрыл?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(вскрикивает, откидывается на спинку кресла).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О-о-о!..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(Хватается за грудь.)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Опять схватило! Боже! Надин!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(Закрывает глаза.)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Сжимает сердце…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(Громко стонет.)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 нюхательная соль?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Подай! Там, на туалете!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пристально смотрит на Сергея Львовича и не двигается. Надежда Осиповна хватает флакон с солью. Дает понюхать Сергею Львовичу.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чему это? Я же все знаю.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(неожиданно выпрямляется, кричит тонким, голосом, по лицу его текут слезы).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 смей! Так говорить отцу! Да я тебя велю связать. Атеист! Ты учишь втихомолку безбожию своего 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брата. И развращаешь сестру преступными идеями. Бунтовщик!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(Подымает руки к небу.)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это мне, мне ты, господи, послал такого сына! За что?!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 тебя нет сердца! Ты хочешь погубить всех нас. Уж не идти ли нам по твоей милости в Сибирь?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(сдерживаясь).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вынуждайте меня сказать вам то, что не пристало слышать отцу и старому человеку.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(деланно смеется).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Вот, извольте, я уже старик! Развалина! Да я, сударь мой, моложе тебя. Душой. Во мне еще кипит кровь просвещенного века, времен матушки Екатерины. А ты кто? Атеист! Насмешник!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будем спорить. Я прошу вас выслушать меня.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(Ходит по комнате.)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Александр, перестань ходить! У меня мельтешит в глазах. Что за манеры, господи! Откуда?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(останавливается).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живу здесь уже три месяца. И я хочу представить вам свое и ваше положение в том свете, в каком оно существует. Если вы сами этого не замечаете.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Сергей Львович в изнеможении валится на спинку кресла. Надежда Осиповна трет ему виски духами.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Одессе я был в самых стесненных обстоятельствах. Вы не хотели помочь мне. Почему? Вы боялись навлечь на себя подозрение в помощи человеку, впавшему в немилость царя.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смей касаться царя. Он божий избранник.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(Крестится.)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Хорошо. Оставим царя в покое. Я был сослан на юг, а потом сюда, к вам, в Михайловское.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Сослан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приверженность тому, что составляет счастье народа. Но что вам до этого! Вам, нерадивому хозяину голодных мужиков, владельцу этих истощенных полей и этих сел, где все соломенные крыши ободраны на корм скоту. Дичь! Мужики гнут хребет и гниют в навозе, чтобы вы имели возможность чирикать среди петербургских красавиц и душиться вот этими дворцовыми духами.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Надин! Что он говорит! Обо мне!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досадой).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не только о вас!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о ком же?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ненавижу все это бездельное барство! Кто дал вам право распоряжаться судьбой честных людей, отбирать у них плоды их трудов!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Мужицкий апостол!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Их руками, однако, сделано все! А вы? Что в своей жизни сделали вы? И вам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подобные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кричи так! Могут услышать люди.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каких пор вы начали считаться с мнением дворни? Да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я говорю не то! Не то! Не в этом дело!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Ага! Признался! Так в чем же дело?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(останавливается против него).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том, что вы, мой отец, добровольно взяли на себя обязанность шпионить за собственным сыном! В том, что вы не побрезговали вскрывать мою переписку и сообщать ее начальству! В том, что вы не понимаете меры своего легкомыслия.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вплотную к Сергею Львовичу, ударяет ладонью по столу.)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буду просить государя запереть меня в одну из крепостей. Это будет достойнее, чем жить здесь.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Остановись! Я – твой отец. Я отвечаю за тебя перед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всевышним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(неожиданно смеется).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Полно! Что это вам пришло в голову! Ни перед кем вы за меня не отвечаете. Ни перед богом, ни перед дьяволом!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Сергей Львович машет руками, как бы отгоняя от себя страшное видение. Надежда Осиповна падает на колени перед иконой, сжимает в отчаянии руки.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(хрипит).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Люди! Сюда!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(Тянется трясущейся рукой к колокольчику на столе.)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берет из его руки колокольчик и ставит на стол.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Надежда Осиповна вскакивает, удерживает его.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помощь!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Торопливо входит Арина Родионовна, за ней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вы добиваетесь? Новых обвинений против меня? Вы хотите погубить меня окончательно!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(Кузьме.)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Кузьма, голубчик, скажи, чтобы мне оседлали Чалого.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сам Чалого оседлаю.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Пушкина за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Сашенька! Не гневайся ты на них! Александр Сергеевич, любезный ты мой. Пойдем! Перемелется – мука будет.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(Пытается увести Пушкина.)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Пойдем, Сашенька!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(ласково отстраняет няню, оборачивается в дверях).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сказал вам все. В первый и последний раз. Прощайте.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 с няней.)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следом за ним, распахивает дверь в коридор, рвет на себе халат, 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ты посмел! Люди! Он ударил меня!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Замолчи! Сейчас же!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(плачет, потрясает пухлыми кулачками).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 поднял руку на родного отца!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коридоре толпятся испуганные девушки, слуги.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Отродье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Ганнибалов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Ах, так! 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Слугам.)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Вон! В людскую! Нечего тут торчать!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Слуги убегают.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(Сергею Львовичу.)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перестанешь паясничать?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Фигляр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тоже за него! О боже! Он хотел меня ударить, а ты смолчала.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лги!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тут размахивал руками, как безумный. Это при родном-то отце. Он убил меня своими словами!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(Плачет.)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(швыряет ему платок).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На! Вытри лицо!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окном слышен бешеный топот копыт. Надежда Осиповна бросается к окну.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 ускакал!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Тригорское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 этим своим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жалельщицам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поклонницам. К Осиповым.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(Опускается в кресло.)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Господи! Он к нам не вернется теперь!.. Никогда!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Сергей Львович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(внезапно приходит в ярость, топает ногами).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Петербург! Сейчас же укладывать вещи. И закладывать лошадей! Ноги моей не будет в этом доме. Пусть пропадает тут один. Как пес! Он мне не сын.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Надежда Осиповна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Бог мой, как ты все-таки жалок!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шестая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Комната Пушкина в Михайловском. Ломберный стол, заваленный рукописями и книгами. Простая деревянная кровать с кожаной подушкой. Диван.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Зимний вечер. Горят свечи. Жарко пылает камин. Около камина сидит и вяжет Арина Родионовна. Пушкин лежит на диване, читает. За окном воет метель, шуршит снегом по стеклам. Слышно, как в дальней комнате поют дворовые девушки: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 мой милый, красно солнышко мое,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Сокол ясный, сизокрылый мой орел,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Уж неделю не видалась я с тобой.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Уж неделю, как спозналась с горем я…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(откладывает книгу).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Будто стучат, нянюшка.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метель. Оторвала стреху и стучит. Ночь вьюжная, шумная.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(встает, подходит к окну).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метет! Весь лес качается, гудит!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Скучно тебе, Сашенька?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нет. Мне хорошо. Спокойно.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Песня девушек затихает.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Перебудем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как-нибудь зиму вдвоем. Лишь бы дал мне бог силы за тобой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приглядывать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Как все уехали, уж так тихо стало в дому. Ночью мышь прошмыгнет, а я слышу…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 сегодня число?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после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крещенья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будто пятый день. Или шестой…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Никто не пишет. Ни из Петербурга, ниоткуда. Не допросишься от них писем, от треклятых друзей!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печных трубах протяжно воет ветер. Пушкин подкладывает в камин дрова.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Воет, нечистая сила! Да… Ты, Сашенька, знаешь деда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Зимарей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Болтливый больно дед.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все так говорят: болтливый да болтливый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слыхал, какая с ним оказия приключилась?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 на пол около камина, обхватывает колени руками).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Нет. Что-то не помню.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прошлый год об это время, в самый снег, плелся он из Святых Гор к себе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Зимари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Тверезый. Там через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Сороть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через реку, тропка по льду была протоптана ниже Савкиной горки. Идет он. День сошел, а ночь еще не пришла, не приступила. И время, знаешь, такое смутное, тихое. А около тропки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пролубь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 льду, в реке. Вода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пролуби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черная-пречерная. И видит Михайло: плавает в той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пролуби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золотой ковшик. Темнота уже, а ковшик светится, горит червонным жаром. Михайло остановился, потоптался, думает: «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унесть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тот ковшик с собой? Все-таки золото». Да вроде неловко. Может, его кто нарочно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пролубь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подкинул, чтобы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испытать, узнать – не вор ли он, не разбойник ли.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Боязно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ему ковшик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унесть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«Ну, думает, тогда по крайности я из этого ковшика водицы напьюсь». Нагнулся он, полез за ковшиком, а бородища-то у него сивая, длинная. Помнишь?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Помню, помню. Что же дальше?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Да!.. Тут высовывается из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гфолуби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мохнатая лапища, цоп его за бороду и держит крепко.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смеется.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Михайле-то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было не до смеху.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дверью слышен шепот, скрип половиц.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Подслушивают,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негодницы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Оставь их. Рассказывай.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говорит ему из-под воды человеческий голос. Сиплый такой, сердитый: «Ты что ж это, чертов дед, за золотой ковшик хватаешься»? Михайло оробел, отвечает: «Да мне бы только водицы испить». – «Вот я тебе покажу – испить! – хрипит это самое подводное чудище. – Как дерну за бороду, как окуну тебя вместе с треухом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пролубь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тогда будешь знать, как царские ковшики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цапать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!»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дверью слышен сдержанный смех.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вас – подслушивать! Озорницы!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Девушки за дверью шарахаются и затихают.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нянюшка! Рассказывай же. Что за прелесть!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«Я, говорит, водяной царь. И теперь ты у меня будешь в услужении весь свой век. За невежливость твою. Будешь мне продухи бить во льду каждый день, чтобы мне тут зимой не задохнуться. А иной раз прикажу – сбегаешь в Святые Горы, расстараешься мне водочки. Погреться. Понял мой разговор?» – «Понять-то я понял, – отвечает Михайло, а сам тихонько вытаскивает из кармана острый ножик, – только у меня и так хватает бурмистров да господ. А ты еще на мою шею навязываешься! На это я не согласен. Иди ты, говорит, подальше, пресветлый водяной царь, лягушечье благородие». И ножиком себя по бороде –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жик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Остался водяной с клоком волос в руке. А Михайло ему кукиш кажет и смеется: «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Не-ет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говорит, слаба у тебя жила псковского мужичка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объегорить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!» Борода-то у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говорят, только нынче к осени выросла, сровнялась. А то все ходил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обкромсанный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(вскакивает, обнимает Арину Родионовну, целует ее в голову).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Голубка моя! Да я готов жить с тобой в этой глуши хоть сотню лет. 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откуда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у тебя все берется?!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Век-то долгий. Сколько я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перевидела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этих ямщиков, странников, убогих и беглых – не перечесть. И каждый что-то свое мелет, каждый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чегой-то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выдумывает. Как выпьют водочки, так ты их только послушай – орлы! Будто у каждого в кармане сто целковых. 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всамделе-то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них за душой один крест нательный, да и тот жестяной. Любит народ сказки.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(Спохватывается.)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дура-то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Совсем память отшибло.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чего всполошилась?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Кузьма с вечера сидит в девичьей, дожидается. К тебе пришел. А я позабыла. Ах, грех, грех великий!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(Встает, торопливо 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мы тотчас запишем. Оказию с дедом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Михайлой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столу и, не садясь, быстро пишет на клочке бумаги.)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Здорово, Кузьма! Что же ты сидел три часа и не сказывался?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Полагал, вы заняты, Александр Сергеевич. Я-то в тепле сидел, песни слушал.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(Лезет за пазуху.)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Был 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намедни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Тригорском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Прасковьи Александровны. Там письмецо прибыло для вас. Из города из Белой Церкви.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(Подает Пушкину письмо.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нежком его малость подпортило.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конверт и засовывает письмо в книгу на столе.)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Тут дело такое, Александр Сергеевич…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(таинственно).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Шатается по нашей округе один человек. В ватном картузе. Вроде как немец. Ездит, приценивается к гусям. А покупать не покупает. Все только народ опрашивает.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 чем?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все про вас, Александр Сергеевич… «У вас, мол, говорит, барин в Михайловском хороший, весьма известный господин. Он, должно, про будущую вольность крестьянского сословия вам уже все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обсказал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 Ну и про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царя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нет-нет да и перекинется веселым словом?» А мы, понятно, шапки мнем, покашливаем: «Что ты, ваше степенство! Да какой он хороший?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Окстись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Он нас, мужиков, за людей не считает, по-французски сам с собой разговаривает, повсюду ходит с железной дубинкой девяти фунтов весом. Чуть что, сейчас замахнется этак дубинкой: „Я вас,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мужичье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Больно много понимать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себе начали!“ А про царя при нем слова не скажи. Тотчас кричит: „Шапки долой! Я, кричит, за государя императора каждую неделю молебен деру у себя в доме“. Барин, прямо сказать, строгий».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хохочет.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 что вы, Александр Сергеевич, того… посматривайте.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Поаккуратней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(протягивает Кузьме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Ну, спасибо тебе, Кузьма. У нас заночуешь. В такую вьюгу к себе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Зимари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возвращайся.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Куда там! Так снегом лепит в глаза – страсть!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закрывает за Кузьмой дверь на ключ, достает письмо, стоя читает его. Садится, сжимает голову руками.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(повторяет слова письма).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«Любимый мой, единственная моя радость! Я готова плакать от горя и нежности, когда пишу вам…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Мне трудно поверить, что все это было так недавно и так давно…»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(Прислушивается.)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Лес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шумит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как там шумели морские волны. Видно, на роду мне написано терять любимых.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дверь стучат.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дверью голос Арины Родионовны: «Чай будешь пить?»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Потом!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письмо, садится около камина, читает.)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«Я уехала из Одессы в Белую Церковь, к отцу. Сегодня Александрийские сады оделись снегом, но река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замерзла и шумит у меня под окнами. Если бы вы могли быть здесь! Или в Одессе, куда я скоро возвращаюсь».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Она требует, чтобы я сжег это письмо. Но нет! Только не сейчас.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(Прячет письмо в книгу.)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странно подумать: на тысячи верст шумят леса, валит снег, скоро зазвонят к утрене в сельских церквах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там, за этими лесами, – там она… Я бы отдал полжизни, чтобы пробиться к ней сквозь этот снег и вьюгу.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Снова стук в дверь. Пушкин открывает. Арина Родионовна вносит самовар, накрывает на краю стола, достает из шкафчика бутылку вина. Пушкин ходит по комнате.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что? Все </w:t>
      </w:r>
      <w:proofErr w:type="spellStart"/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бегаешь-Похудел</w:t>
      </w:r>
      <w:proofErr w:type="spellEnd"/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сразу. Выпей чайку да ложись. Ночь уже поздняя. А то опять до свету будешь брызгать пером.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всю скатерку забрызгал.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Спасибо, милая. Иди, отдыхай.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ведь уснуть не усну. Все буду ворочаться, думать.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 чем это, нянюшка?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все о том же. Разве я не вижу? Дождаться бы тебе счастья, ангел мой! Ну, ну, не буду, не буду.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в стакан вина, постукивает по стакану пальцем, задумывается).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Метель сразу стихла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что ж! Выпью один.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(Пьет вино.)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нее. И за себя.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(Усмехается.)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это сказано? «Да ниспошлет господь любовь и мир его душе, страдающей и бурной».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ходит по комнате.)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Почему я все же так спокоен? И счастлив и несчастлив в одно и то же время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тсюда, из захолустья, мне понятнее жизнь, чем было в Одессе, в Петербурге. Должно быть, всегда так – надобно отодвинуться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поглубже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Тогда можно все охватить взглядом. Вот так охватишь–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видишь одно: смутно на душе. И на Руси всеобщее брожение мыслей. Что же будет, дружки дорогие! 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(Снимает, не переставая ходить, сюртук.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Остается в белоснежной рубашке.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Напевает.)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«Ах, где те острова, где растет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трын-трава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братцы!»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(Садится к столу.)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стеной бьют дребезжащие часы.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Тихо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 на погосте. Да, смутно на Руси. 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перо и небрежно, очень быстро, почти не глядя на бумагу, не то рисует, не то набрасывает слова.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Перечеркивает все и снова пишет.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Перечитывает написанное.)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«Что пользы в том, что явных казней нет, что на колу кровавом всенародно мы не поем канонов Иисусу, что нас не жгут на площадях, а царь своим жезлом не подгребает углей».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за окно, откуда падает в комнату смутный свет.)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Светает? Или взошла луна?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(Гасит свечи, оставляет только одну.)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Светает. Над рощей.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окну.)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много мне еще надобно сказать! И сказать так, чтобы я сам пришел в восхищение. Черт знает! Что за привычка болтать с самим собой! Как сорока!..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аря уже проступает. А сна все нет. И никто не знает, что я, как я. Всегда наедине с собой. От этого, избави бог, мозги раскиснут.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(Прислушивается.)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это? Постой, брат Пушкин!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Далеко слышен звон колокольчика под дугой.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Фельдъегерь! Наверное, эта пустельга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Левка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опять распустил по свету мои стихи насчет царя. Из ссылки в ссылку. Чепуха! Я, как прадед Ганнибал, начал бояться колокольчиков.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(Всматривается в окно.)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Уже видна заря, снега, очертания леса.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скачут с горы!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подходит к свече, гасит ее, возвращается к окну.)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Тройка! Почтовая!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 крыльца, взрывая снег, останавливаются, храпят кони. В последний раз ударяет колокольчик. Пушкин отшатывается от окна.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Ваня!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Откуда?!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вон из комнаты.)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Крыльцо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Дверь из дома распахивается, на крыльцо выбегает Пушкин. К нему навстречу по ступенькам взбегает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Он в медвежьей шубе, весь в снегу. Ступеньки трещат под его ногами. Пушкин бросается на шею Пущину. Они крепко обнимаются и мгновение молчат.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Как… как ты попал сюда?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Сумасшедший! Простудишься! В одной рубахе… Мороз же страшный.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в охапку Пушкина и тащит его в комнаты.)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Сверчок несчастный! Да не плачь,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ты? Зачем же ты?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комнате Пушкина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(растерянно).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Озяб, должно быть? Накинь-ка шубу!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с себя шубу, накидывает на Пушкина.)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 сквозь еще не высохшие слезы).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она вся в снегу.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(Сбрасывает шубу, снова обнимает Пущина.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аня, если бы ты знал…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Входит Арина Родионовна, пристально смотрит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Пущина, потом торопливо подходит, обнимает его.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знаю вас, батюшка. Никогда не встречала. А вижу –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вас хотя и не видел, а знаю хорошо. И люблю крепко.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Нянюшка, буди людей! И давай свечи! Свечи!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Сейчас все будет. Кофей, закуска.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 бы у вас умыться? Скачу из Пскова без остановки. В Острове только задержался, проник ночью в ренсковый погреб, купил три бутылки Клико.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Чудесно! Погоди, сейчас.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(Выбегает.)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Арина Родионовна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(зажигает свечи, </w:t>
      </w:r>
      <w:proofErr w:type="spellStart"/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подкла-дывает</w:t>
      </w:r>
      <w:proofErr w:type="spellEnd"/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камин дрова).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Дом-то у нас в расстройстве. Похозяйничал здесь Сергей Львович. Оставил нас в такой лачуге. Уж не взыщите.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Были бы люди хорошие. А дом –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пустое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(возвращается с тазом и кувшином воды).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Ариша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милая, подай рушник.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сюртук, засучивает рукава).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я несусь в Москву. Решил заехать.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мыло.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сливать Пущину на руки.)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побоялся, Ваня?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(моется).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Все отговаривали,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стращали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же под двойным надзором. Но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я мог, понимаешь, проезжать отсюда в ста верстах и не заехать. Ведь, пять лет не виделись. Пять лет! Да жаль, я у тебя всего на несколько часов. Все служба!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Ах, как плохо! Да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 ты? Погоди, вот тут еще осталась мыльная пена. Кого видел в Петербурге? А я, представь, всю ночь не спал. Как будто чувствовал!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Хорошо тут у вас.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какие! Леса, холмы.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 ты ушел из армии? В надворные судьи? Баратынского видел?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Всех видел.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дверь просовывается девичья рука с чистым вышитым рушником. Пушкин берет рушник и подает Пущину.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Вышла ли первая глава «Евгения Онегина»? Не знаешь?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(вытирается).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Вышла. Ну, брат, спасибо за «Онегина»!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Мокрый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целует Пушкина.)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будешь умываться? Давай солью!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Лей, не бойся.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Вода у вас студеная. Со льдом.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(моется).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Лесная. Про меня что-нибудь говорят там, в Петербурге? Или позабыли совсем?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Ты, брат, и сам не подозреваешь, какая вокруг тебя любовь. Какая слава шумит над этой взбалмошной головой.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(Ерошит Пушкину волосы.).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Трудновато поверить в собственную славу. В этой берлоге.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Трудновато.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Входят Арина Родионовна и застенчивая девушка с длинными русыми косами. Девушка несет поднос с закусками. Ставит его на стол, кланяется Пущину и убегает. Арина Родионовна собирает со стола книги, расстилает скатерть, накрывает на стол. За окнами совсем рассвело. Утро ясное, тихое, и далеко на взгорьях снега уже озарены оранжевым блеском раннего солнца.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Садись к столу, Ваня.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Начнем с напитка вдовы Клико? С шампанского.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Пущин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откупоривает бутылку шампанского. Пробка летит в потолок. Янтарный солнечный свет уже заливает всю комнату.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Какое утро! Взгляни! Выпьем за тебя,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за нашу Россию.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Чокаются и пьют. Пьет и Арина Родионовна.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День и вправду такой занялся, будто светлый праздник. Всю ночь мело.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Великолепный снег.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по второму бокалу.)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наш лицей, Ваня!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 лицей!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Пушкин и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встают и выпивают свои бокалы. Садятся.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(Арине Родионовне).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Нянюшка, угости всех людей наливкой. И пирогами.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вправду. Пойти сказать.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Теперь рассказывай. За что тебя выслали из Одессы? В эту глушь?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Воронцов!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Кого встречал на юге?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Многих.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(Смотрит, улыбаясь,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Пущина.)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Например, полковника Пестеля.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(стучит пальцем по столу).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что ж… Пора бы тебе сказать. Сроки уже приближаются. Тут безопасно?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сказать! В доме – да, а в окружности – не очень. Бродят всякие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людишки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принюхиваются.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знаешь, что я вошел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у, в общем, я избрал новый и, пожалуй, самый верный путь служения отечеству.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(вскакивает).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Знаю. Давно догадался.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я не один. Многие.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(нервно раскуривает трубку).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Многие! Кроме меня. Меня вы к себе не берете.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тобой нашему брату не велено даже пока что общаться. Ты же под надзором, Саша. Пойми, ты весь на виду.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потому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опасен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вас?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как раз пустое.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Может быть, вы правы, что мне не доверяете. Я, конечно, не стою этой чести. По многим глупостям.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горячись! Каждому свое, Саша. Мы – простые каменщики. Нас сотни. А ты один на всю Россию. Довольно того, что у каждого из нас хранятся твои стихи. Как заповеди.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Слабое утешение! Если бы ты сказал, что своими стихами я могу поколебать самовластие, вложить их, как кинжал, в руки мстителей, тогда я был бы спокоен. Но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этого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нет!.. Ведь пет?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Мало ты себя еще ценишь, Саша. Ох, как мало. 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скажу тебе, что это есть, что твой голос звучит в самых глухих углах России как набатный колокол, – что тогда? Потерпи немного. Я клянусь тебе: когда приблизятся сроки, мы вызовем тебя. Я первый сообщу тебе: будь готов, мы ждем тебя, торопись, 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нам нужен твой голос. Да как же ты не понимаешь, что ты принадлежишь народу как поэт? Что твое поэтическое призвание выше всего, Саша. В кои-то веки дождалась Россия такого певца, а мы что ж – будем подставлять его голову под Удар? Нет, Саша! Живи, пиши, негодуй, сверкай во славу вольности и своего народа.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спасибо.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Будь спокоен.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(Встает, обнимает Пушкина за плечи, ходит с ним по комнате.)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пишешь?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Трагедию о Смутном времени. И своего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кисляя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Онегина.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Черт тебя подери! Да если бы кто другой сказал мне такие слова об Онегине, я бы вызвал его к барьеру. И всадил бы ему пулю в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башку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– дуэлянт. Не хуже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Грибоедова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Да, слушай! Чуть не позабыл во всей этой сумятице. Я же привез тебе комедию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Грибоедова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списке.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«Горе от ума»? Давай скорей! Вот рохля! Кюхля! Как же ты мог забыть?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достает из дорожного мешка рукопись. Входит Арина Родионовна с кофейником.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всегда так. Не пьют, не едят, а только смех да разговоры. Та-та-та да ха-ха-ха… Кофей сначала выпейте.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(разворачивает рукопись).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Нянька, не мешай. Не мешай, Аринушка!..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перелистывает рукопись, читает про себя, начинает смеяться.)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Чудо какое-то! Да это же бесподобно!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(Читает.)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Нет-с, книги книгам рознь.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если б, между нами,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Был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ценсором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назначен я,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басни бы налег.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Ох, басни – смерть моя!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Насмешки вечные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львами, над орлами!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Кто что ни говори: 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Хотя животные, а все-таки цари!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стеной слышен шум, пение.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наливка их разбирает, девчонок. Ну, прямо светлый праздник.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лучше свое прочти.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увлечением просматривает рукопись).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Куда там свое! Ура, Ваня! Наконец-то народился России комический гений! Надо выпить еще и за это.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вино.)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сценой слышно, как пляшут девушки и поют: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ж любовь, что ж любовь не приходит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при той, ни при этой погоде?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Какая изумительная чушь! Весь дом уже пьян.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не развалили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лачугу! Пойти их унять.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надо! Мне через час уезжать.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(Арине Родионовне).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Позови их. Пусть тут споют. И спляшут.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Ой, что ж это! Никогда не бывало.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я будто пьяная, Сашенька. Вправду позвать, что 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Зовите, зовите, нянюшка.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Хороша жизнь отшельника! А все по твоей милости, Ваня. Боже, как я рад!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Дверь распахивается. В комнату входят смущенные девушки. За ними Арина Родионовна. Девушки становятся в ряд, кланяются Пущину.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Ну, чего испугались? Хоровод вокруг гостя надо водить.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забыли?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Девушки берутся за руки и начинают водить вокруг Пущина и Пушкина хоровод все быстрее и быстрее. Цветистые девичьи платья, посуда на столе, комната – все озарено ярким солнцем и огнем свечей: их забыли погасить.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Девушки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(поют)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у нас на улице,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нас на широкой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Красны девки разыгрались,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Молоденьки расплясались.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Одна девка лучше всех,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лента шире всех!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Ах, ах, ах, ах –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лента шире всех!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за руку Арину Родионовну, вступает с ней в хоровод)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Ах, ах, ах, ах –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лента шире всех!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Эй, жги, говори, разговаривай! 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дверях появляется рыжий монах с острым носиком и едкими глазками. Его сначала не замечают. Монах укоризненно качает головой, потом кланяется на икону в углу, крестится и начинает пронзительным голосом читать молитву. Хоровод останавливается. Девушки в испуге бросаются вон из комнаты.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Монах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«Спаси, господи, люди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благослови достояние твое! Победы благоверному императору нашему Александру Павловичу…»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Ой, грех великий!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(Крестится и кланяется на икону.)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это означает?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Еще один… наблюдатель. Игумен из Святых Гор. Когда только успел дознаться? Не беспокойся. Я это накачаю ромом. Он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пьяница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первостатейный.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Монах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«На супротивные даруя 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сохраняя крестом твоим жительство».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тебе повредит?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знаю. Нигде нет покоя от этих…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(Арине Родионовне.)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Нянюшка! Ром на стол! Для отца Ионы.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Монах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Простите великодушно, Александр Сергеевич,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помешал. Но, как говорится, от духовного лица не ущерб, а чистый прибыток.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низко кланяется Пушкину и семенит к столу, куда Арина Родионовна ставит бутылку рома.)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(Пушкину, тихо).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Сверчок, придется нам расквитаться кое с кем за тебя. И расквитаться жестоко.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седьмая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Трактир в Святых Горах. За окнами – серенький зимний день; Дымно, шумно. Слышен заунывный колокольный звон из монастыря. За столом посреди трактира пьют чай ямщики. За отдельными столиками сидят крестьяне в зипунах, бабы, странники. В стороне молодой человек в клетчатом костюме с напомаженным коком – явный шулер – мечет карты. С ним играют безусый приказчик и старый чиновник в фуражке с оторванным козырьком. За стойкой – худой целовальник и его жена, пышная и сонная. У окна в клетке заливается канарейка.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(входит в трактир, останавливается, прислушивается к пению канарейки).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 у тебя кенарь, хозяин!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Целовальник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Кенарь ученый. Любительский.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Баба в платке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Декабрь на дворе, а он себе звенит и звенит. Да по жердочке скачет. То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сюды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То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сюды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Веселое существование!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ему что, кенарю? Барщину не отбывать! Вот и скачет.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Соловей против кенаря вроде бойчей.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Кузьма проходит и садится за столик.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верно. Только век-то больно короток соловьиный.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бы с ним в охотку поменялся, с соловьем. Хоть короток век, да голосист!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 трактир входит Пушкин, замечает Кузьму, идет к его столику. Некоторые из посетителей встают, снимают шапки, кланяются Пушкину.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Здравствуйте, здравствуйте!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столику Кузьмы, здоровается с Кузьмой за руку, садится.)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ярмарку приехали поглядеть, Александр Сергеевич?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потолкаться между народом.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столиком, где играют в карты, начинается шум.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с коком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Извольте тогда сами метать, коли так!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посмотрю, как вы передернете!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Я, сударь, не мошенник! Играю на кровные. И обкрутить себя не допущу.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не подрались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ну их! Выпьем немного,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с вами всегда заодно,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стучит по столу. Подбегает мальчик-половой.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Подай нам вина. И чего-нибудь закусить.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Половой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Есть сижок копченый. Крутые яйца. Грудинка.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Тащи всего.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(Кузьме.)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слышно нового, Кузьма?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Одна новость, да и ту вы знаете, Александр Сергеевич. Государь Александр преставился в Таганроге. Новости к нам ползут, как обозы с сеном. Покуда-то их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клячи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дотащат.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нашим-то по дорогам.</w:t>
      </w:r>
      <w:proofErr w:type="gram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(Помолчав.)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про железные дороги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паром работают?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Только это не для нас,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Думаешь, не осилим?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Осилить, конечно, можно. Русский человек для всего годится. Только чьим горбом-то осиливать? Мужицким? Так мужику нынче лапоть подвязать – и то труд великий. Изголодал народ. Растерялся.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Разговор Пушкина с Кузьмой слушает за соседним столиком косматый человек в потертой скуфейке.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(оборачивается к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верно, растерялся народ. Один оброк – шесть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рублев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серебром с души! Вот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поди, выколоти его из дырявой мошны. Ты вот выколачивай, а я погляжу!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Половой ставит на столик Пушкину графин водки и закуску.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(человеку в скуфейке).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Садись, отец, с нами.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подсаживается к столику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Подай вам господи!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Водочки выпьешь?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не выпить! На дворе ростепель, сырость.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окнами слышен гомон ворон.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Воронье кричит. Такое есть рассуждение промеж народа, что не миновать новой беды.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соседним столиком).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Не-ет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браток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Ты сам привык, как ворон, каркать. Иное в народе говорят!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пересаживается за столик Пушкина.)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Иное!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там – иное, иное! Ничего иного не будет!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Ан будет. Послабления ждут. Будто недоимки нам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скостят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Начисто! Царь-то помер.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Буде врать-то! Ничего он не помер.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(оглядывается).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Потише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не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пужайся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сморчок! Ты лучше выпей!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Суетливый мужичок вежливо наливает себе стопку, пьет.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Уж на ком, на ком – а на царе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невесть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сколько грехов. Какие, скажем, наши мужицкие грехи? Чего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уворовал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худости своей? Или шапку не поспел скинуть перед барином! А у царя, брат, не то! Да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огнулся царь Александр от великих грехов и надумал: «Кину я этот самый престол к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евоной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бабушке, уйду в лес, в пустыню, буду жить затворником, каяться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всевышним». Так и сделал. Положили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заместо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него в гроб унтер-офицера, никому не показали, запаяли гроб свинцом – и все тут!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догадайся. А царь-то давно ускакал за Енисей. Там его сам Аракчеев не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сыщет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какая нашему брату выгода от царского покаяния?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(хихикает).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то-то. От него лебеда хлебом не станет. Это все монахи придумали.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Тебе все – монахи!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сам ты кто?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караульщик ночной. Монастырский.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же дознались об этом? О царе!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Эх,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барин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Правда под землей по жилам течет. То тут пробьется, то там.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трактир входит слепец с мальчиком-поводырем. Еще у порога слепец и поводырь начинают петь: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Расступися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мать сыра земля,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Приоткройся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гробова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доска.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Распахнися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саван вытканный,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лицо рукой накинутый.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Встань, родимый батюшка,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Пробудись от сна от крепкого,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сна крепкого, вековечного!</w:t>
      </w:r>
      <w:proofErr w:type="gramEnd"/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Слепец идет с шапкой между столиков.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Целовальник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(слепцу).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Повеселил бы лучше людей.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братие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всю землю исходил, а узреть ее так и не сподобил господь. Может, зрячему она и весела, а мне, убогому, все мнится – темно! Ой, темно у нас! С горем спать ложимся, горем покрываемся, с горем поутру встаем.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Доля-то счастливая, надо быть, где-то находится.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Раки ее съели,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браток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(оборачивается к Кузьме).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помалкивай. А то случится с тобой, как в песне поется: «Сотню палок закатят – так все кости затрещат».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Баба в теплом платке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Господи-милостивец! Нигде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отдохновения; ни тебе в избе, ни на поле, ни в храме божьем, ни в трактире.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Слепец подходит к Пушкину. Пушкин берет его за рукав, сажает за свой столик. Мальчик-поводырь робко садится рядом со слепцом.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(поводырю).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ешь, мальчик. Не бойся. И слепца покорми. Ты что же, сирота?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Поводырь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(кивает головой).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Ага!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Сирый он. Из-под Онеги.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(Пушкину.) 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кто ж такой? Голос у тебя дивный.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(усмехается).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Тоже вроде странник. Только зрячий.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меня не обманывай. По душе, может, ты и странник, а слышу – из высокого звания. Да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 легкую юдоль тут кто-то доказывал.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Переждал ее народ, эту юдоль. Теперь бы дал господь только легкую смерть.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Кто переждал, а кто и нет. Гневен народ, да гнев-то его за ста замками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захован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самом донышке.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выковыряешь его оттоль. Ногтем.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Эх, приятели! Мелете вы языками как на паперти. А кто бы мне сказал, когда срок выйдет? Долготерпению нашему?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Вскорости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Были знамения.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Какие?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Разные. Вот нынче осенью город Петербург черной водой затопило. А на площади в Петербурге статуй стоит. Царю Петру. На скачущем диком коне. Вода подошла царю Петру по грудки, одна голова царская медная над волнами возвышается. И среди ночи заговорила та голова густым голосом сквозь бурю и водяной плеск. Позовите ко мне, говорит, всех чиновников, и генералов, и самого царя! Подъехали к голове на дощаниках царь с генералами и разные сановники. С фонарями. Холодно им, мокро, трясутся. 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возговорила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 медная голова: «Вы что же, такие-сякие дети, потоп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допущаете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все мое государство разорили, простой люд в ярме гноите! Через вас, говорит, Россия идет к погибели. Того ли я, говорит, добивался? 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хабарников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батогами сек, а ты, благословенный царь Александр Павлович, им ленты атласные на шею навешиваешь! Даю вам, говорит, три месяца сроку на исправление. А не исправите –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прошпорю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коня, слечу с этой скалы, проскачу, говорит, по всему Петербургу и всех вас подковами стопудовыми истопчу, искромсаю».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и ну!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испугались?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Испужаешься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брат. Обещался царь и его вельможи всё в справедливость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привесть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весне, говорят, управимся, не ранее. Дело, говорят, затруднительное.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столиком у картежников снова возникает шум. Чиновник вскакивает, хватает за рукав человека с коком.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плачущим голосом).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Что же ты,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бесстыжьи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твои глаза, делаешь! Без ножа режешь!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Ямщики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(оборачиваются на шум).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Чего там? Чего не поделили, ироды?!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жу-улики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Гнать их помелом!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Помилуйте! Раз за разом передергивает. Обчистил меня, как Сидорову козу.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Было, значит, что обчищать. Нашего брата не обчистишь, когда в кармане ветерок.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Крапивное семя!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с коком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Чего не в свое дело встреваете,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косопузые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вскакивает, подходит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играющим, сбрасывает со стола карты).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ну, марш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отсюдова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Приказчик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Но-но! Нашелся генерал-губернатор!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Целовальник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Потише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почтенные.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Целовальница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(просыпается, зевает, крестит рот).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Каждый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охальничает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Будто в собственном дому.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Ямщики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(встают, надвигаются на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играющих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Чего там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потише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Житья от них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 ябедников!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Схватываются с играющими. Начинается свалка, Суетливый мужичок тотчас в нее ввязывается.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Суетливый мужичок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Вышибай их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господу! Жми на них, на шпыней!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Голоса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хватай! Я те так хватану! Нагреб денег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целую гору да еще куражится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Тут люди спину гнут за алтын, а они, видишь, десятками швыряются свинье в рыло! Гони их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взашей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Чиновника, приказчика и человека с коком вытесняют из трактира.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с коком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в дверях).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Хозяин! Раскаешься! Я исправнику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обскажу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Целовальник равнодушно щелкает на счетах.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Баба в платке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Что ж вы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вьюношу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мороз выкидаете без пальтеца.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тоже мать родила. Бессовестные!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смеется.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Молодой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(швыряет пальтецо, забытое шулером, через головы).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Эй, шилохвост! Держи! Пальтецо свое на цыплячьем меху!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Хохот. Во время общей суматохи и шума в трактир входит седой ямщик и с ним бледный человек в рваном зипуне с чужого плеча и треухе. Щека у человека в треухе завязана грязным бинтом.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(озабоченно говорит человеку в треухе).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Садись вон в тот уголок. Там неприметнее. Я сейчас чайку тебе закажу.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Спасибо, отец. Заплатить мне нечем.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Бог за тебя заплатит.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(Проходит с человеком в треухе за дальний столик позади Пушкина.)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 тут и садись, обогрейся. Только не засиживайся. Все-таки тракт!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Неровен час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наскочат жандармы. Или исправник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заявится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Место людное. Надо быть, начальству здешнему уже все ведомо. Хоть мы и первые сюда доскакали.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Думаю, известно.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(роется в кисете, достает ассигнацию).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 тебе целковый. Бери, не смущайся. Дальше мне тебя везти невозможно. Как отдышишься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подавайся на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Жадрицу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подале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большака. Там места глуховатые – лес, болото.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 тебе великое. Спас ты меня…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там! Я пойду коней поставлю.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Седой ямщик уходит. Половой подает человеку в треухе чай. Пушкин пристально смотрит на человека в треухе, трогает Кузьму за руку.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(вполголоса).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Погляди, что за человек.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человека в треухе).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Вроде военный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С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выправкой. А в зипуне…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нем офицерские сапоги. Разве не видишь?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Беглый, что 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раненый… Странно…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(поводырю).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Подымайся,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Васятка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кланяйся за угощенье.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Поводырь встает,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молча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кланяется в пояс Пушкину и Кузьме.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Благодарим за пропитание. Поминать вас будем в молитвах. Перед святителями.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(Медленно идет с поводырем к выходу.)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Человек в треухе стаскивает треух, падает головой на стол. На грязном бинте проступает кровь.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человеку в треухе, берет его за плечо).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с вами?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Человек не отвечает.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Кузьма, дай водки!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Кузьма торопливо наливает водку, подает Пушкину. Пушкин подымает голову человеку в треухе и вливает ему в рот водку. Посетители трактира перестают шуметь, оборачиваются, смотрят на эту сцену. Слепец останавливается.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(слабым голосом).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Благодарю вас.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Надо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наново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перевязать рану. Тут есть лекарь в Святых Горах.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(испуганно).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нет! Ради бога! Не надо лекаря! Меня просто растрясло. Дорога ухабистая…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(Пушкину, тихо).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Неладное дело,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седой ямщик. Замечает Пушкина и Кузьму около человека в треухе, быстро подходит.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Вы, господа, идите-ка на свое место. Я с ним посижу. Человек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хворый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Падучая у него. В Пскове свалился на почтовой станции. Всю голову размозжил.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(ямщику).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нас не опасайся, папаша.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Чего мне опасаться? Я не злодей. И человек этот не злодей. Только его тревожить нельзя.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Слышен отчаянный звон бубенцов. Очевидно, к трактиру подкатывает тройка и с ходу останавливается. Дверь распахивается. В трактир вбегает низенький ямщик с кнутом.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Низенький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Ребята! В Петербурге бунт! Едва вырвался.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Смятение. Посетители трактира вскакивают, окружают низенького ямщика. Пушкин сильно бледнеет, прислоняется к стене.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Наконец-то!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Человек в треухе торопливо встает, делает несколько шагов к двери, но шатается и присаживается к столику, за которым сидит баба в теплом платке.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(трясет его за плечо).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Ваше благородие! А ваше благородие! Пойдемте!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Сейчас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слаб я что-то…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Опасно вам здесь, ваше благородие.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Какой бунт? Чего мелешь? Толком рассказывай!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(бабе).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Доведи его до саней… как отдышится. А я пойду коней приготовлю. Соображаешь?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Баба кивает головой. Седой ямщик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(крестится).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бунт? Господи!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Низенький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Войска восстали. По всему городу – разъезды, караулы, бивачные огни. На Сенатской площади дотемна шел бой, братцы! Из пушек били по бунтовщикам… картечью.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низенькому ямщику).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сейчас как? Сейчас что в Петербурге?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Низенький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(срывает шапку, с силой швыряет ее на пол, гневно 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сейчас? Я же тебе говорю! Картечью их всех расстрелял… новый царь… Николай. Я же тебе говорю! Дело – табак! Кончено!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(Разводит руками.)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в Неве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Неве сколько их утопили! Лед подломился. А царские войска с набережных все в них палят, все палят.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замолкают. Целовальник подходит к двери и закрывает ее на щеколду.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Кого видел среди мятежников?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Низенький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Кого? Больше офицеров. А простого народа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почитай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и не было.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то-то и оно! Был бы в деле наш брат, разве нас картечью бы взяли?! Да нипочем! В двенадцатом году мы по лесам да пущам Бонапарта били, – а тут бы не сладили?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Они дрались за нас всех, за народ. Благородное дело. И такой конец.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Низенький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Их теперь ловят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скрозь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всем дорогам.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человеку в треухе, говорит вполголоса).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оттуда?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(внимательно смотрит на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что?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(крепко пожимает ему руку).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Позвольте вас поцеловать.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(Целуется с человеком в треухе.)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жертвовали своей жизнью не напрасно. Вы совершили подвиг. Он даст плоды. Кого вы видели на площади? Из частных лиц? Там были мои друзья.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Рылеева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этого высокого, тощего…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Кюхельбекера?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Он стрелял в великого князя Михаила Павловича.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Стрелял? Что с ним было потом?..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треухе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Кто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знает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были живы. А вот ушли ли?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шапку).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Чего там спорить,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бра-тие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Да сотворит им господь вечную память.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петь вместе с поводырем «Вечную память».)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снимают шапки. Кто-то с силой ударяет в дверь. Щеколда отлетает. В трактир входит исправник, за ним – стражник.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Исправник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за панихида? Прекратить!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Пение затихает. Баба в платке торопливо поднимает человека в треухе и ведет его к двери.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Стой! Никуда не ходи. Тут приезжие есть? Из Петербурга?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Низенький ямщик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оттудова, ваше благородие. Еле ноги унес.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Исправник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(презрительно).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Тоже… самовидец нашелся!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(Поворачивается к человеку в треухе.)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за человек?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Баба в платке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(слезливо).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Сыночек это мой.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Хворый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он, батюшка. К лекарю его привезла.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Исправник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лекарю! То-то в трактир с ним пожаловала. Голову-то кто ему разукрасил?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сам, батюшка.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Припадошный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он. Как упадет, как зачнет биться головой об пол – не удержишь. Бес в него, что ли, вселился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страх и горе.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Исправник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Погодь, погодь! Дай-ка 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ним потолкую, с твоим сынком. 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человеку в треухе, распахивает зипун.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 ним виден мундир гренадерского полка.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Кричит.)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Петухов, вяжи!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Стражник хватает человека в треухе сзади за руки.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Припадочный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Петербурге разберутся, какой он припадочный!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(Толкает человека в треухе к выходу.)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Баба в платке, воспользовавшись суматохой, скрывается.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исправнику).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как вы смеете!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Пушкина за руки, говорит быстро, шепотом).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Александр Сергеевич! Христом-богом молю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надо!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(вырывается, кричит вслед исправнику и стражнику,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которые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уводят арестованного).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погодите,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подлецы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хватает Пушкина за руки, крепко держит его, почти плачет).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Александр Сергеевич! Христом-богом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 доводите себя до беды… Видать, дело кончено.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Едем-ка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лучше сейчас в Михайловское. А, Александр Сергеевич?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(опускается за стол).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Сейчас, Кузьма… поедем…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(Подымает голову.)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говоришь, кончено дело? А если я скажу, что нет! Не кончено! И не будет кончено! Рановато мы родились, это верно, но я на судьбу не в обиде,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Человек в скуфейке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смотрит на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Светлый ты человек. Пылкий. Дай тебе бог…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Доносится колокольный звон из монастыря.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Слепец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петь).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«Упокой, господи, души невинно убиенных рабов твоих в месте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светле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месте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злачне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месте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покойне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идеже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несть ни болезнь, ни печаль, ни воздыхание, но жизнь бесконечная…»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Все </w:t>
      </w:r>
      <w:proofErr w:type="gram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молча</w:t>
      </w:r>
      <w:proofErr w:type="gram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слушают пение слепца, вздыхают, иные вытирают рукавами глаза. Пушкин стоит, прислонившись к стене, закрыв ладонью глаза.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восьмая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Комната Пушкина в Михайловском. Вечер. Посреди комнаты под старенькой люстрой – стол. Дворовая девушка с русыми косами стоит на стуле и закрывает люстру простыней. Рядом Арина Родионовна.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Сама бы догадалась люстру прикрыть. Прибираемся к празднику, пыль подняли, а люстра у тебя висит открытая.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Потом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не перетрешь каждое стеклышко.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перетру, бабушка. Мне это нипочем.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Перетрешь – да разобьешь! Вам все нипочем. А эта вещь подарена старому барину еще государем Петром.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коридоре шум, шаги.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это пожаловал?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игумен Иона.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(крестится).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Мир дому сему. Арина Родионовна. Благослови, батюшка.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с девушкой под благословение к Ионе.)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Девушка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Александра-то Сергеевича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Святые Горы поехал.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Ай-яй-яй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А я из Святых Гор. По надобности к нему. Разминулись, значит. Скоро воротится?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сказывал. Да, надо быть, скоро. Вечер уже на дворе.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темно. И мороз крепчает. Погодка декабрьская.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Может, чайку согреть?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откажусь. От чайку,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него подкинуть сухой липовый цвет, в голове прояснение. А в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телесах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жар.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Арина Родионовна уходит. Иона подходит к ломберному столу, на котором лежат рукописи Пушкина, крестится, отбрасывает длинные рукава рясы, берет </w:t>
      </w:r>
      <w:proofErr w:type="spellStart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тетралку</w:t>
      </w:r>
      <w:proofErr w:type="spellEnd"/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черном переплете, раскрывает ее.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Хитер сочинитель!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нижет пером – не разберешь.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нижет! Вкось да с помарками. Нарочитое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скорописание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Би-о-графия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»! Так, так! Сиречь, описание житейских препон и успехов. 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скопище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богопротивных мыслей.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(Осторожно вырывает из рукописи страницу, складывает ее вчетверо и прячет в карман рясы.)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Слышны шаги няни.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(Кладет тетрадь на место, напевает.)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«Благословен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господи, научи мя оправданием твоим».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Арина Родионовна с чайной посудой.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же ты стоишь, батюшка? Сел бы в креслице.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(Ставит посуду, собирает рукописи и кладет их на стул.)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Тесно у него на столе, у Александра Сергеевича.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пишет?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Пишет, батюшка. Ночь за ночью – конца не видно.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Тебе читает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написанное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Бывает, что и прочтет.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 злым смешком).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 нашей скудости умственной даже затруднительно догадаться –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они пишут, Александр Сергеевич?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все сейчас про царя.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(настораживается).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 царя? И как о царе отзывается?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как тебе сказать, батюшка. То так, то этак. Иной раз похвалит, а иной так осрамит – деваться некуда.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Так-так! Срамит, значит, царя, божьего помазанника.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 до престола дошел через смертоубийство, царь-то. Как же его не срамить!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(оживляется, глазки его загораются злым огоньком).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Кого же это государь умертвил? Ради престола?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 Угличе-то царевича Дмитрия зарезали. По его наущению.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(явно разочарован).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 ты про царя Бориса! Вспомнила! Это, мать моя, когда было!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(Напевает.)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«Благословен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еси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господи, научи мя оправданием твоим». Ничего нового не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слыхать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нет. Тихо.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 так? Обедняли новостями? Из Петербурга, что ли, не пишут?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Писать-то пишут, да не мне, батюшка. А Александру Сергеевичу. Садись, сделай милость. Я чаек сейчас принесу.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(уверенно вытаскивает из-под груды рукописей тетрадь, открывает ее, читает).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Змий, истинный змий! Тут и сорок архиереев не сразу разберут, чего написано.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(Медленно читает.)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«Когда бы я был царь…» –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гордыня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какая бесовская! – «…то позвал бы Александра Пушкина и сказал ему: „Александр Сергеевич, вы прекрасно сочиняете стихи“. Александр Сергеевич поклонился бы мне с некоторым скромным замешательством, а я бы продолжал: „Я заметил, вы стараетесь очернить меня в глазах народа распространением нелепой клеветы…“» Вот уж истинно! Истинно так!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Клеветник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насмешник.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чего написал! Знает кошка, чье мясо съела!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Иона читает дальше и не замечает, что в дверях появляется Пушкин. Пушкин останавливается и, нахмурившись, смотрит на Иону. Потом роняет на пол железную трость. Иона вздрагивает, захлопывает тетрадь, кладет ее на кучу рукописей на стуле. Рукописи сползают и падают на пол.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Ловкости у вас нет. И привычки к такому занятию, святой отец.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Пушкину).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Простите великодушно. Сижу, дожидаюсь. Дай, думаю, почитаю прелестные стишки ваши.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уж вижу.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(Подходит, собирает рукописи, кладет их на стол.)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Почему это нынче вы стали интересоваться моими стихами? А раньше интересовались, только ромом.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Х-хе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Ну и шутник же вы, Александр Сергеевич.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 мной шутки плохи, святой отец. Знаете, есть народная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приговорка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«Я еду, еду – не свищу, а уж наеду – не спущу!»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Что-с?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вот то-с! Вам, как лицу духовному, не пристало исполнять жандармские обязанности. Лучше бы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горланили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молебны, кадили бы господу вашему да наливались ромом. Пастырь стада Христова!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могу преклонить слух к столь богомерзким речам, Александр Сергеевич. На мне сан.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в ярости).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Какой сан! К чему он понуждает? К кротости? К справедливости? Блаженны жаждущие правды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ех, кто жаждал ее, на днях перебили… картечью в Петербурге.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Скорблю. Скорблю, Александр Сергеевич, о заблудших овцах Христовых. Прости им, господи, прегрешения вольные и невольные.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Ладно! Ваш возок дожидается у крыльца. Езжайте! К себе в монастырь! И чем рыться в моих бумагах, лучше отслужите панихиду по убитым… заблудшим овцам Христовым!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(Отворяет дверь, придерживает ее.)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Иона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(крестится).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Помянем царя Давида и всю кротость его.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(Семенит мимо Пушкина в коридор.)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(захлопывает за ним дверь).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Мерзкий монах!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(Зовет.)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Нянюшка!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(Быстро ходит по комнате.)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Арина Родионовна. Она вытирает платком глаза.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тебе, Сашенька? Где же отец Иона?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прогнал его. Он рылся в моих бумагах.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Ой,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срам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какой! Что это только нынче с людьми делается!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чего плачешь?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рассказал мне Кузьма… про Петербург.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Ничего зря не проходит, нянюшка. Ни одна слеза впустую не падает. За все будет расплата.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Оно-то так, Сашенька. Да людей жалко. Молодые все, горячие – вот как ты.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плачь. Не надо. Неужели и Ваня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Пущин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 там, на площади? И Кюхля? И Рылеев? Были, я знаю. Что же с ними сейчас?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(Арине Родионовне.)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Вели закладывать лошадей.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Куда ехать-то? На ночь глядя?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Петербург.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ты! Самовольно! Беда будет, Сашенька.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должен знать, что с ними. Как ты не понимаешь? Может быть, они ждали меня. И сейчас ждут.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пущу я тебя. Никуда!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Арина!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– Арина, Арина? Не пущу – и все тут!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хочу добиться свидания с ними. Может быть, закрыть глаза умирающим. Сейчас же вели закладывать.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 и нет! Погибели твоей не допущу!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Хорошо. Тогда я сам прикажу.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(Идет к двери.)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(падает на колени, загораживает дверь руками, кричит).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езди! Не губи ты себя, ангел мой ненаглядный.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(ласково наклоняется к ней, пытается поднять ее).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Встань. Что за глупости!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(обхватывает ноги Пушкина, седые ее волосы падают в беспорядке из-под сбившегося на сторону платка).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Пожалей ты себя! Не клади ты в петлю свою голову, Сашенька!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двери заглядывает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(расстроен, пытается поднять Арину Родионовну).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Встань, Аринушка. Ну что это такое? Помоги мне, Кузьма.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Чего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убиваетесь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Арина Родионовна?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Петербург надумал ехать. На плаху. Не пущу нипочем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акую-то голову – да в петлю!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начинает плакать.)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хорошо, нянюшка. И впрямь бесполезно скакать в Петербург.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(встает, обнимает Пушкина).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Ангел мой! Только уж не сердись, всю ночь от тебя не отойду. А то еще передумаешь. И Кузьма пусть нынче у нас заночует. А то одни девчонки в дому.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завсегда рад.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Непутевый ты все-таки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мужичонка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Кузьма. Все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шлендаешь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 в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Тригорское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 к нам, то в Святые Горы. А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хозяйство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в запустении.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Шут с ним, с хозяйством! Как бы тебе изъяснить, Арина Родионовна!.. Я около Александра Сергеевича не зря околачиваюсь. Слова хорошие я люблю. А где их услышишь, как не здесь.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Какие слова?!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Разные. Вот третьего дня девушки разучивали – да так тихонько, чтобы вы не услыхали, Александр Сергеевич, – новую песню. Вашего сочинения. Так я, поверите, три часа просидел на лавке, не шелохнулся. Даже ноги свело.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Какую песню?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(смущенно).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вот… про Арину Родионовну… и про синицу, что жила за морем.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же они мне ее не споют?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Стыдятся. Они за спиной только озорные.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Кузьма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так и живу, болтаюсь тут день и ночь.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столу, разбирает рукописи).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Кузьма, затопи, братец, камин.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его только что истопили.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равно.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(Кузьме.)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Принеси дрова.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Кузьма уходит.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Может быть, кто-нибудь из них спасся, бежал. Вдруг появится здесь? Видел же я в Святых Горах беглеца.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может быть, Сашенька.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Приготовь тогда все. Лишнюю постель. И ужин. И накрой на стол.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Кузьма с дровами, растапливает камин.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Спасибо, Кузьма. А теперь иди. И ты, нянюшка,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распорядись.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и Кузьма уходят. Дрова в камине разгораются. Пушкин просматривает у стола рукописи.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Записки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опади это в лапы правительству – сколько будет новых жертв.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камину, медлит, перечитывает рукопись.)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второй раз этого не напишешь. Сил не хватит. И памяти. Ну что ж, прощайте, милые мои страницы.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(Отрывает от рукописи половину, бросает в камин.)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Ярко вспыхивает пламя. В комнату входит Арина Родионовна. Пушкин быстро оглядывается, замечает на стене тень от люстры, обернутой простыней. Тень эта похожа на висящего человека.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это?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люстре, срывает простыню.)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повесил сюда этот саван?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Христос с тобой! Чего ты испугался? К празднику мы прибирались – вот и повесили.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 в кресло около камина).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Ничего… Просто так. А будут казни. Будут! Этот августейший щенок повесит многих… Господи, когда же мы избавимся от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негодяев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 вторую половину рукописи в огонь.)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что это делаешь?!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(Пытается вытащить горящую рукопись.)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(удерживает ее).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Арина! Из-за этих листков могут люди погибнуть… невинные. Оставь!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раз так… тогда жги. Только жалко мне, ангел, труда твоего. И песен твоих дивных жалко.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Песни останутся. Подай мне со стола вон ту пачку. Там письма.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подает пачку писем. Пушкин быстро просматривает их, некоторые бросает в огонь.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(Перечитывает одно из писем.)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«Сегодня Александрийские сады оделись снегом…» Она приказала сжечь его. Ну что ж, пускай уж заодно!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 письмо в огонь, долго смотрит, как оно горит.)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и сгорела моя молодость, Аринушка. И следа не осталось. Разве только в памяти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память умрет вместе со мной.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Ничего, Сашенька. Страшен сон, да милостив бог!..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Погоди. Кто-то говорил мне эти слова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Д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а… там в Одессе, в театре.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(Задумчиво разгребает пепел, достает обгорелый клочок бумаги, читает.)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«От горя и нежности…»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(Усмехается, прячет клочок на груди.)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Всю жизнь так: горе, и нежность, и дружба, и поэзия, а рядом опасность смертельная, ненужная, порожденная тупостью, злобой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огда же конец?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накрывает на стол ужин, зажигает свечи.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Побольше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свечей зажги. Как в наш лицейский праздник.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(Задумывается.)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«Чей глас умолк на братской перекличке? Кто не пришел? Кого меж нами нет?»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Сашенька, будто едет кто-то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ослушай.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 встает, прислушивается. Слышен глухой говор бубенцов. Он приближается, потом постепенно замолкает.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Проехали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думала…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Ночь еще долгая.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в стаканы вина.)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Выпьем, Аринушка.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Хорошо, ангел мой. Не горюй. Не весь же год на дворе вьюга да ночь. Потянет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вскорости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 озером теплым ветерком, теплыми травами. Солнышко перевалит к лету.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дальней комнате девушки начинают тихо петь.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это?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узнал?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Слышно пение девушек: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Буря мглою небо кроет,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Вихри снежные крутя.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То, как зверь, она завоет,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заплачет, как дитя…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Открой дверь. Плохо слышно.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Арина Родионовна открывает дверь, возвращается в комнату, садится в кресло у камина. Пушкин опускается на пол у ее ног, кладет голову на колени Арине Родионовне. Она ласково поглаживает его волосы.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Один ты у меня, сердечный мой. Тяжко тебе. Я знаю.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ты думаешь, нянюшка, вспомнят их через сто, через двести лет?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Вспомнят, милый.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меня вспомнят?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Господи! Да тебя и забывать никогда не будут.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(гладит руки Арины Родионовны).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Хорошая ты моя!..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не томись, Сашенька.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верю, нянюшка. И знаю. Их подвиг не пропадет. Из этой искры разгорится пламя. Вот ты не знаешь, что написано еще до ссылки.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знаю, Сашенька.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Товарищ, верь, взойдет она,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Звезда пленительного счастья,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Россия </w:t>
      </w:r>
      <w:proofErr w:type="spell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вспрянет</w:t>
      </w:r>
      <w:proofErr w:type="spell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ото сна,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на обломках самовластья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апишут наши имена.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целует Пушкина в голову).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Взойдет, ангел мой. Утренняя звезда – чистая, прелестная. От твоих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будто солнышко прогрело душу. Спасибо тебе, Сашенька. Спасибо, милый.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Девушки поют: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Спой мне песню, как синица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Тихо за морем жила.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Спой мне песню, как девица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водой поутру шла…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 пороге появляется девушка с русыми косами.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Тебе чего?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Девушка </w:t>
      </w: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(шепотом).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спросить хотела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Э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 песню вправду Александр Сергеевич сам придумал?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Арина Родионовна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Конечно, он. А кто же другой придумает?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Девушка, закинув тяжелые косы на грудь и прикрыв ими подбородок, смотрит на Пушкина. Громче доносится песня: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Выпьем, добрая подружка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Бедной юности моей.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Выпьем с горя, где же кружка, –</w:t>
      </w: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Сердцу будет веселей.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1949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Примечания</w:t>
      </w:r>
    </w:p>
    <w:p w:rsidR="004D29BB" w:rsidRPr="004D29BB" w:rsidRDefault="004D29BB" w:rsidP="004D29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Пьеса написана в 1949 г. Шла в Малом театре в Москве и в ряде других театров страны. </w:t>
      </w:r>
      <w:proofErr w:type="gramStart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Напечатана</w:t>
      </w:r>
      <w:proofErr w:type="gramEnd"/>
      <w:r w:rsidRPr="004D29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журнале «Новый мир», 1949, № 6. В 1951 г. в Варшаве вышла отдельным изданием на польском языке.</w:t>
      </w:r>
    </w:p>
    <w:sectPr w:rsidR="004D29BB" w:rsidRPr="004D29BB" w:rsidSect="0006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BB"/>
    <w:rsid w:val="000622D8"/>
    <w:rsid w:val="004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8"/>
  </w:style>
  <w:style w:type="paragraph" w:styleId="1">
    <w:name w:val="heading 1"/>
    <w:basedOn w:val="a"/>
    <w:link w:val="10"/>
    <w:uiPriority w:val="9"/>
    <w:qFormat/>
    <w:rsid w:val="004D2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BB"/>
    <w:rPr>
      <w:b/>
      <w:bCs/>
    </w:rPr>
  </w:style>
  <w:style w:type="character" w:styleId="a5">
    <w:name w:val="Emphasis"/>
    <w:basedOn w:val="a0"/>
    <w:uiPriority w:val="20"/>
    <w:qFormat/>
    <w:rsid w:val="004D29BB"/>
    <w:rPr>
      <w:i/>
      <w:iCs/>
    </w:rPr>
  </w:style>
  <w:style w:type="paragraph" w:customStyle="1" w:styleId="tab">
    <w:name w:val="tab"/>
    <w:basedOn w:val="a"/>
    <w:rsid w:val="004D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2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8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19130</Words>
  <Characters>109045</Characters>
  <Application>Microsoft Office Word</Application>
  <DocSecurity>0</DocSecurity>
  <Lines>908</Lines>
  <Paragraphs>255</Paragraphs>
  <ScaleCrop>false</ScaleCrop>
  <Company>Grizli777</Company>
  <LinksUpToDate>false</LinksUpToDate>
  <CharactersWithSpaces>127920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современник (Пушкин)</dc:title>
  <dc:creator>Паустовский К.</dc:creator>
  <cp:keywords>Паустовский К. Наш современник (Пушкин)</cp:keywords>
  <cp:lastModifiedBy>Санек</cp:lastModifiedBy>
  <cp:revision>1</cp:revision>
  <dcterms:created xsi:type="dcterms:W3CDTF">2018-04-11T08:58:00Z</dcterms:created>
  <dcterms:modified xsi:type="dcterms:W3CDTF">2018-04-11T09:01:00Z</dcterms:modified>
</cp:coreProperties>
</file>