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5C" w:rsidRPr="00997536" w:rsidRDefault="003C575C" w:rsidP="0024570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997536">
        <w:rPr>
          <w:sz w:val="24"/>
          <w:szCs w:val="24"/>
        </w:rPr>
        <w:t>СИСТЕМАТИЗИРОВАННЫЙ УКАЗАТЕЛЬ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570E" w:rsidRDefault="003C575C" w:rsidP="0024570E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всех переводов всех пьес В. Шекспира</w:t>
      </w:r>
      <w:r w:rsidR="002457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на русский язык с 1787 по 2001 год</w:t>
      </w:r>
    </w:p>
    <w:p w:rsidR="003C575C" w:rsidRPr="00997536" w:rsidRDefault="003C575C" w:rsidP="0024570E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(включая издания ВУОАП и Интернет)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24570E" w:rsidRDefault="003C575C" w:rsidP="0024570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E">
        <w:rPr>
          <w:rFonts w:ascii="Times New Roman" w:hAnsi="Times New Roman" w:cs="Times New Roman"/>
          <w:b/>
          <w:sz w:val="24"/>
          <w:szCs w:val="24"/>
        </w:rPr>
        <w:t>Переводы пьес В. Шекспира по названиям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Генрих VI (1589/1590/1591/1592)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1841-1842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А. Л. Соколовского          1867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Д. Н. Цертелева             1887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4.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5.  О. 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Чюминой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1904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6.  Е. 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Бируковой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1941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Ричард III (1592/1593)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1842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Г. Данилевского             1850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А. В. Дружинина             1862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4.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А. Л. Соколовского          1896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А. Д. Радловой              1935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7.  Б. 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Лейтина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1958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М. А. Донского              1976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Г. Бена                     1997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Тит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(1592/1593/1594)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А. П. Рыжова                1868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1879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3.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А. Л. Соколовского          1898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5.  О. 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Чюминой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1904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6.  А.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Курошевой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1949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Комедия ошибок (1588/1592/1593/1594)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1842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2.  П.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1868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А. Л. Соколовского          1889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4.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5.  А. С.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Некора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 1949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Укрощение 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строптивой</w:t>
      </w:r>
      <w:proofErr w:type="gramEnd"/>
      <w:r w:rsidRPr="00997536">
        <w:rPr>
          <w:rFonts w:ascii="Times New Roman" w:hAnsi="Times New Roman" w:cs="Times New Roman"/>
          <w:sz w:val="24"/>
          <w:szCs w:val="24"/>
        </w:rPr>
        <w:t xml:space="preserve"> (1593/1594)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1.  Н. Х.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1843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А. Н. Островского           1865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3.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А. Л. Соколовского          1897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5.  П. П.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Гнедича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1899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М. А. Кузмина               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7.  А.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Курошевой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1950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8.  П.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Мелковой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1958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Два веронца (1593/1594/1595)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1850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Всев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>. Ф. Миллера            1868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3.  П.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1887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4.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А. Л. Соколовского          1897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М. А. Кузмина               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7.  В.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Левика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и М. М. Морозова  1945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Бесплодные усилия любви (1588/1594/1595)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1.  П.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1868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1873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3.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А. Л. Соколовского          1898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5.  М.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Куэмина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К. И. Чуковского            1945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Ю. Б. Корнеева              1958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Ромео и Джульетта (1594/1595/1596)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1.  И.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Росковшенко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1839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М. Н. Каткова               1841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3.  Н. П.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1862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А. А. Григорьева            1864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5.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1866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А. Л. Соколовского          1880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7.  Д. Л.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Михаловского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1888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Пл. А. Кускова              1891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9.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10. А. Д. Радловой              1934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11. Т. Л.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Щепкиной-Кулерник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1941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12. Б. Л. Пастернака            1943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13. Г. Кристи                   1960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14. Е. Савич                    1998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15. О. Сороки                   2001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Сон в летнюю ночь (1594/1595/1598)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1.  И.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Росковшенко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1841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Н. М. Сатина                1851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А. А. Григорьева            1857 {Закончен в 1846 г.}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4.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1879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5.  П.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1880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А. Л. Соколовского          1885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7.  С. А. Юрьева                1889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8.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Т. Л. Щепкиной-Куперник     1916 {Новая редакция - 1934 г.}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10. М. М.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Тумповской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11. М. Л. Лозинского            1954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12. О. Сороки                   2001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Король Джон (1594/1595/1596/1597)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А. В. Дружинина             1865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В. Д. Костомарова           1865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Д. Е. Мина                  1882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5.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А. Л. Соколовского          1896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7.  Е. 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Бируковой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Н. Рыковой                  1958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Ричард II (1595/1596)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В. Д. Костомарова           1865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А. Л. Соколовского          1865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4.  Д. Л.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Михаловского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1887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5.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6.  Н.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Холодковского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1902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М. И. Чайковского           1906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8.  А.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Курошевой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М. А. Донского              1958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Венецианский купец (1596/1597)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В. Якимова                  1833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Н. Ф. Павлова (проз.)       1839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А. А. Григорьева            1860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4.  П.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1866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5.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1879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6.  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  1892 {Время создания перевода - 1877-1887 гг.}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Анонима                     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8.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А. Л. Соколовского          1895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10. Т. Л. Щепкиной-Куперник     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11. И. Б. Мандельштама          1950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12. О. Сороки                   2001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Генрих IV (1596/1597/1598)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1.  Н. Х.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А. Л. Соколовского          1860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3.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1887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4.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5.  З. Венгеровой и Н. 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Минского</w:t>
      </w:r>
      <w:proofErr w:type="gramEnd"/>
      <w:r w:rsidRPr="00997536">
        <w:rPr>
          <w:rFonts w:ascii="Times New Roman" w:hAnsi="Times New Roman" w:cs="Times New Roman"/>
          <w:sz w:val="24"/>
          <w:szCs w:val="24"/>
        </w:rPr>
        <w:t xml:space="preserve"> 1902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6.  Вл.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Морица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и М. Кузмина     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Б. Л. Пастернака            1948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8.  Е. 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Бируковой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1950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Генрих V (1598/1599)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А. Л. Соколовского          1867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3.  Д. Л.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Михаловского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1887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4.  Л.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5. 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    1902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6.  Е. 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Бируковой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Виндзорские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насмешницы (1597/1800/1801)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1.  О.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Мильчевского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1865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Квтчера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1866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3.  П.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1868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4.  Н. И. Шульгина (проз.) и П.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1879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5.  Л. А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 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А. Л. Соколовского          1897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М. А. Кузмина               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Т. Л. Щепкиной-Куперник     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С. Я. Маршака и М. М. Морозова  1951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Много шума из ничего (1598/1599/1800)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1.  А.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Кронеберга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1847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Квтчера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1877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3.  Л.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А. Л. Соколовского          1897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М. А. Кузмина               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Т. Л. Щепкиной-Куперник     1946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Юлий Цезарь (1599/1600)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Н. М. Карамзина (проз.)     1787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1858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А. А. Фета                  1859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4.  Д. Л.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Михаловского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1864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П. А. Козлова               1880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А. Л. Соколовского          1885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7.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8.  Н.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Холодковского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1907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9.  М. П.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1941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10. И. Б. Мандельштама          1950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11. М. А. Зенкевича             1959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12.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Величанского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1998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 вам это понравится (1599/1600)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1.  П.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1867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2.  Н. Х.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1877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3.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А. Л. Соколовского          1898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Т. Л. Щепкиной-Куперник     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6.  В.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Левика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 1977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О. Сороки                   2001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Двенадцатая ночь (1599/1600/1601/1602)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1.  А.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Кронеберга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1841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1873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А. Л. Соколовского          1888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4.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5.  П. П.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Гнедича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1908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М. Л. Лозинского            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7.  Вс.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Лермина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  1945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8.  Э. Л.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Линецкой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1959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Д. Самойлова                1979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Гамлет (1800/1601)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1.  М. П.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Вронченко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1828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Н. А. Полевого              1837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3.  А.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Кронеберга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1844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М. А. Загуляева             1861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5.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1873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А. М. Данилевского (проз.)  1878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7.  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 1880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А. Л. Соколовского          1883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9. 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Месковского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1889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10. П. П.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Гнедича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1892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11.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12. Д. В. Аверкиева             1895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13. К. Р.                       1899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14. Н. П.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Россова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1907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15. М. Л. Лозинского            1933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16. А. Д Радловой               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17. Б. Л. Пастернака            1940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18. М. М. Морозова (проз.)      1954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19.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Рапопорта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 1999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20. В. Поплавского              2001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Троил и Крессида (1601/1602)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1866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А. Л. Соколовского          1866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3.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1887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4.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А. М. Федорова              1904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6.  Л. С.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Некора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 1949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7.  Т. Г.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Гнедич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 1959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Конец - делу венец (1602/1603/1604)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1846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2.  П.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1868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3.  Л.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А. Л. Соколовского          1898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5.  Т. Л.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Щелкиной-Куперник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6.  В.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Левика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и М. М. Морозова  1946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М. А. Донского              1959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Мера за меру (1604/1005)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П. Альберта                 1865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Ф. Б. Миллера               1868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3.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1873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4.  Л.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А. Л. Соколовского          1895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Е. Полонской                1938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7.  Т. Л.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Щепкиной-Кулерник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1939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М. А. Зенкевича             1949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О. Сороки                   1990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Отелло (1603/1804/1805)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И. И. Панаева (проз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75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7536">
        <w:rPr>
          <w:rFonts w:ascii="Times New Roman" w:hAnsi="Times New Roman" w:cs="Times New Roman"/>
          <w:sz w:val="24"/>
          <w:szCs w:val="24"/>
        </w:rPr>
        <w:t xml:space="preserve"> фр.) 1836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А. Студитского              1841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В. М. Лазаревского          1845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4.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1849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5.  П.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1864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П. А. Кускова               1870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7.  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 1882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8.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А. Московского              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10. А. Л. Соколовского          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11. А. Д. Радловой              1935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12. М. М. Морозова (проз.)      1944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13. Б. Л. Пастернака            1945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14. М. Л. Лозинского            1950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15. Б. 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Лейтина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1968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16.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Рапопорта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 2000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17. О. Сороки                   2001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Макбет (1805/1808)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1. 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Ротчева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7536">
        <w:rPr>
          <w:rFonts w:ascii="Times New Roman" w:hAnsi="Times New Roman" w:cs="Times New Roman"/>
          <w:sz w:val="24"/>
          <w:szCs w:val="24"/>
        </w:rPr>
        <w:t xml:space="preserve"> нем.)         1830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2.  М. П.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Вронченко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1837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3.  Н. Х.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1842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4.  А.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Кронеберга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1846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М. Лихонина                 1850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Ф. Н. Устрялова             1862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С. А. Юрьева                1883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А. Л. Соколовского          1884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9.  А. М. Данилевского (проз.)  1888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10.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11. Д. Н. Цертелева             1901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12. С. М. Соловьева             1934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13. А. Д. Радловой              1935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14. М. Л. Лозинского            1950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15. Б. Л. Пастернака            1951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16. Ю. Б. Корнеева              1960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17.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Рапопорта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 2000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Король Лир (1605/1606)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В. Якимова                  1833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А. В. Дружинина             1856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В. М. Лазаревского          1865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4.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1877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С. А. Юрьева                1882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А. Л. Соколовского          1884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7.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Н. Голованова               1899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9.  А.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1899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10. М. А. Кузмина               1934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11. Т. Л. Щепкиной-Куперник     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12. Б. Л. Пастернака            1949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13. О. Сороки                   1990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Антоний и Клеопатра (1606/1607)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Леонтьева (проз.)           1840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1850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А. А. Фета                  1859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Л. Корженевского            1867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А. Л. Соколовского          1880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С. А. Юрьева                1886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7.  Д. Л.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Михаловского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1888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8.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9.  Н. Минского и О. 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Чюминой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1904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10. А. Д. Радловой              1940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11. О. Б.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Румера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 1941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12. Б. Л. Пастернака            1944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13. М. А. Донского              1960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14. О. Сороки                   2001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Кориолан (1607/1608/1609)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В. А. Каратыгина            1841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1848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А. В. Дружинина             1858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4.  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 1881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5.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А. Л. Соколовского          1895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под ред. А. А. Смирнова     1941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8.  Ю. Б. Корнеева              1960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О. Сороки                   2001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Тимон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Афинский (1605/1607/1608)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1858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2.  П.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1864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3.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А. Л. Соколовского          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5.  П.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Мелковой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1960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Перикл (1607/1608/1609)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А. Л. Соколовского          1868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2.  Н.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Холодковского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1888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П. А. Козлова               1889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4.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И. Б. Мандельштама          1949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6.  Т. Г.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Гнедич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 1960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Цимбелин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(1609/1610)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А. Бородина                 1840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1848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Г. П. Данилевского          1851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Ф. Б. Миллера               1868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5.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А. Л. Соколовского          1895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7. 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Шершеневича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1941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8.  А. М.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Курошевой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1949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9.  П.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Мелковой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1960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Зимняя сказка (1610/1611)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1866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А. Л. Соколовского          1868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К. К. Случевского           1887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4.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5.  П. П.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Гнедича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1904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6.  Т. Л.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Щелкиной-Куперник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1941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7.  В.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Левика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   1960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Буря (1611/1612)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Н. М. Сатина                1840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1879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С. А. Юрьева                1889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4.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А. Л. Соколовского          1898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М. А. Кузмина               1990 {Создан до 1936 г.}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Т. Л. Щепкиной-Куперник     1940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М. А. Донского              1960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9.  О. Сороки                   1990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Генрих VIII (1612/1613)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1. 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1842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2.  П.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           1864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3.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      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А. Л. Соколовского          1896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под ред. А. А. Смирнова     1941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Б. Б. Томашевского          1960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24570E" w:rsidRDefault="003C575C" w:rsidP="0024570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E">
        <w:rPr>
          <w:rFonts w:ascii="Times New Roman" w:hAnsi="Times New Roman" w:cs="Times New Roman"/>
          <w:b/>
          <w:sz w:val="24"/>
          <w:szCs w:val="24"/>
        </w:rPr>
        <w:t>Переводы пьес В.Шекспира по хронологии их первой публикации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0" w:name="24"/>
      <w:bookmarkEnd w:id="0"/>
      <w:r w:rsidRPr="00997536">
        <w:rPr>
          <w:rFonts w:ascii="Times New Roman" w:hAnsi="Times New Roman" w:cs="Times New Roman"/>
          <w:sz w:val="24"/>
          <w:szCs w:val="24"/>
        </w:rPr>
        <w:t>1.  Юлий Цезарь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Н. М. Карамзина (проз.) 1787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Гамлет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М. П.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Вронченко</w:t>
      </w:r>
      <w:proofErr w:type="spellEnd"/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1828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3.  Макбет 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Ротчева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7536">
        <w:rPr>
          <w:rFonts w:ascii="Times New Roman" w:hAnsi="Times New Roman" w:cs="Times New Roman"/>
          <w:sz w:val="24"/>
          <w:szCs w:val="24"/>
        </w:rPr>
        <w:t xml:space="preserve"> нем.) 1830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Венециянский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купец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В. А. Якимова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1833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5.  Король Лир  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В. А. Якимова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1833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Отелло, венецианский мавр   И. И. Панаева (проз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75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7536">
        <w:rPr>
          <w:rFonts w:ascii="Times New Roman" w:hAnsi="Times New Roman" w:cs="Times New Roman"/>
          <w:sz w:val="24"/>
          <w:szCs w:val="24"/>
        </w:rPr>
        <w:t xml:space="preserve"> фр.)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1836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Гамлет, принц Датский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А. 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Полевого</w:t>
      </w:r>
      <w:proofErr w:type="gramEnd"/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Макбет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М. П.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Вронченко</w:t>
      </w:r>
      <w:proofErr w:type="spellEnd"/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Венецианский купец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Ф. Павлова (проз.) 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1839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10. Ромео и Джульетта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Росковшенко</w:t>
      </w:r>
      <w:proofErr w:type="spellEnd"/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1839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11. Антоний и Клеопатра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Леонтьева (проз.)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Цимбелин</w:t>
      </w:r>
      <w:proofErr w:type="spellEnd"/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Н. Бородина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13. Буря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М. Сатина 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14. Сон в Ивановскую ночь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Росковшенко</w:t>
      </w:r>
      <w:proofErr w:type="spellEnd"/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15. Ромео и Юлия 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М. Н. Каткова 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16. Отелло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Студитского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17. Двенадцатая ночь или Что</w:t>
      </w:r>
      <w:r w:rsidR="007D71EB">
        <w:rPr>
          <w:rFonts w:ascii="Times New Roman" w:hAnsi="Times New Roman" w:cs="Times New Roman"/>
          <w:sz w:val="24"/>
          <w:szCs w:val="24"/>
        </w:rPr>
        <w:t xml:space="preserve"> у</w:t>
      </w:r>
      <w:r w:rsidRPr="00997536">
        <w:rPr>
          <w:rFonts w:ascii="Times New Roman" w:hAnsi="Times New Roman" w:cs="Times New Roman"/>
          <w:sz w:val="24"/>
          <w:szCs w:val="24"/>
        </w:rPr>
        <w:t>годно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А.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Кронеберга</w:t>
      </w:r>
      <w:proofErr w:type="spellEnd"/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18. Кориолан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В. А. Каратыгина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19. Король Иоанн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20. Ричард II 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21. Генрих IV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Х.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22. Генрих V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Х.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23. Генрих VI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Х.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1841/42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24. Ричард III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25. Комедия ошибок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26. Макбет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Х.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27. Генрих VIII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28. Укрощение 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строптивой</w:t>
      </w:r>
      <w:proofErr w:type="gramEnd"/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29. Гамлет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А.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Кронеберга</w:t>
      </w:r>
      <w:proofErr w:type="spellEnd"/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30. Отелло, венецианский мавр   В. М. Лазаревского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31. Все хорошо, что хорошо кончилось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32. Макбет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А.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Кронеберга</w:t>
      </w:r>
      <w:proofErr w:type="spellEnd"/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33. Много шуму из ничего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А.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Кронеберга</w:t>
      </w:r>
      <w:proofErr w:type="spellEnd"/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34. Кориолан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Цимбелин</w:t>
      </w:r>
      <w:proofErr w:type="spellEnd"/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Х.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36. Отелло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1849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37. Два веронца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Х.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1850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38. Антоний и Клеопатра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Х.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Квтчера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1850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39. Макбет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М. Н. Лихонина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1850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40. Жизнь и смерть короля Ричарда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97536">
        <w:rPr>
          <w:rFonts w:ascii="Times New Roman" w:hAnsi="Times New Roman" w:cs="Times New Roman"/>
          <w:sz w:val="24"/>
          <w:szCs w:val="24"/>
        </w:rPr>
        <w:t>ретьего Г. П. Данилевского 1850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Цимбелин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Г. П. Данилевского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1851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42. Сон в летнюю ночь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Н. М. Сатина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1851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43. Король Лир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В. Дружинина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1856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44. Сон в летнюю ночь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А. Григорьева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1857{Закончен в 1846 г.}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45. Юлий Цезарь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1858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46.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Тимон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Афинский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1858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47. Кориолан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В. Дружинина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1858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48. Юлий Цезарь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А. А. Фета 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1859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49. Антоний и Клеопатра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А. Фета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1859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50. Шейлок, венецианский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жид</w:t>
      </w:r>
      <w:proofErr w:type="spellEnd"/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А. Григорьева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51. Король Генрих IV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52. Гамлет, принц Датский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 М. А. Загуляева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53. Макбет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Ф. Н. Устрялова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54. Король Ричард III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В. Дружинина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55. Ромео и Юлия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П.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56. Ромео и Джульетта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А. Григорьева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57. Юлий Цезарь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Д. Л.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Михаловского</w:t>
      </w:r>
      <w:proofErr w:type="spellEnd"/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58. Отелло, Венецианский мавр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59. Жизнь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Тимона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Афинского</w:t>
      </w:r>
      <w:proofErr w:type="gramEnd"/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60. Король Генрих VIII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61. Усмирение 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своенравной</w:t>
      </w:r>
      <w:proofErr w:type="gramEnd"/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Н. Островского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62. Веселые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виндзорские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барыньки 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Мильчевского</w:t>
      </w:r>
      <w:proofErr w:type="spellEnd"/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63. Мера за меру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П. Альберта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64. Король Лир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В. М. Лазаревского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65. Жизнь и смерть короля Джона А. В. Дружинина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66. Король Иоанн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В. Д. Костомарова</w:t>
      </w:r>
      <w:r w:rsidR="007D71E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67. Король Ричард II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В. Д. Костомарова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68. Король Ричард II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69. Троил и Крессида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70. Ромео и Джульетта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Х.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71.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Виндзорские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проказницы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Х.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72. Троил и Крессида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Х.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73. Зимняя сказка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74. Венецианский купец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75. Как вам будет угодно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76. Антоний и Клеопатра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Л. Корженевского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77. Король Генрих V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78. Король Генрих VI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79. Перикл, князь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Тирский</w:t>
      </w:r>
      <w:proofErr w:type="spellEnd"/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80. Зимняя сказка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81. Тит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П. Рыжова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82. Комедия ошибок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83. Бесплодные усилия любви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84.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Виндзорские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проказницы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85. Конец - всему делу венец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86. Два веронца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Всев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. Ф. Миллера 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87. Мера за меру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Ф. Б. Миллера 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88.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Цимбелин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Ф. Б. Миллера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1868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89. Отелло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П. А. Кускова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1870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90. Тщетный труд любви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1873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91. Крещенская ночь или Что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хотите Н.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1873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92. Гамлет, принц Датский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1873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93. Мера за меру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1873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94. Как вам угодно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E578B1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1877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95. Много шуму 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97536">
        <w:rPr>
          <w:rFonts w:ascii="Times New Roman" w:hAnsi="Times New Roman" w:cs="Times New Roman"/>
          <w:sz w:val="24"/>
          <w:szCs w:val="24"/>
        </w:rPr>
        <w:t xml:space="preserve"> пустому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Х.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1877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96. Король Лир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1877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97. Гамлет, принц Датский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М. Данилевского (проз.)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1878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98. Тит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1879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99.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Венециянский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купец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1879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100. В ночь на Ивана сновиденье 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1879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101. Буря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X.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1879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102. Веселые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виндзорские</w:t>
      </w:r>
      <w:proofErr w:type="spellEnd"/>
      <w:r w:rsidR="00C6257A" w:rsidRPr="00C6257A">
        <w:rPr>
          <w:rFonts w:ascii="Times New Roman" w:hAnsi="Times New Roman" w:cs="Times New Roman"/>
          <w:sz w:val="24"/>
          <w:szCs w:val="24"/>
        </w:rPr>
        <w:t xml:space="preserve"> </w:t>
      </w:r>
      <w:r w:rsidR="00C6257A" w:rsidRPr="00997536">
        <w:rPr>
          <w:rFonts w:ascii="Times New Roman" w:hAnsi="Times New Roman" w:cs="Times New Roman"/>
          <w:sz w:val="24"/>
          <w:szCs w:val="24"/>
        </w:rPr>
        <w:t xml:space="preserve">кумушки </w:t>
      </w:r>
      <w:r w:rsidRPr="00997536">
        <w:rPr>
          <w:rFonts w:ascii="Times New Roman" w:hAnsi="Times New Roman" w:cs="Times New Roman"/>
          <w:sz w:val="24"/>
          <w:szCs w:val="24"/>
        </w:rPr>
        <w:t>Н. И. Шульгина</w:t>
      </w:r>
      <w:r w:rsidR="00C6257A" w:rsidRPr="00C6257A">
        <w:rPr>
          <w:rFonts w:ascii="Times New Roman" w:hAnsi="Times New Roman" w:cs="Times New Roman"/>
          <w:sz w:val="24"/>
          <w:szCs w:val="24"/>
        </w:rPr>
        <w:t xml:space="preserve"> </w:t>
      </w:r>
      <w:r w:rsidR="00C6257A" w:rsidRPr="00997536">
        <w:rPr>
          <w:rFonts w:ascii="Times New Roman" w:hAnsi="Times New Roman" w:cs="Times New Roman"/>
          <w:sz w:val="24"/>
          <w:szCs w:val="24"/>
        </w:rPr>
        <w:t xml:space="preserve">и П. И. </w:t>
      </w:r>
      <w:proofErr w:type="spellStart"/>
      <w:r w:rsidR="00C6257A" w:rsidRPr="00997536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1879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103. Сон в Иванову ночь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104.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Цимбелин</w:t>
      </w:r>
      <w:proofErr w:type="spellEnd"/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Н. И. Шульгина (проз.)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105. Юлий Цезарь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П. А. Козлова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106. Ромео и Джульетта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107. Антоний и Клеопатра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108. Гамлет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109. Кориолан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110. Отелло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111. Король Иоанн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Д. Е. Мина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112. Король Лир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С. А. Юрьева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113. Макбет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С. А. Юрьева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114. Гамлет, принц Датский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115. Макбет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116. Король Лир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117. Юлий Цезарь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118. Сон в летнюю ночь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119. Антоний и Клеопатра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С. А. Юрьева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120. Король Генрих Шестой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Д. Н. 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Цертелева</w:t>
      </w:r>
      <w:proofErr w:type="gramEnd"/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121. Король Генрих IV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122. Троил и Крессида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123. Два веронца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124. Зимняя сказка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К. К. Случевского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125. Король Ричард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7536">
        <w:rPr>
          <w:rFonts w:ascii="Times New Roman" w:hAnsi="Times New Roman" w:cs="Times New Roman"/>
          <w:sz w:val="24"/>
          <w:szCs w:val="24"/>
        </w:rPr>
        <w:t>торой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Д. Л.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Михаловского</w:t>
      </w:r>
      <w:proofErr w:type="spellEnd"/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126. Король Генрих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97536">
        <w:rPr>
          <w:rFonts w:ascii="Times New Roman" w:hAnsi="Times New Roman" w:cs="Times New Roman"/>
          <w:sz w:val="24"/>
          <w:szCs w:val="24"/>
        </w:rPr>
        <w:t>ятый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Д. Л.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Михаловского</w:t>
      </w:r>
      <w:proofErr w:type="spellEnd"/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127. Ромео и Джульетта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Д. Л.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Михаловского</w:t>
      </w:r>
      <w:proofErr w:type="spellEnd"/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128. Антоний и Клеопатра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Д. Л.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Михаловского</w:t>
      </w:r>
      <w:proofErr w:type="spellEnd"/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 1888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129. Макбет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А. М. Данилевского (проз.) 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130. Перикл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Холодковского</w:t>
      </w:r>
      <w:proofErr w:type="spellEnd"/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131. Двенадцатая ночь 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132. Комедия ошибок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133. Сон в летнюю ночь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С. А. Юрьева 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134. Буря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С. А. Юрьева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135. Гамлет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Московского</w:t>
      </w:r>
      <w:proofErr w:type="gramEnd"/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 1889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136. Перикл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П. А. Козлова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1889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137. Ромео и Юлия</w:t>
      </w:r>
      <w:proofErr w:type="gramStart"/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7536">
        <w:rPr>
          <w:rFonts w:ascii="Times New Roman" w:hAnsi="Times New Roman" w:cs="Times New Roman"/>
          <w:sz w:val="24"/>
          <w:szCs w:val="24"/>
        </w:rPr>
        <w:t>л. А. Кускова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138. Венецианский купец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1892</w:t>
      </w:r>
      <w:r w:rsidR="00C6257A" w:rsidRPr="00997536">
        <w:rPr>
          <w:rFonts w:ascii="Times New Roman" w:hAnsi="Times New Roman" w:cs="Times New Roman"/>
          <w:sz w:val="24"/>
          <w:szCs w:val="24"/>
        </w:rPr>
        <w:t>{Время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="00C6257A" w:rsidRPr="00997536">
        <w:rPr>
          <w:rFonts w:ascii="Times New Roman" w:hAnsi="Times New Roman" w:cs="Times New Roman"/>
          <w:sz w:val="24"/>
          <w:szCs w:val="24"/>
        </w:rPr>
        <w:t>создания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="00C6257A" w:rsidRPr="00997536">
        <w:rPr>
          <w:rFonts w:ascii="Times New Roman" w:hAnsi="Times New Roman" w:cs="Times New Roman"/>
          <w:sz w:val="24"/>
          <w:szCs w:val="24"/>
        </w:rPr>
        <w:t>перевода -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="00C6257A" w:rsidRPr="00997536">
        <w:rPr>
          <w:rFonts w:ascii="Times New Roman" w:hAnsi="Times New Roman" w:cs="Times New Roman"/>
          <w:sz w:val="24"/>
          <w:szCs w:val="24"/>
        </w:rPr>
        <w:t>1877-1887 гг.}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139. Гамлет, принц Датский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П.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Гнедича</w:t>
      </w:r>
      <w:proofErr w:type="spellEnd"/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140. Венецианский купец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Анонима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141. Король Иоанн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142. Жизнь и смерть короля Ричарда II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143. Король Генрих IV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C6257A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144. Король Генрих V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145. Король Генрих VI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146. Жизнь и смерть короля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Ричарда III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147. Ромео и Джульетта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148. Гамлет, принц датский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149. Троил и Крессида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150. Мера за меру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151.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Отэлло</w:t>
      </w:r>
      <w:proofErr w:type="spellEnd"/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152.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Мэкбет</w:t>
      </w:r>
      <w:proofErr w:type="spellEnd"/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153. Король Лир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154.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Тимон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Афинский</w:t>
      </w:r>
      <w:proofErr w:type="gramEnd"/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155.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Цимбелин</w:t>
      </w:r>
      <w:proofErr w:type="spellEnd"/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156. Зимняя сказка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157. Тит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158. Комедия ошибок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159. Два веронца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160. Усмирение 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строптивой</w:t>
      </w:r>
      <w:proofErr w:type="gramEnd"/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161. Напрасный труд любви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162. Венецианский купец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163. Сон в Иванову ночь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164. Как вам угодно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165. Много шуму из ничего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166. Веселые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уиндзорские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жены</w:t>
      </w:r>
      <w:r w:rsidR="0024570E">
        <w:rPr>
          <w:rFonts w:ascii="Times New Roman" w:hAnsi="Times New Roman" w:cs="Times New Roman"/>
          <w:sz w:val="24"/>
          <w:szCs w:val="24"/>
        </w:rPr>
        <w:t xml:space="preserve"> 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167. Двенадцатая ночь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168. Все хорошо, что кончается хорошо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 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169. Юлий Цезарь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170. Антоний и Клеопатра        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171. Кориолан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172. Перикл, князь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тирский</w:t>
      </w:r>
      <w:proofErr w:type="spellEnd"/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173. Буря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174. Король Генрих VIII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Каншина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(проз.)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175.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Отэлло</w:t>
      </w:r>
      <w:proofErr w:type="spellEnd"/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Московского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176. Отелло, венецианский мавр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177.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Тимон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Афинский</w:t>
      </w:r>
      <w:proofErr w:type="gramEnd"/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178. Гамлет, принц датский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Д. В. Аверкиева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179. Венецианский купец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180. Мера за меру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181. Кориолан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182.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Цимбелин</w:t>
      </w:r>
      <w:proofErr w:type="spellEnd"/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183. Король Ричард III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184. Король Иоанн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185. Король Генрих VIII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186. Укрощение 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строптивой</w:t>
      </w:r>
      <w:proofErr w:type="gramEnd"/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187. Два веронца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188.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Виндзорские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проказницы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189. Много шуму из пустяков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190. Тит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191. Потерянные труды любви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192. Как вам угодно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193. Конец - делу венец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194. Буря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Л. Соколовского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195. Укрощение 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строптивой</w:t>
      </w:r>
      <w:proofErr w:type="gramEnd"/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П.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Гнедича</w:t>
      </w:r>
      <w:proofErr w:type="spellEnd"/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196. Трагедия о Гамлете, принце датском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К.Р. 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197. Король Лир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Н. Голованова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198. Король Лир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1899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199. Макбет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Д. Н. 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Цертелева</w:t>
      </w:r>
      <w:proofErr w:type="gramEnd"/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1901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200. Ричард II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Холодковского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1902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201. Король Генрих IV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З. Венгеровой и Н. 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Минского</w:t>
      </w:r>
      <w:proofErr w:type="gramEnd"/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1902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202. Король Генрих V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1902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203. Антоний и Клеопатра</w:t>
      </w:r>
      <w:r w:rsidR="0024570E">
        <w:rPr>
          <w:rFonts w:ascii="Times New Roman" w:hAnsi="Times New Roman" w:cs="Times New Roman"/>
          <w:sz w:val="24"/>
          <w:szCs w:val="24"/>
        </w:rPr>
        <w:t xml:space="preserve"> Н. </w:t>
      </w:r>
      <w:proofErr w:type="gramStart"/>
      <w:r w:rsidR="0024570E">
        <w:rPr>
          <w:rFonts w:ascii="Times New Roman" w:hAnsi="Times New Roman" w:cs="Times New Roman"/>
          <w:sz w:val="24"/>
          <w:szCs w:val="24"/>
        </w:rPr>
        <w:t>Минского</w:t>
      </w:r>
      <w:proofErr w:type="gramEnd"/>
      <w:r w:rsidR="0024570E">
        <w:rPr>
          <w:rFonts w:ascii="Times New Roman" w:hAnsi="Times New Roman" w:cs="Times New Roman"/>
          <w:sz w:val="24"/>
          <w:szCs w:val="24"/>
        </w:rPr>
        <w:t xml:space="preserve"> и О. Н. </w:t>
      </w:r>
      <w:proofErr w:type="spellStart"/>
      <w:r w:rsidR="0024570E">
        <w:rPr>
          <w:rFonts w:ascii="Times New Roman" w:hAnsi="Times New Roman" w:cs="Times New Roman"/>
          <w:sz w:val="24"/>
          <w:szCs w:val="24"/>
        </w:rPr>
        <w:t>Чюминой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1904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204. Король Генрих VI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О. 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Чюминой</w:t>
      </w:r>
      <w:proofErr w:type="spellEnd"/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1904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205. Тит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О. 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Чюминой</w:t>
      </w:r>
      <w:proofErr w:type="spellEnd"/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1904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206. Троил и Крессида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М. Федорова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1904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207. Зимняя сказка</w:t>
      </w:r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П.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Гнедича</w:t>
      </w:r>
      <w:proofErr w:type="spellEnd"/>
      <w:r w:rsidR="0024570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1904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208. Трагедия о короле Ричарде II-м М. И. Чайковского 1906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209. Юлий Цезарь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Холодковского</w:t>
      </w:r>
      <w:proofErr w:type="spellEnd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1907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210. Гамлет (принц Датский) 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Н. П.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Россова</w:t>
      </w:r>
      <w:proofErr w:type="spellEnd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1907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211. Крещенский вечер, или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7536">
        <w:rPr>
          <w:rFonts w:ascii="Times New Roman" w:hAnsi="Times New Roman" w:cs="Times New Roman"/>
          <w:sz w:val="24"/>
          <w:szCs w:val="24"/>
        </w:rPr>
        <w:t xml:space="preserve">се что хотите П. П.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Гнедича</w:t>
      </w:r>
      <w:proofErr w:type="spellEnd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1908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212. Сон летней ночи Т. Л. Щепкиной-Куперник 1916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="00B4169F" w:rsidRPr="00997536">
        <w:rPr>
          <w:rFonts w:ascii="Times New Roman" w:hAnsi="Times New Roman" w:cs="Times New Roman"/>
          <w:sz w:val="24"/>
          <w:szCs w:val="24"/>
        </w:rPr>
        <w:t>{Новая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="00B4169F" w:rsidRPr="00997536">
        <w:rPr>
          <w:rFonts w:ascii="Times New Roman" w:hAnsi="Times New Roman" w:cs="Times New Roman"/>
          <w:sz w:val="24"/>
          <w:szCs w:val="24"/>
        </w:rPr>
        <w:t>редакция -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="00B4169F" w:rsidRPr="00997536">
        <w:rPr>
          <w:rFonts w:ascii="Times New Roman" w:hAnsi="Times New Roman" w:cs="Times New Roman"/>
          <w:sz w:val="24"/>
          <w:szCs w:val="24"/>
        </w:rPr>
        <w:t>1934 г.}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213. Трагическая история о Гамлете, принце Датском М. Л. Лозинского 1933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214. Макбет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С. М. Соловьева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1934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215. Трагедия о короле Лире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М. А. Кузмина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1934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216. Трагедия о Ромео и Джульетте А. Д. Радловой 1934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217. Трагедия о короле Ричарде III А. Д. Радловой 1935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218. Трагедия об Отелло,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венецианском мавре А. Д. Радловой 1935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219. Трагедия о Макбете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Д. Радловой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1935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220. Гамлет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Д. Радловой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221. Укрощение 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строптивой</w:t>
      </w:r>
      <w:proofErr w:type="gramEnd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М. А. Кузмина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222. Два веронца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М. А. Кузмина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223. Бесплодные усилия любви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М. А. Кузмина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224. Король Генрих IV</w:t>
      </w:r>
      <w:proofErr w:type="gramStart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7536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Морица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и М. А Кузмина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225. Веселые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виндзорские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кумушки М. А. Кузмина 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226. Много шуму попусту М. А. Кузмина 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227. Буря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М. А. Кузмина 1990 {Создан до 1936 г.}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228. Веселые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виндзорские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кумушки Т. Л. Щепкиной-Куперник 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229. Венецианский купец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Т. Л. Щепкиной-Куперник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230. Как вам это понравится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Т. Л. Щепкиной-Куперник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231. Конец - делу венец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Т. Л. Щепкиной-Куперник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232. Король Лир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Т. Л. Щепкиной-Куперник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233. Двенадцатая ночь или Что угодно М. Л. Лозинского 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234. Сон в Иванову ночь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М. М.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Тумповской</w:t>
      </w:r>
      <w:proofErr w:type="spellEnd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235. Жизнь и смерть короля Джона Е. 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Бируковой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236. Жизнь короля Генриха V Е. 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Бируковой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237. Трагедия о короле Ричарде II А.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Курошевой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1937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238. Мера за меру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Е. Полонской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1938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239. Мера за меру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Т. Л. Щепкиной-Куперник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1939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240. Буря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Т. Л. Щепкиной-Куперник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241. Гамлет, принц Датский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Б. Л. Пастернака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242. Антоний и Клеопатра 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А. Д. Радловой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243. Король Генрих VI 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Е. 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Бируковой</w:t>
      </w:r>
      <w:proofErr w:type="spellEnd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244. Ромео и Джульетта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Т. Л. Щепкиной-Куперник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245. Зимняя сказка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Т. Л. Щепкиной-Куперник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246. Трагедия о Юлии Цезаре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М. П.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247. Антоний и Клеопатра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О. Б.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Румера</w:t>
      </w:r>
      <w:proofErr w:type="spellEnd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248. Трагедия о Кориолане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753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97536">
        <w:rPr>
          <w:rFonts w:ascii="Times New Roman" w:hAnsi="Times New Roman" w:cs="Times New Roman"/>
          <w:sz w:val="24"/>
          <w:szCs w:val="24"/>
        </w:rPr>
        <w:t>/ред. А. А. Смирнова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249. Славная история жизни короля Генриха VIII </w:t>
      </w:r>
      <w:proofErr w:type="spellStart"/>
      <w:proofErr w:type="gramStart"/>
      <w:r w:rsidRPr="0099753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97536">
        <w:rPr>
          <w:rFonts w:ascii="Times New Roman" w:hAnsi="Times New Roman" w:cs="Times New Roman"/>
          <w:sz w:val="24"/>
          <w:szCs w:val="24"/>
        </w:rPr>
        <w:t>/ред. А. А. Смирнова 1941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250.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Цимбелин</w:t>
      </w:r>
      <w:proofErr w:type="spellEnd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Шершеневича</w:t>
      </w:r>
      <w:proofErr w:type="spellEnd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251. Ромео и Джульетта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Б. Л. Пастернака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1943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252. Антоний и Клеопатра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Б. Л. Пастернака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253. Отелло - венецианский мавр М. М. Морозова (проз.)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254. Отелло, венецианский мавр  Б. Л. Пастернака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255. Бесплодные усилия любви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К. И. Чуковского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256. Двенадцатая ночь, или</w:t>
      </w:r>
      <w:proofErr w:type="gramStart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97536">
        <w:rPr>
          <w:rFonts w:ascii="Times New Roman" w:hAnsi="Times New Roman" w:cs="Times New Roman"/>
          <w:sz w:val="24"/>
          <w:szCs w:val="24"/>
        </w:rPr>
        <w:t xml:space="preserve">азывайте как угодно Вс.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Лермина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1945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257. Два веронца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В.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Левика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и М. М. Морозова 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1945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258. Конец - делу венец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В.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Левика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и М. М. Морозова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259. Много шуму из ничего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Т. Л.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Щвпкиной-Куперник</w:t>
      </w:r>
      <w:proofErr w:type="spellEnd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260. Король Генрих IV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Б. Л. Пастернака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261. Король Лир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Б. Л. Пастернака 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262. Трагедия о Тите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Андронике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 А.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Курошевой</w:t>
      </w:r>
      <w:proofErr w:type="spellEnd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263.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Цимбелин</w:t>
      </w:r>
      <w:proofErr w:type="spellEnd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А.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Курошевой</w:t>
      </w:r>
      <w:proofErr w:type="spellEnd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264. Комедия ошибок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А. С.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Некора</w:t>
      </w:r>
      <w:proofErr w:type="spellEnd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265. Троил и Крессида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А. С.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Некора</w:t>
      </w:r>
      <w:proofErr w:type="spellEnd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266. Мера за меру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М. А. Зенкевича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267. Перикл царь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Тирский</w:t>
      </w:r>
      <w:proofErr w:type="spellEnd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И. Б. Мандельштама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1949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268. Венецианский купец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И. Б. Мандельштама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1950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269. Юлий Цезарь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И. Б. Мандельштама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1950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270. Укрощение 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строптивой</w:t>
      </w:r>
      <w:proofErr w:type="gramEnd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А. И.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Курошевой</w:t>
      </w:r>
      <w:proofErr w:type="spellEnd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1950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271. Генрих IV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Е. 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Бируковой</w:t>
      </w:r>
      <w:proofErr w:type="spellEnd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1950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272. Отелло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М. Л. Лозинского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1950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273. Макбет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М. Л. Лозинского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1950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274. Макбет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Б. Л. Пастернака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1951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275.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Виндзорские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насмешницы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С. Я. Маршака и М. М. Морозова  1951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276. Трагедия о Гамлете, принце Датском М. М. Морозова (проз.) 1954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277. Сон в летнюю ночь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М. Л. Лозинского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1954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278. Король Ричард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97536">
        <w:rPr>
          <w:rFonts w:ascii="Times New Roman" w:hAnsi="Times New Roman" w:cs="Times New Roman"/>
          <w:sz w:val="24"/>
          <w:szCs w:val="24"/>
        </w:rPr>
        <w:t>ретий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Б. 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Лейтина</w:t>
      </w:r>
      <w:proofErr w:type="spellEnd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1958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279. Укрощение 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>строптивой</w:t>
      </w:r>
      <w:proofErr w:type="gramEnd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Мелковой</w:t>
      </w:r>
      <w:proofErr w:type="spellEnd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1958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280. Бесплодные усилия любви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Ю. Б. Корнеева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1958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281. Король Иоанн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Н. Рыковой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1958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282. Ричард II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М. А. Донского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1958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283. Конец - делу венец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М. А. Донского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1959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284. Двенадцатая ночь, или Что угодно Э. Л.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Линецкой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1959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285. Юлий Цезарь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М. А. Зенкевича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1959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286. Троил и Крессида</w:t>
      </w:r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Т. Г.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Гнедич</w:t>
      </w:r>
      <w:proofErr w:type="spellEnd"/>
      <w:r w:rsidR="00B4169F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1959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287. Перикл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Т. Г.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Гнедич</w:t>
      </w:r>
      <w:proofErr w:type="spellEnd"/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1960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288. Макбет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Ю. Б. Корнеева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1960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289. Кориолан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Ю. Б. Корнеева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1960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290. Антоний и Клеопатра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М. А. Донского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1960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291. Буря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М. А. Донского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1960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292.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Тимон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Афинский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Мелковой</w:t>
      </w:r>
      <w:proofErr w:type="spellEnd"/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1960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293.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Цимбелин</w:t>
      </w:r>
      <w:proofErr w:type="spellEnd"/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П.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Мелковой</w:t>
      </w:r>
      <w:proofErr w:type="spellEnd"/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1960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294. Зимняя сказка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В.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Левика</w:t>
      </w:r>
      <w:proofErr w:type="spellEnd"/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1960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295. Генрих VIII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Б. Б. Томашевского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1960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296. Ромео и Джульетта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Г. Кристи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1960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297. Отелло, Венецианский мавр  Б. Н.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Лейтина</w:t>
      </w:r>
      <w:proofErr w:type="spellEnd"/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1968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298. Ричард III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М. А. Донского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1976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299. Как вам это нравится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В.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Левика</w:t>
      </w:r>
      <w:proofErr w:type="spellEnd"/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1977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300. Двенадцатая ночь, или</w:t>
      </w:r>
      <w:proofErr w:type="gramStart"/>
      <w:r w:rsidRPr="0099753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97536">
        <w:rPr>
          <w:rFonts w:ascii="Times New Roman" w:hAnsi="Times New Roman" w:cs="Times New Roman"/>
          <w:sz w:val="24"/>
          <w:szCs w:val="24"/>
        </w:rPr>
        <w:t>ак</w:t>
      </w:r>
      <w:r w:rsidR="00D72CCB">
        <w:rPr>
          <w:rFonts w:ascii="Times New Roman" w:hAnsi="Times New Roman" w:cs="Times New Roman"/>
          <w:sz w:val="24"/>
          <w:szCs w:val="24"/>
        </w:rPr>
        <w:t xml:space="preserve"> п</w:t>
      </w:r>
      <w:r w:rsidRPr="00997536">
        <w:rPr>
          <w:rFonts w:ascii="Times New Roman" w:hAnsi="Times New Roman" w:cs="Times New Roman"/>
          <w:sz w:val="24"/>
          <w:szCs w:val="24"/>
        </w:rPr>
        <w:t>ожелаете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Д. Самойлова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1979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301. Мера за меру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О. Сороки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1990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302. Король Лир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О. Сороки 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1990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303. Буря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О. Сороки</w:t>
      </w:r>
      <w:r w:rsidR="00D72CCB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1990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304. Король Ричард III </w:t>
      </w:r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Г. Бена 1997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305. Юлий Цезарь</w:t>
      </w:r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Величанского</w:t>
      </w:r>
      <w:proofErr w:type="spellEnd"/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1998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306. Ромео и Джульетта</w:t>
      </w:r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Е. Савич</w:t>
      </w:r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1998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307. Трагедия Гамлета, принца</w:t>
      </w:r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="00A039EE" w:rsidRPr="00997536">
        <w:rPr>
          <w:rFonts w:ascii="Times New Roman" w:hAnsi="Times New Roman" w:cs="Times New Roman"/>
          <w:sz w:val="24"/>
          <w:szCs w:val="24"/>
        </w:rPr>
        <w:t>Д</w:t>
      </w:r>
      <w:r w:rsidRPr="00997536">
        <w:rPr>
          <w:rFonts w:ascii="Times New Roman" w:hAnsi="Times New Roman" w:cs="Times New Roman"/>
          <w:sz w:val="24"/>
          <w:szCs w:val="24"/>
        </w:rPr>
        <w:t>атского</w:t>
      </w:r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Рапопорта</w:t>
      </w:r>
      <w:proofErr w:type="spellEnd"/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1999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308. Трагедия Отелло Мавра</w:t>
      </w:r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 xml:space="preserve">Венецианского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Рапопорта</w:t>
      </w:r>
      <w:proofErr w:type="spellEnd"/>
      <w:r w:rsidRPr="00997536"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309. Трагедия Макбета В. </w:t>
      </w:r>
      <w:proofErr w:type="spellStart"/>
      <w:r w:rsidRPr="00997536">
        <w:rPr>
          <w:rFonts w:ascii="Times New Roman" w:hAnsi="Times New Roman" w:cs="Times New Roman"/>
          <w:sz w:val="24"/>
          <w:szCs w:val="24"/>
        </w:rPr>
        <w:t>Рапопорта</w:t>
      </w:r>
      <w:proofErr w:type="spellEnd"/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2000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310. Ромео и Джульетта</w:t>
      </w:r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О. Сороки</w:t>
      </w:r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2001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311. Сон в шалую ночь</w:t>
      </w:r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О. Сороки</w:t>
      </w:r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2001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312. Венецианский купец</w:t>
      </w:r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О. Сороки</w:t>
      </w:r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2001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313. Как вам это угодно</w:t>
      </w:r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О. Сороки</w:t>
      </w:r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2001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314. Отелло</w:t>
      </w:r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О. Сороки</w:t>
      </w:r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2001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315. Антоний и Клеопатра</w:t>
      </w:r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О. Сороки</w:t>
      </w:r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2001</w:t>
      </w:r>
    </w:p>
    <w:p w:rsidR="003C575C" w:rsidRPr="00997536" w:rsidRDefault="003C575C" w:rsidP="003C5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316. Кориолан</w:t>
      </w:r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О. Сороки 2001</w:t>
      </w:r>
    </w:p>
    <w:p w:rsidR="00D75ACB" w:rsidRPr="00A039EE" w:rsidRDefault="003C575C" w:rsidP="00A039E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39EE">
        <w:rPr>
          <w:rFonts w:ascii="Times New Roman" w:hAnsi="Times New Roman" w:cs="Times New Roman"/>
          <w:sz w:val="24"/>
          <w:szCs w:val="24"/>
        </w:rPr>
        <w:t>317. Трагическая история</w:t>
      </w:r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Pr="00A039EE">
        <w:rPr>
          <w:rFonts w:ascii="Times New Roman" w:hAnsi="Times New Roman" w:cs="Times New Roman"/>
          <w:sz w:val="24"/>
          <w:szCs w:val="24"/>
        </w:rPr>
        <w:t>Гамлета, датского принца В. Р. Поплавского</w:t>
      </w:r>
      <w:r w:rsidR="00A039EE">
        <w:rPr>
          <w:rFonts w:ascii="Times New Roman" w:hAnsi="Times New Roman" w:cs="Times New Roman"/>
          <w:sz w:val="24"/>
          <w:szCs w:val="24"/>
        </w:rPr>
        <w:t xml:space="preserve"> </w:t>
      </w:r>
      <w:r w:rsidRPr="00A039EE">
        <w:rPr>
          <w:rFonts w:ascii="Times New Roman" w:hAnsi="Times New Roman" w:cs="Times New Roman"/>
          <w:sz w:val="24"/>
          <w:szCs w:val="24"/>
        </w:rPr>
        <w:t>2001</w:t>
      </w:r>
    </w:p>
    <w:sectPr w:rsidR="00D75ACB" w:rsidRPr="00A039EE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33C"/>
    <w:multiLevelType w:val="multilevel"/>
    <w:tmpl w:val="7DE0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0031E"/>
    <w:multiLevelType w:val="multilevel"/>
    <w:tmpl w:val="6A52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B403F"/>
    <w:multiLevelType w:val="multilevel"/>
    <w:tmpl w:val="CF8A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944E6"/>
    <w:multiLevelType w:val="multilevel"/>
    <w:tmpl w:val="C9B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D0465"/>
    <w:multiLevelType w:val="multilevel"/>
    <w:tmpl w:val="8762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66FA4"/>
    <w:multiLevelType w:val="multilevel"/>
    <w:tmpl w:val="4AD6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6219F"/>
    <w:multiLevelType w:val="multilevel"/>
    <w:tmpl w:val="01F0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B53C9"/>
    <w:multiLevelType w:val="multilevel"/>
    <w:tmpl w:val="0A78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B25EF"/>
    <w:multiLevelType w:val="multilevel"/>
    <w:tmpl w:val="0D78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9414F"/>
    <w:multiLevelType w:val="multilevel"/>
    <w:tmpl w:val="747A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B0BFB"/>
    <w:multiLevelType w:val="multilevel"/>
    <w:tmpl w:val="9BA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6365D"/>
    <w:multiLevelType w:val="multilevel"/>
    <w:tmpl w:val="820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6C2064"/>
    <w:multiLevelType w:val="multilevel"/>
    <w:tmpl w:val="B946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C5422"/>
    <w:multiLevelType w:val="multilevel"/>
    <w:tmpl w:val="CA1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F06DF6"/>
    <w:multiLevelType w:val="multilevel"/>
    <w:tmpl w:val="964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2E375D"/>
    <w:multiLevelType w:val="multilevel"/>
    <w:tmpl w:val="408C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C7DC1"/>
    <w:multiLevelType w:val="multilevel"/>
    <w:tmpl w:val="4B34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D53FF4"/>
    <w:multiLevelType w:val="multilevel"/>
    <w:tmpl w:val="813C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5B1DB0"/>
    <w:multiLevelType w:val="multilevel"/>
    <w:tmpl w:val="1FB6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D84D79"/>
    <w:multiLevelType w:val="multilevel"/>
    <w:tmpl w:val="D510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E4639E"/>
    <w:multiLevelType w:val="multilevel"/>
    <w:tmpl w:val="DD68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434B3A"/>
    <w:multiLevelType w:val="multilevel"/>
    <w:tmpl w:val="5876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14140"/>
    <w:multiLevelType w:val="multilevel"/>
    <w:tmpl w:val="3FA0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2E5A09"/>
    <w:multiLevelType w:val="multilevel"/>
    <w:tmpl w:val="978A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550FB3"/>
    <w:multiLevelType w:val="multilevel"/>
    <w:tmpl w:val="0660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11"/>
  </w:num>
  <w:num w:numId="5">
    <w:abstractNumId w:val="9"/>
  </w:num>
  <w:num w:numId="6">
    <w:abstractNumId w:val="20"/>
  </w:num>
  <w:num w:numId="7">
    <w:abstractNumId w:val="16"/>
  </w:num>
  <w:num w:numId="8">
    <w:abstractNumId w:val="24"/>
  </w:num>
  <w:num w:numId="9">
    <w:abstractNumId w:val="23"/>
  </w:num>
  <w:num w:numId="10">
    <w:abstractNumId w:val="13"/>
  </w:num>
  <w:num w:numId="11">
    <w:abstractNumId w:val="5"/>
  </w:num>
  <w:num w:numId="12">
    <w:abstractNumId w:val="3"/>
  </w:num>
  <w:num w:numId="13">
    <w:abstractNumId w:val="8"/>
  </w:num>
  <w:num w:numId="14">
    <w:abstractNumId w:val="0"/>
  </w:num>
  <w:num w:numId="15">
    <w:abstractNumId w:val="18"/>
  </w:num>
  <w:num w:numId="16">
    <w:abstractNumId w:val="12"/>
  </w:num>
  <w:num w:numId="17">
    <w:abstractNumId w:val="1"/>
  </w:num>
  <w:num w:numId="18">
    <w:abstractNumId w:val="6"/>
  </w:num>
  <w:num w:numId="19">
    <w:abstractNumId w:val="14"/>
  </w:num>
  <w:num w:numId="20">
    <w:abstractNumId w:val="4"/>
  </w:num>
  <w:num w:numId="21">
    <w:abstractNumId w:val="15"/>
  </w:num>
  <w:num w:numId="22">
    <w:abstractNumId w:val="21"/>
  </w:num>
  <w:num w:numId="23">
    <w:abstractNumId w:val="19"/>
  </w:num>
  <w:num w:numId="24">
    <w:abstractNumId w:val="7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75C"/>
    <w:rsid w:val="00041400"/>
    <w:rsid w:val="0024570E"/>
    <w:rsid w:val="003C575C"/>
    <w:rsid w:val="007D71EB"/>
    <w:rsid w:val="009278EF"/>
    <w:rsid w:val="00A039EE"/>
    <w:rsid w:val="00B4169F"/>
    <w:rsid w:val="00C6257A"/>
    <w:rsid w:val="00C76562"/>
    <w:rsid w:val="00D72CCB"/>
    <w:rsid w:val="00D75ACB"/>
    <w:rsid w:val="00D9730A"/>
    <w:rsid w:val="00DA66E7"/>
    <w:rsid w:val="00E578B1"/>
    <w:rsid w:val="00EA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5C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link w:val="20"/>
    <w:qFormat/>
    <w:rsid w:val="003C57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575C"/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3C5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57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rsid w:val="003C57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3C575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rsid w:val="003C575C"/>
    <w:rPr>
      <w:color w:val="0000FF"/>
      <w:u w:val="single"/>
    </w:rPr>
  </w:style>
  <w:style w:type="character" w:styleId="a4">
    <w:name w:val="FollowedHyperlink"/>
    <w:basedOn w:val="a0"/>
    <w:rsid w:val="003C575C"/>
    <w:rPr>
      <w:color w:val="0000FF"/>
      <w:u w:val="single"/>
    </w:rPr>
  </w:style>
  <w:style w:type="character" w:styleId="HTML1">
    <w:name w:val="HTML Typewriter"/>
    <w:basedOn w:val="a0"/>
    <w:rsid w:val="003C575C"/>
    <w:rPr>
      <w:rFonts w:ascii="Courier New" w:eastAsia="Times New Roman" w:hAnsi="Courier New" w:cs="Courier New"/>
      <w:sz w:val="20"/>
      <w:szCs w:val="20"/>
    </w:rPr>
  </w:style>
  <w:style w:type="paragraph" w:styleId="z-1">
    <w:name w:val="HTML Bottom of Form"/>
    <w:basedOn w:val="a"/>
    <w:next w:val="a"/>
    <w:link w:val="z-2"/>
    <w:hidden/>
    <w:rsid w:val="003C57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3C57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footer"/>
    <w:basedOn w:val="a"/>
    <w:link w:val="a6"/>
    <w:rsid w:val="003C57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575C"/>
    <w:rPr>
      <w:rFonts w:eastAsia="Times New Roman"/>
      <w:lang w:eastAsia="ru-RU"/>
    </w:rPr>
  </w:style>
  <w:style w:type="character" w:styleId="a7">
    <w:name w:val="page number"/>
    <w:basedOn w:val="a0"/>
    <w:rsid w:val="003C5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4216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СИСТЕМАТИЗИРОВАННЫЙ УКАЗАТЕЛЬ ПЕРЕВОДОВ ШЕКСПИРА на русский язык с 1787 по 2001 год</dc:title>
  <dc:creator>СИСТЕМАТИЗИРОВАННЫЙ УКАЗАТЕЛЬ ПЕРЕВОДОВ ШЕКСПИРА на русский язык с 1787 по 2001 год</dc:creator>
  <cp:keywords>СИСТЕМАТИЗИРОВАННЫЙ УКАЗАТЕЛЬ ПЕРЕВОДОВ ШЕКСПИРА на русский язык с 1787 по 2001 год</cp:keywords>
  <cp:lastModifiedBy>Санек</cp:lastModifiedBy>
  <cp:revision>6</cp:revision>
  <dcterms:created xsi:type="dcterms:W3CDTF">2022-04-18T06:16:00Z</dcterms:created>
  <dcterms:modified xsi:type="dcterms:W3CDTF">2022-04-19T06:12:00Z</dcterms:modified>
</cp:coreProperties>
</file>