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4" w:rsidRDefault="00B54694" w:rsidP="00B54694">
      <w:pPr>
        <w:overflowPunct/>
        <w:jc w:val="right"/>
        <w:textAlignment w:val="auto"/>
        <w:rPr>
          <w:rFonts w:ascii="Arial CYR" w:hAnsi="Arial CYR" w:cs="Arial CYR"/>
          <w:sz w:val="20"/>
          <w:szCs w:val="26"/>
        </w:rPr>
      </w:pPr>
      <w:r>
        <w:rPr>
          <w:rFonts w:ascii="Arial CYR" w:hAnsi="Arial CYR" w:cs="Arial CYR"/>
          <w:sz w:val="20"/>
          <w:szCs w:val="26"/>
        </w:rPr>
        <w:t>©</w:t>
      </w:r>
      <w:r w:rsidRPr="000E4D0E">
        <w:rPr>
          <w:rFonts w:ascii="Arial CYR" w:hAnsi="Arial CYR" w:cs="Arial CYR"/>
          <w:sz w:val="20"/>
          <w:szCs w:val="26"/>
        </w:rPr>
        <w:t xml:space="preserve"> </w:t>
      </w:r>
      <w:r>
        <w:rPr>
          <w:rFonts w:ascii="Arial CYR" w:hAnsi="Arial CYR" w:cs="Arial CYR"/>
          <w:sz w:val="20"/>
          <w:szCs w:val="26"/>
        </w:rPr>
        <w:t>Валентина Асланова</w:t>
      </w:r>
    </w:p>
    <w:p w:rsidR="00B54694" w:rsidRDefault="00B54694" w:rsidP="00B54694">
      <w:pPr>
        <w:pStyle w:val="a3"/>
        <w:jc w:val="right"/>
      </w:pPr>
      <w:r>
        <w:rPr>
          <w:rFonts w:ascii="Arial CYR" w:hAnsi="Arial CYR" w:cs="Arial CYR"/>
          <w:sz w:val="20"/>
          <w:szCs w:val="26"/>
        </w:rPr>
        <w:t>Данное произведение защищено Законом об  Авторском праве и смежных правах Российской Федер</w:t>
      </w:r>
      <w:r>
        <w:rPr>
          <w:rFonts w:ascii="Arial CYR" w:hAnsi="Arial CYR" w:cs="Arial CYR"/>
          <w:sz w:val="20"/>
          <w:szCs w:val="26"/>
        </w:rPr>
        <w:t>а</w:t>
      </w:r>
      <w:r>
        <w:rPr>
          <w:rFonts w:ascii="Arial CYR" w:hAnsi="Arial CYR" w:cs="Arial CYR"/>
          <w:sz w:val="20"/>
          <w:szCs w:val="26"/>
        </w:rPr>
        <w:t>ции, а также соответствующим международным законодательством. Несанкционированное использ</w:t>
      </w:r>
      <w:r>
        <w:rPr>
          <w:rFonts w:ascii="Arial CYR" w:hAnsi="Arial CYR" w:cs="Arial CYR"/>
          <w:sz w:val="20"/>
          <w:szCs w:val="26"/>
        </w:rPr>
        <w:t>о</w:t>
      </w:r>
      <w:r>
        <w:rPr>
          <w:rFonts w:ascii="Arial CYR" w:hAnsi="Arial CYR" w:cs="Arial CYR"/>
          <w:sz w:val="20"/>
          <w:szCs w:val="26"/>
        </w:rPr>
        <w:t>вание преследуется по закону!</w:t>
      </w:r>
    </w:p>
    <w:p w:rsidR="00B85412" w:rsidRDefault="00B85412">
      <w:pPr>
        <w:rPr>
          <w:rFonts w:asciiTheme="minorHAnsi" w:hAnsiTheme="minorHAnsi"/>
        </w:rPr>
      </w:pPr>
    </w:p>
    <w:p w:rsidR="00B54694" w:rsidRDefault="00B54694" w:rsidP="00B54694">
      <w:pPr>
        <w:spacing w:line="380" w:lineRule="atLeast"/>
        <w:jc w:val="right"/>
        <w:rPr>
          <w:rFonts w:ascii="Arial CYR" w:hAnsi="Arial CYR"/>
        </w:rPr>
      </w:pPr>
      <w:r>
        <w:rPr>
          <w:rFonts w:ascii="Arial CYR" w:hAnsi="Arial CYR"/>
        </w:rPr>
        <w:t>Валентина Асланова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“ДАМСКОЕ ТАНГО”</w:t>
      </w:r>
    </w:p>
    <w:p w:rsidR="00B54694" w:rsidRPr="000966F3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 w:rsidRPr="000966F3">
        <w:rPr>
          <w:rFonts w:ascii="Arial CYR" w:hAnsi="Arial CYR"/>
          <w:i/>
        </w:rPr>
        <w:t>(пьеса в одном действии)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</w:rPr>
      </w:pPr>
      <w:r>
        <w:rPr>
          <w:rFonts w:ascii="Arial CYR" w:hAnsi="Arial CYR"/>
        </w:rPr>
        <w:t xml:space="preserve">  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Эпиграф автора.</w:t>
      </w:r>
    </w:p>
    <w:p w:rsidR="00B54694" w:rsidRDefault="00B54694" w:rsidP="00B54694">
      <w:pPr>
        <w:spacing w:line="380" w:lineRule="atLeast"/>
        <w:ind w:left="284"/>
        <w:jc w:val="right"/>
        <w:rPr>
          <w:rFonts w:ascii="Arial CYR" w:hAnsi="Arial CYR"/>
          <w:i/>
        </w:rPr>
      </w:pPr>
      <w:r>
        <w:rPr>
          <w:rFonts w:ascii="Arial CYR" w:hAnsi="Arial CYR"/>
          <w:i/>
        </w:rPr>
        <w:tab/>
        <w:t xml:space="preserve">Эта история произошла во Франции, неподалеку от Парижа. Хотя она могла бы произойти в любой другой стране, где есть театр, актеры, сцена. Где есть люди, которые не могут без них жить, и неважно, сколько им лет при этом, и на каком языке они говорят. </w:t>
      </w:r>
    </w:p>
    <w:p w:rsidR="00B54694" w:rsidRPr="000966F3" w:rsidRDefault="00B54694" w:rsidP="00B54694">
      <w:pPr>
        <w:spacing w:line="380" w:lineRule="atLeast"/>
        <w:ind w:left="284"/>
        <w:rPr>
          <w:rFonts w:ascii="Arial CYR" w:hAnsi="Arial CYR"/>
          <w:u w:val="single"/>
        </w:rPr>
      </w:pPr>
      <w:r w:rsidRPr="000966F3">
        <w:rPr>
          <w:rFonts w:ascii="Arial CYR" w:hAnsi="Arial CYR"/>
          <w:u w:val="single"/>
        </w:rPr>
        <w:t>Действующие лица: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 w:rsidRPr="000966F3">
        <w:rPr>
          <w:rFonts w:ascii="Arial CYR" w:hAnsi="Arial CYR"/>
          <w:b/>
        </w:rPr>
        <w:t>Мадлен</w:t>
      </w:r>
      <w:r>
        <w:rPr>
          <w:rFonts w:ascii="Arial CYR" w:hAnsi="Arial CYR"/>
        </w:rPr>
        <w:t xml:space="preserve"> - бывшая артистка мюзик-холла.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 w:rsidRPr="000966F3">
        <w:rPr>
          <w:rFonts w:ascii="Arial CYR" w:hAnsi="Arial CYR"/>
          <w:b/>
        </w:rPr>
        <w:t>Симона</w:t>
      </w:r>
      <w:r>
        <w:rPr>
          <w:rFonts w:ascii="Arial CYR" w:hAnsi="Arial CYR"/>
        </w:rPr>
        <w:t xml:space="preserve"> - ее дальняя родственница, старая дева.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 w:rsidRPr="000966F3">
        <w:rPr>
          <w:rFonts w:ascii="Arial CYR" w:hAnsi="Arial CYR"/>
          <w:b/>
        </w:rPr>
        <w:t>Жан</w:t>
      </w:r>
      <w:r>
        <w:rPr>
          <w:rFonts w:ascii="Arial CYR" w:hAnsi="Arial CYR"/>
        </w:rPr>
        <w:t xml:space="preserve"> - квартирант, профессор Сорбонны.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</w:rPr>
        <w:tab/>
      </w:r>
      <w:r>
        <w:rPr>
          <w:rFonts w:ascii="Arial CYR" w:hAnsi="Arial CYR"/>
          <w:i/>
        </w:rPr>
        <w:t>Действие происходит в маленьком пригороде Парижа, в шестидесятые г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ды.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первое.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ab/>
        <w:t>На сцене квартира Мадлен, гостиная, в ней будет все происходить. В це</w:t>
      </w:r>
      <w:r>
        <w:rPr>
          <w:rFonts w:ascii="Arial CYR" w:hAnsi="Arial CYR"/>
          <w:i/>
        </w:rPr>
        <w:t>н</w:t>
      </w:r>
      <w:r>
        <w:rPr>
          <w:rFonts w:ascii="Arial CYR" w:hAnsi="Arial CYR"/>
          <w:i/>
        </w:rPr>
        <w:t>тре стол, два стула, справа бывший камин, кресло, маленькая табуретка для ног, справа от зрителя пол покрыт ковром. В глубине - окно, около него мален</w:t>
      </w:r>
      <w:r>
        <w:rPr>
          <w:rFonts w:ascii="Arial CYR" w:hAnsi="Arial CYR"/>
          <w:i/>
        </w:rPr>
        <w:t>ь</w:t>
      </w:r>
      <w:r>
        <w:rPr>
          <w:rFonts w:ascii="Arial CYR" w:hAnsi="Arial CYR"/>
          <w:i/>
        </w:rPr>
        <w:t>кая тумбочка с магнитофоном. Коробки, тарелка, бокалы, салфетки, в общем необходимые мелочи, рожденные фантазией режиссера и актеров. Утро. Тол</w:t>
      </w:r>
      <w:r>
        <w:rPr>
          <w:rFonts w:ascii="Arial CYR" w:hAnsi="Arial CYR"/>
          <w:i/>
        </w:rPr>
        <w:t>ь</w:t>
      </w:r>
      <w:r>
        <w:rPr>
          <w:rFonts w:ascii="Arial CYR" w:hAnsi="Arial CYR"/>
          <w:i/>
        </w:rPr>
        <w:t>ко-только появляется солнце, но достаточно сумрачно в комнате, шторы з</w:t>
      </w:r>
      <w:r>
        <w:rPr>
          <w:rFonts w:ascii="Arial CYR" w:hAnsi="Arial CYR"/>
          <w:i/>
        </w:rPr>
        <w:t>а</w:t>
      </w:r>
      <w:r>
        <w:rPr>
          <w:rFonts w:ascii="Arial CYR" w:hAnsi="Arial CYR"/>
          <w:i/>
        </w:rPr>
        <w:t>крыты. Мы видим снующий силуэт. Это Симона, она готовит завтрак. У нее из рук что-то падает. Голос за сценой: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О, Боже! Симона! Неужели нельзя потише? Я же сплю.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(про себя) Раз слышишь, значит не спишь! (роняет опять что-то)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Когда же это кончится!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Никогда! (смотрит наверх). Нет! Когда-нибудь кончится. Где этот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ключ! Проклятый. Вечно со мной играет в прятки! (шарит по карманам) А, вот он! Надо же, на месте! (уходит за газ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тами)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(появляется в пеньюаре, потягивается, уходит как бы в ванную,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слышим шум воды) Появляется Симона с газетами: “Доброе утро, м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дам”. (Мадлен ее не слышит). Когда надо, все слышит (говорит как бы себе, а потом басом) “Доброе утро, мадам. (Выглядывает Мадлен)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Мне снился такой приятный сон.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(работая) Что вы стали французской королевой.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дай Бог! Они плохо кончали, правда не все... нет... нет, я видела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себя молодой и я выходила замуж за Жер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ра.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Рекамье?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Да... Откуда ты знаешь?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просто вы уже видели этот сон... раньше.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Надо же! А я не помню. Когда же это было?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 Сон?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нет же Симона. Я о Жераре... мы прожили всего полгода и он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пропал в Алжире, до сих пор никто не знает где он.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да! Небось, встретил там красотку и...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 невозможно, Симона, замолчи! Это моя первая любовь. Что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это такое? Ты знаешь? Волнение, страх, сердце стучит так, что ,кажется его удары слы</w:t>
      </w:r>
      <w:r>
        <w:rPr>
          <w:rFonts w:ascii="Arial CYR" w:hAnsi="Arial CYR"/>
        </w:rPr>
        <w:t>ш</w:t>
      </w:r>
      <w:r>
        <w:rPr>
          <w:rFonts w:ascii="Arial CYR" w:hAnsi="Arial CYR"/>
        </w:rPr>
        <w:t xml:space="preserve">ны всем...Жерар. </w:t>
      </w:r>
      <w:r w:rsidRPr="000E4D0E">
        <w:rPr>
          <w:rFonts w:ascii="Arial CYR" w:hAnsi="Arial CYR"/>
        </w:rPr>
        <w:t xml:space="preserve">                                                                         </w:t>
      </w:r>
      <w:r>
        <w:rPr>
          <w:rFonts w:ascii="Arial CYR" w:hAnsi="Arial CYR"/>
        </w:rPr>
        <w:t xml:space="preserve"> </w:t>
      </w:r>
      <w:r w:rsidRPr="000E4D0E">
        <w:rPr>
          <w:rFonts w:ascii="Arial CYR" w:hAnsi="Arial CYR"/>
        </w:rPr>
        <w:t xml:space="preserve">                         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 тобой скучно, Симона, ты очень... жесткая.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не жесткая, я мягкая, вот троньте, троньте меня. Вы же из меня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шнурки вьете. Уеду я от Вас, Уеду (про себя) Кто бы тебя еще вытерпел. Только ангел. (В зал) Как 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ладно, Симона. Хватит. Вечно одно и то же. Что у нас на за</w:t>
      </w:r>
      <w:r>
        <w:rPr>
          <w:rFonts w:ascii="Arial CYR" w:hAnsi="Arial CYR"/>
        </w:rPr>
        <w:t>в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трак?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Вечно одно и то же. Йогурт, жареный хлеб, мед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И ничего.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Нет, нет, ты что-то хотела сказать.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Я... нет, ничего.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я подумала, что у нас сегодня будет что-то свежен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кое.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У нас всегда свеженькое, потому что я хожу черти куда за Вашим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йогу</w:t>
      </w:r>
      <w:r>
        <w:rPr>
          <w:rFonts w:ascii="Arial CYR" w:hAnsi="Arial CYR"/>
        </w:rPr>
        <w:t>р</w:t>
      </w:r>
      <w:r>
        <w:rPr>
          <w:rFonts w:ascii="Arial CYR" w:hAnsi="Arial CYR"/>
        </w:rPr>
        <w:t>том.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Да. Но именно этот йогурт полезен для здоровья. Он из молока к</w:t>
      </w:r>
      <w:r>
        <w:rPr>
          <w:rFonts w:ascii="Arial CYR" w:hAnsi="Arial CYR"/>
        </w:rPr>
        <w:t>о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ров первого от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Чего?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Понимаешь... молоко этих коров очень полезно, оно омолаживает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организм. Ну, что ты на меня так смотришь. Я в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дела рекламу.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Ха-ха! Реклама. Помните в прошлом году (изображает) “Покупайте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 xml:space="preserve">капли от аллергии, покупайте капли от аллергии” И что? Вы конечно помните? Разнесло мне физиономию так, что я неделю ходила в </w:t>
      </w:r>
      <w:r>
        <w:rPr>
          <w:rFonts w:ascii="Arial CYR" w:hAnsi="Arial CYR"/>
        </w:rPr>
        <w:lastRenderedPageBreak/>
        <w:t>Вашей шляпке с вуалеткой, чтобы не пугать прохожих. Ну Вы же знаете, я не выношу этот чертов тополиный пух.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Ах... да... помню (хохочет)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Мне было тогда не до смеха. Так что с рекламой все ясно. Для д</w:t>
      </w:r>
      <w:r>
        <w:rPr>
          <w:rFonts w:ascii="Arial CYR" w:hAnsi="Arial CYR"/>
        </w:rPr>
        <w:t>у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раков.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(продолжая смеяться) Ах да, да, Симона, ты была очень смешная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тогда.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Вам смешно! Ну ладно. Сегодня я поеду к северному в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кзалу.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(испуганно) Зачем? Ты уезжаешь?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Пока нет. Этот магазин рядом - одна трата денег.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Почему?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Вы не знаете? Не прикидывайтесь, что забыли! В этом магазине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йогурт с фруктами всегда без фруктов, рыба с головой, а сыр... так вон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ет, что целый день потом этот запах преследует тебя, и даже Ваши духи не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могают.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Мои духи... Мои любимые духи.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брала не любимые, а остатки, те, что в обувной к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робке.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А, те, что пахнут лошадью?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нет, что Вы, жасмином.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что ты, Симона, они пахнут лошадью, которая к тому же проск</w:t>
      </w:r>
      <w:r>
        <w:rPr>
          <w:rFonts w:ascii="Arial CYR" w:hAnsi="Arial CYR"/>
        </w:rPr>
        <w:t>а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кала километров дв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дцать.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Для Вас может они и пахнут лошадью, а для меня жасм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ном.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(берет тарелку с сыром, нюхая) О, у нас сыр несколько, я бы сказ</w:t>
      </w:r>
      <w:r>
        <w:rPr>
          <w:rFonts w:ascii="Arial CYR" w:hAnsi="Arial CYR"/>
        </w:rPr>
        <w:t>а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ла,.. пахнет жасмином (Хохочет)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У этого хозяина магазина только такой выбор. Вот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этому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не сердись, Симона. Он даже ничего.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не сержусь. Я бешусь!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в чем дело?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Этот хозяин магазина, нет, лавки, нет, сарая, - у него лицо, как у...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нет, это не лицо, это дамба.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Мсье Деванвиль? А ты говорила, что он очень любезен с тобой с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всегда обслуживает тебя сам.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Да, это так! Но оказывается, у него была подлая цель. Он заманил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меня за прилавок, когда в магазине никого не было, под предлогом пок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зать новый сорт сыра “Рекамболь” с неродившимися креветками со сл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 xml:space="preserve">зой и без. Действительно, ну и воняет он, этот сыр, но и хозяин тоже. Так вот, он мне сыр в руки, а он - килограмма два, а сам мне </w:t>
      </w:r>
      <w:r>
        <w:rPr>
          <w:rFonts w:ascii="Arial CYR" w:hAnsi="Arial CYR"/>
        </w:rPr>
        <w:lastRenderedPageBreak/>
        <w:t>под юбку. Ну я влепила ему сыром по лысине и с криком “Грабят!” в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скочила.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Тебя же не грабили. Наоборот ты...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Этот (показывает на сыр), я раньше купила.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Тебе надо было кричать “караул!”, а не “грабят!”.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это? Как это меня не грабили. А моя честь. Это Вам все равно,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мадам, а мне нет!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милая, это “честь” важна, как бы тебе сказать, до опред</w:t>
      </w:r>
      <w:r>
        <w:rPr>
          <w:rFonts w:ascii="Arial CYR" w:hAnsi="Arial CYR"/>
        </w:rPr>
        <w:t>е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ленного возраста, а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том это уже хомут.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 Хомут? Я Вас не понимаю. У нас в Провансе... Извините м</w:t>
      </w:r>
      <w:r>
        <w:rPr>
          <w:rFonts w:ascii="Arial CYR" w:hAnsi="Arial CYR"/>
        </w:rPr>
        <w:t>а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дам Вердюрен (грохает тарелками по столу) Обеда сегодня не будет! Я ух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жу”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куда ты? Ну прости меня, я не хотела тебя об</w:t>
      </w:r>
      <w:r>
        <w:rPr>
          <w:rFonts w:ascii="Arial CYR" w:hAnsi="Arial CYR"/>
        </w:rPr>
        <w:t>и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деть. Я просто хотела тебе объяснить кое-какие вещи. Я прожила инт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ресную жизнь, видела столько людей... я подумала, что если я буду тебе расск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зывать об этом...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начали не с того места рассказывать.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хорошо. Забудем об этом. Давай завтракать. (Как бы начиная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светскую беседу) Что там за окном?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Люди жмутся, значит холодно.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Да, весна не торопится.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и Ваш сосед, который не платит уже два месяца.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Он обещал заплатить в конце недели.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 конце недели? (грохает тарелками) Ужина тоже не б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дет!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 Боже, Симона!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  <w:b/>
        </w:rPr>
      </w:pPr>
      <w:r>
        <w:rPr>
          <w:rFonts w:ascii="Arial CYR" w:hAnsi="Arial CYR"/>
        </w:rPr>
        <w:t xml:space="preserve">                                      </w:t>
      </w:r>
      <w:r>
        <w:rPr>
          <w:rFonts w:ascii="Arial CYR" w:hAnsi="Arial CYR"/>
          <w:b/>
        </w:rPr>
        <w:t xml:space="preserve"> Явление второе.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b/>
        </w:rPr>
        <w:t xml:space="preserve"> </w:t>
      </w:r>
      <w:r>
        <w:rPr>
          <w:rFonts w:ascii="Arial CYR" w:hAnsi="Arial CYR"/>
        </w:rPr>
        <w:t>М</w:t>
      </w:r>
      <w:r>
        <w:rPr>
          <w:rFonts w:ascii="Arial CYR" w:hAnsi="Arial CYR"/>
          <w:i/>
        </w:rPr>
        <w:t>адлен сидит в кресле, книга валяется у ее ног. Она задумалась или задремала. Входит Симона. Она чувствует себя виноватой за вчерашний поступок. Все старается делать тихо, но Мадлен услышала ее.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Кто там?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Кто же еще может быть. Это я, мадам, конечно.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А-а-а...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сказали так “а-а-а”, что мне захотелось закрыть дверь с другой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стороны. (Пауза) Ну не молчите, а то у меня от тишины внутри что-то с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бирается.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Критическая масса.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Ну... фейерверк... такой...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Вот вы шутите... (хныкая) Ну не сердитесь на меня.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не сержусь. Я впадаю в таких случаях в состояние анабиоза.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Я, конечно, понимаю, мадам, вы очень образованная, но вы не мо</w:t>
      </w:r>
      <w:r>
        <w:rPr>
          <w:rFonts w:ascii="Arial CYR" w:hAnsi="Arial CYR"/>
        </w:rPr>
        <w:t>г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ли бы в нем не задерживаться, а то вам будет плохо, как тогда...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стараюсь сделать из тебя воспитанную, образованную женщину,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готовую влиться в ст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личную жизнь большого города...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это не надо. Большое спасибо, мадам!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Ладно, Симона! У меня болит голова. Оставь меня в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кое.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(ворчит) А с чего началось? Из-за какого-то месье так сердит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ся?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(взрываясь) Это не просто месье, он мой квартирант, к тому же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приличный человек, Сорбонну кончил, холостой, не 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гу...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(встревая) Что холостой хорошо, а вот... не платит.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Заплатит!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Когда?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(взрываясь) Когда деньги у него будут!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 мадам...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У меня болит голова - ты это понимаешь?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Понимаю! Сейчас принесу таблетки.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У меня от тебя болит голова! Ну ты можешь помолчать! (Уходит)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это для меня самое трудное... почти невозможное. Моя тетя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Сусанна...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 черту тетю Сусанну!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хорошо, что она не слышит (берет косынку и завязывает себе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рот. Мадлен возвращается, что-то ищет, Симона бдительно следит за ней, потом пишет ей что-то на бумаге и дает проч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тать)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Суар де Пари! Куда подевалась это газета.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(показывает руками, что отдала)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(снимая повязку) Ее попросил Френсис, сторож.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Иди и возьми ее у него.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(опять снимая повязку) Не пойду!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 еще что за новости.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(снимая на совсем повязку) Я боюсь, что я его...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Наказание мое. (Уходит)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Чего она недовольна весь день? (подходит к пакетам, которые пр</w:t>
      </w:r>
      <w:r>
        <w:rPr>
          <w:rFonts w:ascii="Arial CYR" w:hAnsi="Arial CYR"/>
        </w:rPr>
        <w:t>и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несла) Сейчас я ее развеселю. (Вынимает стеклянную банку, в ней газ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ты, разорванные не мелкие кусочки, смотрит, шевелит, шепчет что-то)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(входит Мадлен, проходит к креслу, садится, открывает газету) Н</w:t>
      </w:r>
      <w:r>
        <w:rPr>
          <w:rFonts w:ascii="Arial CYR" w:hAnsi="Arial CYR"/>
        </w:rPr>
        <w:t>а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до же, такая толсте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ная газета, а читать нечего.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(дает ей таблетку и воду) А я люблю читать про то, как люди выигрывают что-нибудь, продают или покупают огромные замки... с привидени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ми.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(перелистывая газету) Вот, кажется, что-то интере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>ное...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Продают люди все - от замка, до несчастной шпильки.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Смотри какая шпилька.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Да... да. Я видела в одном магазине, среди хлама... ну одно ст</w:t>
      </w:r>
      <w:r>
        <w:rPr>
          <w:rFonts w:ascii="Arial CYR" w:hAnsi="Arial CYR"/>
        </w:rPr>
        <w:t>а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рье... шпильки с камушками, такими блестящими, стоили 500 фра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ков.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это камушки стоят. Сапфиры, наверное, или что-то в этом роде.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Кто-то получит их в подарок и порадуется.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(подходит к ней поближе) Я очень люблю подарки - причем разные,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 xml:space="preserve">главное, чтоб подарок был. И сама, сама люблю дарить, сама даже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больше, тогда вот здесь так хорошо, хорошо... Вот. (Торжественно) Я - хочу вам сд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лать подарок.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Нет, спасибо. Я обойдусь.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ни за что не догадаетесь какой. А он такой...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Мне никакой не нужен.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Этот нужен, нужен, он такой живой, теплый, мягкий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 чем ты говоришь. Что ты притащила?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не притащила, я купила у одного пожилого месье.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пугай меня, Симона. Кто он?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вы не волнуйтесь, они маленькие...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Их что, много? Боже...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посмотрите (протягивает ей банку) Какие симпатяги.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(шепотом) Кто они?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Мышки... маленькие... две (пытается дать ей банку)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(вскакивает на стул) А-а-а! И ты это купила? Да этот месье обманул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тебя, понимаешь, надул, он их отловил где-нибудь в подвале...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Неправда! Вот я у него даже бумажку взяла, он написал, я знала, я </w:t>
      </w:r>
    </w:p>
    <w:p w:rsidR="00B54694" w:rsidRDefault="00B54694" w:rsidP="00B54694">
      <w:pPr>
        <w:spacing w:line="380" w:lineRule="atLeast"/>
        <w:ind w:left="1418"/>
        <w:jc w:val="both"/>
        <w:rPr>
          <w:rFonts w:ascii="Arial CYR" w:hAnsi="Arial CYR"/>
        </w:rPr>
      </w:pPr>
      <w:r>
        <w:rPr>
          <w:rFonts w:ascii="Arial CYR" w:hAnsi="Arial CYR"/>
        </w:rPr>
        <w:t>знала, что вы мне не поверите. МИКРОМУС МИНИТУС - самая маленькая мышка в мире. Вы представляете... в м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ре!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Ты что не понимаешь? Он обманул тебя...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 говорил, что когда они рождаются, они в длину всего полтора сант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метра...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А он тебе не говорил, что когда они вырастут, будут приносить тебе 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почки!..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хотела вас порадовать. Жили бы у нас эти мышки. (Заглядывает в ба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ку) О, Боже! Где они?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 ужасом) Нет, это невозможно!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Одна здесь, а вторая... (смотрит вокруг)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Этого еще не хватало!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У меня план. Я сейчас принесу сетку для яиц, мы сажаем туда одну, вт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рая придет как миленькая.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они что...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Месье сказал, что это папа с сыном.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Тогда точно не придет.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Заманим.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(все еще сидя на стуле, на спинке) Ну, Симона...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хотела как... вот, вот она!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ори так, у меня инфаркт будет и у мышки тоже...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 делать, надо ее поймать. Стойте! (Мадлен пытается слезть со стула) Она за вашей спиной пробежала.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(Опять на стуле) А-а-а!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чего так кричать? У нее инфаркт может быть.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Делай что-нибудь... я всю жизнь... их... боялась.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Их-то. Вы людей бойтесь, мадам, а это твари безобидные (берет коробку) Вот я сейчас. Пробежку она сделает, а я ее накрою.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Давай побыстрее.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Вот! (грохается на пол)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(Здесь надо полагаться на фантазию режиссера и исполнительницы) Ее пока не видно. Затаилась... выжидает...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Давай, давай...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(свистит, цокает)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 долго ты так будешь? Она же слышит тебя.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Тише! Вот! (бросается на пол) Есть!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Ты... ее не раздавила?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Дышит.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слава Богу! А теперь (спускается со стула), чтобы духу ее, нет, их не было.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(встает) Пошли МИКРОМУС МИНИТУС, вам в апартаментах отказали, идем искать другие.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Да уж, действительно. Или я, или они!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третье.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Мадлен раскладывает пасьянс.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Король... так-так... Пиковая десятка... нечаянность на пороге... странно... странно (звонок в дверь) Симона, звонят! Я никого не жду (эту фразу с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бе). Десятка червей... радость... это никогда не помешает. (Опять звонок) Симона ты слышишь? Звонят. Спроси кто?.. Валет пиковый... да (взд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хает) ну конечно пустое. Как король - так пустое... (Звонок опять) Да кто же это?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мона где же ты?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(запыхавшись) Ну мадам... бывают минуты неподвластные никаким пр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казаниям (проходя к двери) Открыли бы сами. (Звонок) Да иду, иду! Вот кто-то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стырный!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Валет! Пустое... ложь... а вот... и надежда... зама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чила...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Мадам, там за дверью (показывает наверх) ваш сосед, месье...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Скажи, что я занята.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тоже так думаю. Послеобеденный сон...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Какой обеденный? Еще полдень. (Вся в картах)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На всякий случай... Пусть не рассчитывает на обед.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(спохватывается) Как ты сказала? Что же ты раньше...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раньше сказала... а вы...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(быстро собирает карты, суетится) Зови... зови его скорей.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 мадам...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Иди!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за себя не ручаюсь!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Прекрати, Симона. Он... наверняка принес долг.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Ха-ха! Если это так, я даже напою его чаем... с липой! (Уходит)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(вслед) Не задерживай человека.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(из-за кулис) Человека...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Мадлен еще раз осматривает комнату, поправляет что-то. Садится в кресло, п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том на стул, потом уходит.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Появляется Симона и сосед месье Жан. Он может быть маленьким толстен</w:t>
      </w:r>
      <w:r>
        <w:rPr>
          <w:rFonts w:ascii="Arial CYR" w:hAnsi="Arial CYR"/>
          <w:i/>
        </w:rPr>
        <w:t>ь</w:t>
      </w:r>
      <w:r>
        <w:rPr>
          <w:rFonts w:ascii="Arial CYR" w:hAnsi="Arial CYR"/>
          <w:i/>
        </w:rPr>
        <w:t>ким. Типичный интеллектуал. Сразу видно добрый, не способный ник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го обидеть.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Входите, месье Фуше. Мадам... (в зал) Куда она испарилась? Ждите. (Идет в ту же сторону, что и Мадлен, сталкивается с ней в дверях. Ух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дит.)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(очень любезно) Здравствуйте, месье Жан... Давно вас не вид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Мадам Вердюрен (он с маленьким букетиком в руках) Я...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Присаживайтесь. Хотите чаю?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(на словах Мадлен появляется ее голова) С липой?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Мадлен вопросительно смотрит на Жана.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Нет-нет, я не хочу чаю... я...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 чаю не хочет! (исчезает)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Я... Я... (спохватываясь, протягивает букетик Мадлен)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Спасибо. Какие милые.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(гордо) Это незабудки! Мадам!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(она, как будто боится объяснения) Как поживает Сорбонна?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О! Она хорошо, я - плохо. Мои бобры никому не нужны.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То есть...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Вы же знаете, весь мир помешан на экологии. Спохватились, голубчики! Нам выделили из федерального бюджета деньги на разработку тем по защ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те окружающей среды. Так нас уверяли... (он начинает говорить упоенно, как бы забывая, где он) Моя жизнь - это бобры. Они чистейшие живо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ные, водятся только там, где чистейшая вода. Правда они стоят плотины из деревьев, как бы нанося вред лесу. Кстати (обращаясь конкретно к Мадлен) Вы видели плотины, которые строят бобры? Это чудо техники, это предмет зависти, это пр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сто Великая китайская стена.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(вначале слушает его с радостью, постепенно тускнеет и пытается в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вести его на другую тему) Это очень интересно? А кто конкретно этим занимается?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Чем?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Кто строит плотину? Всей семьей? Как у них распределяются обязанн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сти? Как они находят друг друга?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(в упоении, захлебываясь, наконец, нашел слушателя) О! Они даже более приветливы, чем люди, ищут долго... но если находят, то уже наве</w:t>
      </w:r>
      <w:r>
        <w:rPr>
          <w:rFonts w:ascii="Arial CYR" w:hAnsi="Arial CYR"/>
        </w:rPr>
        <w:t>р</w:t>
      </w:r>
      <w:r>
        <w:rPr>
          <w:rFonts w:ascii="Arial CYR" w:hAnsi="Arial CYR"/>
        </w:rPr>
        <w:t>няка.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 лебеди!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Да! Да! Только на земле! Ой, мадам Вердюрен... это тоже меня занимает. Всю жизнь я их наблюдаю. Я... Я... очень боялся, что вам это будет н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интересно... но где там, я чувствовал, что вы не похожи на других же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щин.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У вас большой опыт?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был женат. (Спохватившись) Один раз... и она... так ненавидела бобров, и меня в том числе... она их называла уродами, и меня в том числе. Она им устроила те</w:t>
      </w:r>
      <w:r>
        <w:rPr>
          <w:rFonts w:ascii="Arial CYR" w:hAnsi="Arial CYR"/>
        </w:rPr>
        <w:t>р</w:t>
      </w:r>
      <w:r>
        <w:rPr>
          <w:rFonts w:ascii="Arial CYR" w:hAnsi="Arial CYR"/>
        </w:rPr>
        <w:t>рор и мне в том числе...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Бедный вы мой! (как бы невольно)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(хватается как за соломинку) Да, да, я бедный! Я вам... бросается к ее рукам, чтобы поцеловать)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Но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Не говорите, не забирайте свои слова обратно... умоляю вас!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Мадам! Вам ничего не нужно? (показывая на соседа: “убрать?”)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Может, все таки чаю...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(отпрянув) Нет! Нет! Спасибо! Я не люблю чай... 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 липой. Это полезно. Бобрам бы понравилось (как бы себе)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Мне так не повезло в жизни. Почему женщины, когда за ними ухаживаешь, такие милые, такие добрые... такие,.. а как женишься - ведьма.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Но это же не все.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Все! (потом смотрит на Мадлен) Кроме вас, мадам.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спасибо.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Вот у бобров так не бывает. И однажды я встал перед выбором. Она затеяла скандал, ну моя ведьма, кричала, что ненавидит бобров и меня в том числе. Что отравила бы всех бобров и меня в том числе, и тут я сказал, впервые спокойно, знаете, так спокойно: “На меня и на бобров кричать нельзя!!!” И так посмотрел... знаете... страшно... и ушел.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 бобрам?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Да. А откуда вы знаете?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Но это логически вытекает из вашего рассказа.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И вот я здесь, у вас...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То есть...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Здесь у вас я нашел приют, ласку (здесь появляется голова Симоны с вен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ком в руке, Мадлен делает знак глазами “уйди”), внимание, доброту. Вы... (конкретно) любите бобров?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их никогда не видела, только в школе в учебнике.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Вот видите, вы их никогда не видели, но запомнили, правда, правда запо</w:t>
      </w:r>
      <w:r>
        <w:rPr>
          <w:rFonts w:ascii="Arial CYR" w:hAnsi="Arial CYR"/>
        </w:rPr>
        <w:t>м</w:t>
      </w:r>
      <w:r>
        <w:rPr>
          <w:rFonts w:ascii="Arial CYR" w:hAnsi="Arial CYR"/>
        </w:rPr>
        <w:t>нили, с таким хвостиком, как лопасть? А лица... лица... что за чудо! М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ленькие Леонардо да Винчи, маленькие Архимеды! Строят, но... КАК!? Их и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теллект потрясает. Он...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рада за вас. У вас есть любимая работа, это так важно. Мы рождаемся на этой земле, чтобы любить и работать.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Как вы сказали? Любить и работать? Да... но у меня нет ни того, ни др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гого.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Как? Но только что...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Жан:</w:t>
      </w:r>
      <w:r>
        <w:rPr>
          <w:rFonts w:ascii="Arial CYR" w:hAnsi="Arial CYR"/>
        </w:rPr>
        <w:t xml:space="preserve"> На днях мне прислали письмо, где уведомили, что ввиду каких-то причин не могут выделить мне средства на разработку моей темы и... она закрыв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ется. Я ходил даже в министерства, но там такая противная дама, пох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жая на сухую ветку: “Ваши бобры подождут!” - А они не могут ждать, они исчезают, если нет условий. Мы уже столько потеряли... не уберегли, как морскую корову... напр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мер.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это вы? Я вас не узнаю. Вы только что мне рассказывали о ваших любимцах, так вдохновенно, так поэтично, я и поняла: Вы счастливый человек. Запомните. Счастливый. Люди так устроены, они не должны т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рять надежду никогда. Так нас Бог устроил! Люди просто об этом заб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вают. Несчастья любят людей слабых, а сильных они обходят. Я не в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рю, что нельзя найти выход. Ну не только министерство это может 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шить, есть другие организации... ну например Экологический центр, ми</w:t>
      </w:r>
      <w:r>
        <w:rPr>
          <w:rFonts w:ascii="Arial CYR" w:hAnsi="Arial CYR"/>
        </w:rPr>
        <w:t>л</w:t>
      </w:r>
      <w:r>
        <w:rPr>
          <w:rFonts w:ascii="Arial CYR" w:hAnsi="Arial CYR"/>
        </w:rPr>
        <w:t>лион всяких благотворительных организаций, наконец всемирный центр... да мало ли... Дорогой Жан, боритесь вместе со своими бобрами и обязательно где-нибудь вас услышат. Ну же!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Вы... восхитительная женщина... Вас бы очень полюбили бобры.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Ха-ха! Вот разве что бобры... Симона!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мадам! Покупаем бобров?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Ой, что вы, они в неволе не живут.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Да? А человек живет!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Поставь эти цветы в вазу. (Симона уходит) Может быть, вы выпьете р</w:t>
      </w:r>
      <w:r>
        <w:rPr>
          <w:rFonts w:ascii="Arial CYR" w:hAnsi="Arial CYR"/>
        </w:rPr>
        <w:t>ю</w:t>
      </w:r>
      <w:r>
        <w:rPr>
          <w:rFonts w:ascii="Arial CYR" w:hAnsi="Arial CYR"/>
        </w:rPr>
        <w:t>мочку ликера?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Ой, что вы. Я не пью. То есть я пью, но только молоко.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Так я скажу Симоне...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Нет... Нет... Вы необыкновенная женщина. Я давно вам хотел сказать... я в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дел вас один раз на сцене. Это было необыкновенно, я вас запомнил... я мечтал... я... никогда не думал, что увижу вас так близко... Неужели это вы, такая нежная... такая сверкающая... такая близкая...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вы поэт!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Грешу иногда рифмами.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Прочтите.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Ой, что вы... это слышат только мои...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 и Мадлен вместе:</w:t>
      </w:r>
      <w:r>
        <w:rPr>
          <w:rFonts w:ascii="Arial CYR" w:hAnsi="Arial CYR"/>
        </w:rPr>
        <w:t xml:space="preserve"> ... бобры... (хохочут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Симона появляется на хохот, осуждающе смотрит на Жана, мол “чего задерживае</w:t>
      </w:r>
      <w:r>
        <w:rPr>
          <w:rFonts w:ascii="Arial CYR" w:hAnsi="Arial CYR"/>
          <w:i/>
        </w:rPr>
        <w:t>т</w:t>
      </w:r>
      <w:r>
        <w:rPr>
          <w:rFonts w:ascii="Arial CYR" w:hAnsi="Arial CYR"/>
          <w:i/>
        </w:rPr>
        <w:t xml:space="preserve">ся”.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Вы дивная... вы чуткая... я так вам благодарен...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Что вы, что вы...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Мадам Вердюрен...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же так официально, просто Мадлен.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вам должен... деньги и не могу их отдать... пока (последнее слово произн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сит тихо)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Мадлен все вдруг понимает, начинает смеяться, плачет,то ли это слезы ого</w:t>
      </w:r>
      <w:r>
        <w:rPr>
          <w:rFonts w:ascii="Arial CYR" w:hAnsi="Arial CYR"/>
          <w:i/>
        </w:rPr>
        <w:t>р</w:t>
      </w:r>
      <w:r>
        <w:rPr>
          <w:rFonts w:ascii="Arial CYR" w:hAnsi="Arial CYR"/>
          <w:i/>
        </w:rPr>
        <w:t>чения, то ли радости...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(появляется на странный смех) Что с вами, мадам?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(утирая слезы) Ничего особенного. Да здравствуют бобры!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Мадлен...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Ничего страшного, Жан. Я подожду. Не волнуйтесь. Сейчас главное - бобры. Их надо выручать! А деньги? Деньги, с ними хорошо, без них т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же может быть хорошо. Все в порядке, месье Жан. Все в порядке. До свидания!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Простите... если сможете. Спасибо (откланивается).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За что? Удачи вам и вашим бобрам. Симона, проводи месье Жана.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(Появляется с цветами, ставит на столик, угрожающе, но не очень пок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 xml:space="preserve">зывая) Я... я провожу (за кулисами </w:t>
      </w:r>
      <w:r>
        <w:rPr>
          <w:rFonts w:ascii="Arial CYR" w:hAnsi="Arial CYR"/>
          <w:b/>
        </w:rPr>
        <w:t>Голос Симоны:</w:t>
      </w:r>
      <w:r>
        <w:rPr>
          <w:rFonts w:ascii="Arial CYR" w:hAnsi="Arial CYR"/>
        </w:rPr>
        <w:t xml:space="preserve"> ”Привет бобрам”)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  <w:i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(одна, подходит к цветам, берет в руки, опускает в них лицо) Незабудки... не-за-буд-ки... Да (Берет колоду карт) Если есть такие Жаны, бобры могут  спать спокойно (бросает вверх веером ка</w:t>
      </w:r>
      <w:r>
        <w:rPr>
          <w:rFonts w:ascii="Arial CYR" w:hAnsi="Arial CYR"/>
        </w:rPr>
        <w:t>р</w:t>
      </w:r>
      <w:r>
        <w:rPr>
          <w:rFonts w:ascii="Arial CYR" w:hAnsi="Arial CYR"/>
        </w:rPr>
        <w:t>ты).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четвертое.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Обе женщины сидят  у камина, кутаясь в пледы. Симона перебирает фасоль. Мадлен читает любовный роман вслух.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...И тогда он бросился к ней, опустился на колени и прошептал: “Я люблю Вас, мадам!” Но тут прозвучал выстрел и юная герцогиня де Морель увидела кровь... и упала, как подкошенная, накрыв его своим телом. Все застыли, пораженные, и только маленькая собачка герцогини плакала у ее пр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красного лица”. Ну? Как?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Хорошо.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хорошо? Что их убили!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Кого убили?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ты что, не слушала?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Нет, я слушала, но я думала.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Вот так. Стараешься, хочется тебя... ну как сказать, просвятить, сделать их тебя образованную женщину... а ты. Ведь не твоя вина в этом, ты б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ла столького лишена в жизни.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Да, мадам. Я Вам очень благодарна, что Вы меня вытащили их этого ада. Дядя Жюль и его 33 родственника в одном доме... О! (телефонный зв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нок, Симона подходит к телефону)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Апартамент мадам Вердюрен! Вас слушают. Кто? Ждите. Это Вас прос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рио, плохо слышно.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 трубку) Назовитесь еще раз. Импресарио Бовиньи. Ждите.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Импресарио Бовиньи. Не может быть! Это он возил наш номер с Диего по всему свету. Славный человек! (подходит к телефону) Пьер! Дорогой! Я так рада тебя слышать!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Сейчас денег попросит. Они всегда Вас вспоминают, когда надо попр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сить денег.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Какими судьбами! К какому числу?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Ну, так всегда. Начинается.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(Симоне) Тише, Симона. Да я слушаю. Да... Да... "Олимпия” через м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сяц... 25000 франков...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(ахает, руками показывает) У Вас их нет, украли, закопали Вы их, прои</w:t>
      </w:r>
      <w:r>
        <w:rPr>
          <w:rFonts w:ascii="Arial CYR" w:hAnsi="Arial CYR"/>
        </w:rPr>
        <w:t>г</w:t>
      </w:r>
      <w:r>
        <w:rPr>
          <w:rFonts w:ascii="Arial CYR" w:hAnsi="Arial CYR"/>
        </w:rPr>
        <w:t>рали...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(показывая молчать) Всех собирают. И Сагарель будет? И крошка Миси? А сестры Курье?.. Приедут тоже. Вот это да... А кому пришла в голову 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кая идея. Самому президенту? Ах он...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Значит, складчина.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Диего? Мой Диего, он ведь в Рио жил со своей 125-той женой, да, да, мы виделись три года назад... О да, он выглядел прекра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>но...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что я говорила. На похороны собирают.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 что... Он согласен. Когда он приезжает? Нам ведь шаг за шагом все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до пройти.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Жив... оказывается... Надо же! Столько жен и жив!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Пьер, дорогой, это страшно... мне надо подумать. 25000 франков. Ого! Да, безусловно. За один вечер. Хорошо. Хорошо. Но мне надо подумать. Я Вам позвоню сама. Спасибо. Всего хорошего.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25000 франков. Они с ума сошли.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Меня пригласили участвовать в вечере “Звезды приходят вновь”. В “Олимпии”! Гонорар за вечер - 25000 франков!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это да! Все-таки Вам заплатят, а не Вы. Это другое дело.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Да, моя дорогая, но я еще не решила.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Соглашайтесь. Да за такие деньги я бы пешком дошла до Пар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жа.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Нет, дорогая. Надо подумать... ты этого не поймешь. Когда артист долго не выходил на сцену, а его любили... любили,.. понимаешь, о, это стра</w:t>
      </w:r>
      <w:r>
        <w:rPr>
          <w:rFonts w:ascii="Arial CYR" w:hAnsi="Arial CYR"/>
        </w:rPr>
        <w:t>ш</w:t>
      </w:r>
      <w:r>
        <w:rPr>
          <w:rFonts w:ascii="Arial CYR" w:hAnsi="Arial CYR"/>
        </w:rPr>
        <w:t>но, и... главное, не разочаровать 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Кого его?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Зрителя. Он не прощает... Я это хорошо знаю.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пятое.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</w:rPr>
      </w:pPr>
      <w:r>
        <w:rPr>
          <w:rFonts w:ascii="Arial CYR" w:hAnsi="Arial CYR"/>
          <w:i/>
        </w:rPr>
        <w:t>Опять утро. Все как бы повторяется, но в убыстренном темпе. Симона, зап</w:t>
      </w:r>
      <w:r>
        <w:rPr>
          <w:rFonts w:ascii="Arial CYR" w:hAnsi="Arial CYR"/>
          <w:i/>
        </w:rPr>
        <w:t>ы</w:t>
      </w:r>
      <w:r>
        <w:rPr>
          <w:rFonts w:ascii="Arial CYR" w:hAnsi="Arial CYR"/>
          <w:i/>
        </w:rPr>
        <w:t>хавшись, носится туда и обратно. У стула стоит Мадлен. Она подтянута и с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средоточена, делает станок. Симона наблюдает за ней, затем уходит в ва</w:t>
      </w:r>
      <w:r>
        <w:rPr>
          <w:rFonts w:ascii="Arial CYR" w:hAnsi="Arial CYR"/>
          <w:i/>
        </w:rPr>
        <w:t>н</w:t>
      </w:r>
      <w:r>
        <w:rPr>
          <w:rFonts w:ascii="Arial CYR" w:hAnsi="Arial CYR"/>
          <w:i/>
        </w:rPr>
        <w:t>ную, потом накрывает на стол, у нее что-то падает, она злится.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у нас на завтрак?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Йогурт из отелившихся...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Про это знаю.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(как бы, как хотите) жареный хлеб, мед, ветчина по...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Ветчину исключить. Я худею, мне надо быть в форме.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Куда худеть? Уже и форм никаких нет. Где у Вас силы берутся. Ну смо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рите, какая она вкусная, как пахнет... а называется...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Ешь сама, а меня не искушай... как ты говоришь она называе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ся?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Суфри. Ветчина их бычков, которые никогда не пробовали материнского молока. Кстати, в Вашем любимом магазине ку</w:t>
      </w:r>
      <w:r>
        <w:rPr>
          <w:rFonts w:ascii="Arial CYR" w:hAnsi="Arial CYR"/>
        </w:rPr>
        <w:t>п</w:t>
      </w:r>
      <w:r>
        <w:rPr>
          <w:rFonts w:ascii="Arial CYR" w:hAnsi="Arial CYR"/>
        </w:rPr>
        <w:t>лена.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пробовали материнского молока? А чем их поили? Только в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дой?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Никогда не угадаете! Пивом!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Пивом? Ты шутишь?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так и знала, что Вы мне не поверите, вот я прихватила их магаз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(берет, читает) Да, действительно правда. Чего только не бывает на св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 xml:space="preserve">те.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съешьте? 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Ни за что! У настоящих артистов воля - это уже успех, ну конечно, если талант есть. Ешь свою ветчину...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я знаю, что они хорошо пьют и хорошо при этом закусывают... Артисты ваши!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Ну... у танцоров, особый режим. Вот только Диего исключение. Работал по три представления, а ночью его уже ждала у выхода какая-нибудь красотка. Я только выйду их душа, а он залетает с прощальным поцел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ем и словом “Не сердись!” И так пятнадцать лет! Хорошо, что не пил.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 девиц любил!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Я в них как-то даже запуталась. Просила не впутывать меня.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Вас... Вас он любил?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когда люди целые дни вместе... трутся в танце всеми частями тела... ну тебе понятно... это убивает природу.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 убивает?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Ах, Симона, какая ты непонятливая. Ну, я у него вот здесь (показывает на шею) была. Я... была... короче я стала для него привычкой. Он мне ведь все рассказывал про своих девочек. И даже иногда пользовался моим советом... Но... (как бы что-то скрывая, недосказывая) Но я его всегда жалела и очень ценила, как партнера. О, Симона, в нашем актерском деле “партнер” - это все! А если он тебе еще и друг, считай - ты вытащила лотерейный б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лет.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Хочу я посмотреть на этот лотерейный билет...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Скоро ты его увидишь. (Включает музыку, берет стул и пытается сделать несколько движений, у нее не получается, она видит огромного льва - мягкую игрушку, теперь получается получше, но когда надо наклоняться, это сбивает. Симона наблюдает за ней, убирает пос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ду)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Нет, так очень трудно (садится, дышит, двигает руками, произнося танц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вальные термины. Здесь это зависит от самого танца, как он будет в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глядеть и пользоваться конкретными названиями. Сидит, вытянув ноги,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мона натыкается на нее)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Мадам! Я чуть не упала.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(вся в танце) Извините. (Встает, начинает что-то искать)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Мадам, что это вы ищите?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Цветок.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Цветок?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Да, розу. Она была в коробочке с прозрачным верхом.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Вы что, забыли?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То есть?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отдали ее девочке с четвертого этажа на Новый год. В прошлом г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ду... Она Вам еще рисунок подарила. Гномик такой горбатенький, с н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сом. Вы еще смеялись впервые после болезни.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Ах, да! Да! Мне хотелось ее порадовать, она пришла в испанском кост</w:t>
      </w:r>
      <w:r>
        <w:rPr>
          <w:rFonts w:ascii="Arial CYR" w:hAnsi="Arial CYR"/>
        </w:rPr>
        <w:t>ю</w:t>
      </w:r>
      <w:r>
        <w:rPr>
          <w:rFonts w:ascii="Arial CYR" w:hAnsi="Arial CYR"/>
        </w:rPr>
        <w:t>ме, и я приколола розу к ее волосам... что же делать? (думает)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(решительно идет в угол) Может быть Вам это подойдет? Бант от коробки конфет.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ну покажи. Откуда у тебя такая красота?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Это Вам подарил месье Буше, в день святого Валентина. Жаль он Вам не нр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вится. Такой тихий, такой обходительный, вежливый.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(прикалывает булавку) Он, как мягкая булка, я таких никогда не любила, мне нравились горячие, страстные - в общем живые. Он и руку целует, как медуза.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да. Медуза, она так обжигает руки. Я помню. Ужас!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Ты права! Молодец! Удачное наблюдение. Но я имела в виду другое свойство медуз - желе. Он весь, как желе, притом теплое... фи...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 нет. Я не согласна. Когда он к Вам приходил, он всегда дарил мне к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робку конфет...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Дурочка! Он тебя покупал!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покупал? Зачем?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Чтобы иметь ко мне постоянный пропуск!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Ах, вот оно что! Ну какой подлец! А я... ему верила. Думала он от души. А он. Подождите. Но он и без Вас приходил несколько раз и все равно д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рил конфеты. Вас дома не было. Зачем? И когда ждал Вас, я поила его чаем, а он мне рассказывал разные истории. А еще, когда я палец порезала при нем, он держал мою руку наверху, чтобы ост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новилась кровь.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Ты была на один шаг от 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 Вы такое говорите. Не пугайте меня.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Следующий раз, когда он позвонит, - гони его в шею! Медуз не терплю! (включает музыку, начинает как бы вспоминать танец)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(все не может успокоиться) Ну надо же! Ну вы видели такое! А я-то... А я-то. Недаром моя тетушка Сусанна мне говорила: “Детка моя, с мужчин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 xml:space="preserve">ми всегда будь настороже!” Вот я и держусь! 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</w:rPr>
        <w:t>(показывает, как сыром по голове)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шестое.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День, та же комната. Стол сдвинут. На полу растягивается Мадлен. С сумками входит Симона.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Мадам, где Вы?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тут!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(опускается на колени) Сделайте перерыв. Вы устали. А я Вам принесла проросшие зерна, очень помогает при больших физических нагрузках. Вот...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(сидя на полу) Дай сюда. (Читает) Так... Так... Так ведь это тонну надо съесть, чтобы эффект был, а у меня уже нет времени, осталось две н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дели. Я уже думаю - зря я согласилась.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25 тысяч франков на улице не валяются.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дело не в деньгах.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(как бы про себя) За один танец столько денег... (громко) Да я бы сразу согласились.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Ловлю тебя на слове! Помоги мне. Без партнера мне трудно репетир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вать, а ты мне поможешь.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что Вы, мадам, что Вы. Да я просто так сказала. Я не смогу. Вот петь я смогу. О-о-о (начинает петь)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(обрывает ее) Пение сейчас не требуется.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Танец... я помню в детстве танцевала на празднике... мы долго разучив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ли, шили костюмы и подарки нам дарили... на рождество... да, это было рождество.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тебе тоже сделаю подарок.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Нет. Нет, не надо. Это я так к слову. Я боюсь. Я не смогу... Вам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мочь.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не волнуйся. Ты будешь, как манекен. Я тебе покажу движения, а ты меня будешь подхватывать. Вот так! (показывает, Симона неуклюже подхватывает ее) Смотри не отпусти. Это важно! А то я грохнусь на пол и тогда будешь выхаж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вать меня     долго-долго.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(начинает всхлипывать) Я не хочу... я не могу.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(взрывается) Можешь! Встань вот так! (показывает) Возьми меня за 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лию. Пока, просто пошли под мой счет. Раз-два-три-четыре. (идут на зал). Держись крепче. Вытянись, что ты ползешь ногами! Подтяни живот! (Симона полностью подчин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ется Мадлен)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только что съела булочку с корицей. Она такая вкусная.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(считает) Раз-два-три-четыре. К черту булочка! Забудь о них!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Как? Навсегда?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Пока да! Они вредны для желудка!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 они так пахнут!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все, что хорошо пахнет, надо тянуть в рот! Раз-два-три-четыре, ног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 xml:space="preserve">ми четче... 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</w:rPr>
      </w:pPr>
      <w:r>
        <w:rPr>
          <w:rFonts w:ascii="Arial CYR" w:hAnsi="Arial CYR"/>
        </w:rPr>
        <w:t xml:space="preserve">(ходят туда-сюда, потом в изнеможении на пол падает 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</w:rPr>
      </w:pPr>
      <w:r>
        <w:rPr>
          <w:rFonts w:ascii="Arial CYR" w:hAnsi="Arial CYR"/>
        </w:rPr>
        <w:t>Симона со словами “Я не могу!”)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(швыряет предмет и уходит) Обеда не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до!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седьмое.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Утро. В контражуре мы видим снующую фигуру. Это Мадлен. Они как бы поменялась обязанностями с Симоной. Мадлен берет что-то р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няет на пол, грохот.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Голос Симоны:</w:t>
      </w:r>
      <w:r>
        <w:rPr>
          <w:rFonts w:ascii="Arial CYR" w:hAnsi="Arial CYR"/>
        </w:rPr>
        <w:t xml:space="preserve"> Боже мой! Неужели нельзя потише. Я же сплю!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Раз слышишь, значит не спишь. (Все движения Мадлен как бы подчинены теперь внутреннему ритму танго. Появляется Симона, голова у нее п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ревязана).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все болит. И тут, и тут, и там...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Сейчас ты позавтракаешь, вот, выпей тонизирующий напиток.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(пробует) О, гадость!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Ты ничего не понимаешь. Там, где ты жила, люди просто не знают об этом.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Они знают, что чистая вода и воздух - самое полезное для челов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ка.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иди в ванную, прими душ - горячий, и у тебя все про</w:t>
      </w:r>
      <w:r>
        <w:rPr>
          <w:rFonts w:ascii="Arial CYR" w:hAnsi="Arial CYR"/>
        </w:rPr>
        <w:t>й</w:t>
      </w:r>
      <w:r>
        <w:rPr>
          <w:rFonts w:ascii="Arial CYR" w:hAnsi="Arial CYR"/>
        </w:rPr>
        <w:t>дет. Это болят мышцы с непривычки.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(причитая) Ой, болят, у меня даже мысли болят.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Иди, иди (накрывает на стол, вдруг останавливается, делает движение, как бы вспоминая)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</w:rPr>
      </w:pPr>
      <w:r>
        <w:rPr>
          <w:rFonts w:ascii="Arial CYR" w:hAnsi="Arial CYR"/>
          <w:i/>
        </w:rPr>
        <w:t>(телефонный звонок)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(подходит к телефону) Пьер, дорогой. Добрый день! Да, да... Я просто не живу. У меня день идет за два. Да... Да... Слава Богу, держусь. Билеты все распроданы? Боже, как страшно. Спасибо, Пьер. Спасибо, что вер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те. Ну как-то выхожу из положения. Танцевала вот со львом. Да нет (х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хочет) игрушка у меня такая,.. а теперь мне помогает моя Симона. Да нет, моя родственница. Да... да получается и как ни странно неплохо, да... да... славная очень. Спасибо, что позвонили. До встречи! (на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следние слова выходит Симона)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Славная-то славная, но ничего не гнется, с головой полегче... (пробует) Нет, гнется. Это надо же! Оказывается, как трудно артисткой быть. Я д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мала... они все время улыбаются. Ох! Ох! Да, и этих денег не захочешь.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Все, хватит. Не расслабляться! Пей! Ешь и давай начинать!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Вы?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уже.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уже? Когда же Вы встали?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 семь утра.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 семь утра! Вы же никогда не вставали так рано.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теперь встаю.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Чудеса!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Быстрее, быстрее, чего ты тянешь (все убирает, хватает их рук Симоны) Тебе этого нельзя! Эластичность мышц нарушается.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Это Вам нельзя! Мне-то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Все, я готова.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(встает, выходит на мизансцену, лихо вскидывает руки назад как бы в и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>панском движении) За что?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Танец: еще несколько движений - в основном на подхватываниях, Симона бд</w:t>
      </w:r>
      <w:r>
        <w:rPr>
          <w:rFonts w:ascii="Arial CYR" w:hAnsi="Arial CYR"/>
          <w:i/>
        </w:rPr>
        <w:t>и</w:t>
      </w:r>
      <w:r>
        <w:rPr>
          <w:rFonts w:ascii="Arial CYR" w:hAnsi="Arial CYR"/>
          <w:i/>
        </w:rPr>
        <w:t>тельно следит, чтобы Мадлен не упала. Иногда повторяют одно и то же место. Наконец Симона в изнеможении падает на пол, на ковер.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 могу!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Встань! Встань, нельзя лежать после движений.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(лежа) Ха! Человек весь день ходит, ходит, а потом целую ночь л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жит.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не об этом. Ты сбила дыхание. В танце очень важно дыхание.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У меня нет сил. Зачем, зачем я согласилась. За что мне это...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причитай, вставай, вставай... Ну же (пытается ее поднять, но та л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жит, как мешок) Ладно, лежи. Давай расслабимся.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(приподнимая голову) Это как?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сейчас сделаю нам прекрасный коктейль.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Предупреждаю сразу. Спиртного я не пью.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 будет лекарство.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Горькое?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</w:t>
      </w:r>
      <w:r w:rsidRPr="000E4D0E">
        <w:rPr>
          <w:rFonts w:ascii="Arial" w:hAnsi="Arial"/>
        </w:rPr>
        <w:t xml:space="preserve"> </w:t>
      </w:r>
      <w:r>
        <w:rPr>
          <w:rFonts w:ascii="Arial CYR" w:hAnsi="Arial CYR"/>
        </w:rPr>
        <w:t>меру, но зато потом... (приносит шейкер, наливает туда компоненты, смешив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(потягиваясь блаженно) А у нас уже почти ничего нет в холодильнике. Все, что было, съели.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волнуйся, я завтра сбегаю... к твоему любимому.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опять?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На, пей (пьют).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(пробует) Хорошо... вкусно...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я что говорила. На вот - закуси, мятная королевская конфета.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Давайте. Ну и гадость.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Ничего ты не понимаешь. Их всегда кладут в дорогих отелях на подушку перед сном.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Так что я сейчас, засну?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Других у меня нет.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Ой! У меня есть. Несчастные, кто не любит хороших конфет.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Хорошие все любят, а я этого была лишена всегда. Талию берегла - 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бу!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(ищет) Чего? (находит коробку, разворачивает) Смотрите какие марц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панчики! (играет словами, делает движение танго и заваливается на к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вер, обе смеются) Марципушечки... Как хорошо. Дава</w:t>
      </w:r>
      <w:r>
        <w:rPr>
          <w:rFonts w:ascii="Arial CYR" w:hAnsi="Arial CYR"/>
        </w:rPr>
        <w:t>й</w:t>
      </w:r>
      <w:r>
        <w:rPr>
          <w:rFonts w:ascii="Arial CYR" w:hAnsi="Arial CYR"/>
        </w:rPr>
        <w:t>те еще?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Хватит!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капельку! Капелюшечку...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Ладно. Все равно ты вышла из строя. На! (наливает) Надо же! Понрав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лось?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Очень!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Хочешь, я расскажу тебе, как я первый раз влюбилась и как меня погубил “Шартрез”.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 что, князь?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Слушай. Я работала уже в семнадцать лет в программе шоу “Мираж” в Марселе, и там был дирижер Карл Шмит. Короче я в него влюбилась, а лет ему было, ну... наверное, пятьдесят. Ну стала я ему натыкаться на глаза. Ну, нахалка, это я! И... он меня заметил, а я еще такую чечетку о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плясывала: вот так (показывает кусочек).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здорово у вас получается!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 вот он пригласил меня в ресторан, он воспитанный, красивый человек. Я как сейчас помню, повел меня в самый дорогой ресторан, заказал пр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красный ужин, рыбу, забыла название... но я сказала, что эту утопленн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цу есть не буду, тогда мне принесли что-то другое, а на десерт подали морож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ное...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бы сейчас мороженое, а то мне очень жарка...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И принесли такой зеленый - зеленый напиток - “Шартрез”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А! Мятный что 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нет, слушай. Он очень вкусный. Мы танцевали, он был прекрасен. Я и не заметила, как погасили свет. Всё пролетело как один миг. Мы оказ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лась в машине, а когда он довез меня до отеля, я вдруг, ну нахалка, г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ворю: “ Я хочу к вам!” А он мне: “А ты не пожалеешь об этом?” “Нет!” - говорю я своим цыплячьим г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лосом.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и?..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и когда проснулась пол перед кроватью был усыпан цвет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ми.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да! Где же он их взял?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почувствовала себя ужасной грешницей.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он? А он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А он... сказал, что благодарен судьбе, что ему в его возрасте была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слана эта ночь и что он этого никогда не забудет. Странно, но я тоже помню.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дальше? Дальше что было?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Боже мой! Это было тридцать лет назад, а я помню, как сейчас.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давайте еще выпьем.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надо же... Ну ладно я сегодня добрая (наливает)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где он сейчас?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Через месяц кончились выступления, и я... больше его никогда не вид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ла. У меня все в жизни строилось вот так (показывает) - то в гору, то под гору. Все подчинялось танцу. Все. Даже личная жизнь. Знала ли я т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гда... в детстве... Мне было лет семь, когда что-то смутное, непонятное выплеснулось наружу. Я стала мечтать о карьере балерины. Родители очень расстраивались, но папочка, мой милый, необыкновенный папо</w:t>
      </w:r>
      <w:r>
        <w:rPr>
          <w:rFonts w:ascii="Arial CYR" w:hAnsi="Arial CYR"/>
        </w:rPr>
        <w:t>ч</w:t>
      </w:r>
      <w:r>
        <w:rPr>
          <w:rFonts w:ascii="Arial CYR" w:hAnsi="Arial CYR"/>
        </w:rPr>
        <w:t>ка, ни в чем не мог отказать мне.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мой оставил нас, когда мне было всего два месяца, вот такую кроху (показывает на себя).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(вспомнила смешной случай) Как-то папа играл на рояле, а я летала по комнате, выделывала разные па. У нас в гостях были друзья мамы по колледжу. Одна дама, усатая такая, спросила меня: “Кем ты хочешь стать, малышка?” И я гордо, ты слушаешь, громко ей отвечаю: “Я хочу быть шлюхой”.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Так и сказали? (хохочет)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Ну, переполох, как ты понимаешь, крики, охи-ахи, ну папа и спрашивает: “Где ты слышала это слово?” А я отвечаю: ”А булочник, когда меня в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дит, дает мне что нибудь вкусненькое, и всегда говорит:» Ты такая 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рошенькая, что наверняка будешь шлюхой» (смеются обе)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здорово! То, что задумали, то и получилось!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Потом мы переехали в Париж, и я поступила в школу к одной русской танцо</w:t>
      </w:r>
      <w:r>
        <w:rPr>
          <w:rFonts w:ascii="Arial CYR" w:hAnsi="Arial CYR"/>
        </w:rPr>
        <w:t>в</w:t>
      </w:r>
      <w:r>
        <w:rPr>
          <w:rFonts w:ascii="Arial CYR" w:hAnsi="Arial CYR"/>
        </w:rPr>
        <w:t>щице и тут...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вышли замуж.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Нет... В школе было очень строго, опаздывать не полагалось. А в этот день я опаздывала, был дождь... я очень спешила... короче, я упала и сломала ногу... и не стала той балериной, о которой мечтала... Я долго лежала и вот, однажды кто-то принес мне стихи, сборник Элюара, Пр</w:t>
      </w:r>
      <w:r>
        <w:rPr>
          <w:rFonts w:ascii="Arial CYR" w:hAnsi="Arial CYR"/>
        </w:rPr>
        <w:t>э</w:t>
      </w:r>
      <w:r>
        <w:rPr>
          <w:rFonts w:ascii="Arial CYR" w:hAnsi="Arial CYR"/>
        </w:rPr>
        <w:t>вэра, Гюго... они мне очень помогли тогда. Вот послушай: “Вечер клюет у деревни с ладони зерна те</w:t>
      </w:r>
      <w:r>
        <w:rPr>
          <w:rFonts w:ascii="Arial CYR" w:hAnsi="Arial CYR"/>
        </w:rPr>
        <w:t>п</w:t>
      </w:r>
      <w:r>
        <w:rPr>
          <w:rFonts w:ascii="Arial CYR" w:hAnsi="Arial CYR"/>
        </w:rPr>
        <w:t>лого сна...”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Как? Как? (как эхо повторяет последние слова)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 вот еще: 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В мире нет беспросветных ночей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Вы мне верить должны, если я говорю,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Если я утверждаю,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Что всегда, даже в самой кромешной печали,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Есть открытое настежь окно, озаренное светом.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В мире есть мечта начеку,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Есть желание, которое нужно исполнить,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Есть голод, который нужно насытить.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В мире есть благородное сердце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И пожатие надежной руки,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И внимательные глаза,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И жизнь, которая хочет,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 xml:space="preserve">           Чтоб ее разделили с другими... 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 полудреме) Как хорошо... а потом?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потом... а потом... было много всякой суеты в делах, семье... в лю</w:t>
      </w:r>
      <w:r>
        <w:rPr>
          <w:rFonts w:ascii="Arial CYR" w:hAnsi="Arial CYR"/>
        </w:rPr>
        <w:t>б</w:t>
      </w:r>
      <w:r>
        <w:rPr>
          <w:rFonts w:ascii="Arial CYR" w:hAnsi="Arial CYR"/>
        </w:rPr>
        <w:t>ви, пока я не встретила Леона. Он все делал для меня, ограждая от 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бот. Мы не расставались почти никогда. Он был мне и отец, и любовник, и муж, и мой импресарио... Жаль, что у меня нет ребенка... не успели 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вести, а потом поздно было... Я была счастлива долго-долго, и вдруг... все кончилось навсегда. Я пробовала пить, но это не помогало. Наоб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рот. Возвращение из этого состояния в действительность было еще х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же. И тогда мне помог Бовиньи. Да, Симона, жизнь - это сплошная бор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ба: с любимыми, обстоятельствами и, прежде всего, с самим собой,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мона... Симона? Ты что, спишь? Ладно, все равно ты вышла их строя. Может быть, я в ней разбудила зверя? Нет, в ней точно сидит, а теперь спит алкоголик. (Пытается поднять ее, у нее не получается, она приносит плед, накрывает Симона, Ложится рядом, делает какие-то движения, Симона ее обнимает... что-то бормочет).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восьмое.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Утро. Обе лежат на полу. Переворачиваются, сталкиваются головами, не п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нимают, в чем дело? Озираются, хотят понять, как они оказались на полу.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Где это 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Где 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А почему?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Потому, что ты вчера напилась.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Я! А что я... сделала?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Мирно вела себя вполне.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Да-а-а... Мы что-то пили, потом... это Вы мне что-то дали... еще трясли... вот так (показывает, как она сбивала коктейль)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Главное - тебе понравилось.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Да. Кажется, да.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и пьяница же ты! Никогда бы не подумала!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(переходит в атаку) Я! А кто это сделал со мной? Кто мне налил эту дрянь?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 - не дрянь!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Все равно! Ну и что дальше было?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Ничего страшного. Ты мирная, ручная, только тяжелая... (показывая на ковер, извиняясь как бы, что оставила ее на полу) А некоторые, когда выпьют... ух буйные. Помню, я из-за этого и разошлась с 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не.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Какой еще такой Рене!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Славный мальчик, я была старше его на 10 лет, а он ревновал меня даже к моему отражению. Да-да, он так и говорил.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Дурак Ваш Рене.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Но... но... что ты в этом понимаешь? Когда мы полюбили друг друга, у н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го уже была подруга жизни, тоже старше его. Он признался ей, что мы любим друг друга, и она... отступила. Нет, я бы так не могла. Я всегда предпочитала борьбу. Даже предчувствие борьбы делало ее ох какой заманчивой. Завоевывать всегда было мне приятней, чем обладать. М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ня неминуемо несло к нему, а я сопротивлялась. Каждое свидание было как заклание. А кому хочется быть овцой?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 каком смысле?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 каком бы то ни было.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И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 один прекрасный день я попала в его плен.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я гнала от себя всяких Рене, Мишелей и... Никто не дотронулся до моих губ (гордо), только рук. Я всех отшивала сразу. Но-но (показывает, как дала сыром по голове)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ты не права, просто тебе не встретился такой человек, которого бы ты захотела ласкать, кормить,.. любить. Запах, которого ты узнавала бы из тысячи с закрытыми глазами, потому что это его запах... И ты мечтала бы продлить мгновения близости, когда </w:t>
      </w:r>
      <w:r>
        <w:rPr>
          <w:rFonts w:ascii="Arial CYR" w:hAnsi="Arial CYR"/>
        </w:rPr>
        <w:lastRenderedPageBreak/>
        <w:t>кажется, будто т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сячи иголок впиваются в твое тело, а ты испытываешь тончайшее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слаждение. Дорогая (проводит по ее волосам рукой). Все это прид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мано Богом. Правда надо угадать своего человека, бывает - он рядом, здесь, а ты не чувствуешь. Или вдруг, как искра, вспыхнет между двумя такое...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 Вы такое говорите?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Это жизнь, Симона, жизнь, - я ничего не придумываю, я, к счастью, про это знаю. Но свою жар-птицу надо уметь удержать в руках, иначе на нее много охотников... Но некоторым она иногда оставляет свое перо.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Перо?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Волшебное перо, как бы говоря. Это было, было с тобой и никто, слышишь, 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кто, не сможет этого у тебя отнять.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Все, что Вы говорите, так странно... мне хочется слушать Вас и слушать... А тетушка Сусанна говорила...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Оставь тетушку Сусанну в покое... Каждый должен прожить свою жизнь и никто-никто не имеет права на нее посягать. Обещаю. Я проведу тебя по тайным дорожкам жизни, кто знает, может быть у тебя еще все впереди, дорогая Симона. А се</w:t>
      </w:r>
      <w:r>
        <w:rPr>
          <w:rFonts w:ascii="Arial CYR" w:hAnsi="Arial CYR"/>
        </w:rPr>
        <w:t>й</w:t>
      </w:r>
      <w:r>
        <w:rPr>
          <w:rFonts w:ascii="Arial CYR" w:hAnsi="Arial CYR"/>
        </w:rPr>
        <w:t>час - за дело!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Они встают. Бегут в ванную. Одна делает кофе, другая убирает с пола плед, подушки, на ходу что-то пьют, включают музыку, смеются.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что, ты готова!?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Ох-ох! Слушать Вас гораздо интереснее.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Чем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Ладно, так и быть. Трясите меня. Я ручная.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>(включает музыку) Мне надо отработать вот это движение (выключает) Давай пока без музыки. Раз-два-три-четыре (повторяет по ходу дела)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(вместе с ней) Раз-два-три-четыре. А вот Вы говорили про какие-то зап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хи. У этих, у них, ну, месье, знаете какие запахи бывают. Вот я помню, у дяди Жюля ноги...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отвлекайся! О своих ногах думай!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(опять вместе) Раз-два-три-четыре. И про иголки какие-то Вы говорили. Тут одна воткнется, когда шьешь, а тут тысячи...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(считает) Раз-два-три-четыре. Дурашка. Не понимаешь, люди наоборот стремятся к этому, чтобы почувствовать это еще и еще.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как это сделать?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(смеясь) Не отвлекайся. Раз-два-три-четыре. Когда-нибудь узнаешь... может быть...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</w:rPr>
      </w:pP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девятое.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Утро. Мадлен носится из угла в угол. Готовит завтрак. Все движения подчин</w:t>
      </w:r>
      <w:r>
        <w:rPr>
          <w:rFonts w:ascii="Arial CYR" w:hAnsi="Arial CYR"/>
          <w:i/>
        </w:rPr>
        <w:t>е</w:t>
      </w:r>
      <w:r>
        <w:rPr>
          <w:rFonts w:ascii="Arial CYR" w:hAnsi="Arial CYR"/>
          <w:i/>
        </w:rPr>
        <w:t>ны как бы ритму танго.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Пора! Пора вставать!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Еще немного. У меня был такой чудесный сон.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Давай вставай. У меня осталось мало времени. Еще нужно платье доко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чить. Я вчера накупила всякого стекляруса.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(выходит перевязанная, у нее радикулит. На талии ремень, который стягивает разделочную доску) Ой, еще несколько дней, и я не вст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ну.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Наоборот! Ты уже ничего не будешь чувствовать, а будешь летать, л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тать.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Пока я шага ступить не могу.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(вся энергия) Давай помогу (обхватывает ее за талию)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что Вы, мне же больно!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Закон сцены знаешь какой? Если у артиста что-то болит, на сцене все проходит - бесследно!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(уходит в ванную; слышен шум воды. Голос за сценой) Вы меня докона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те своими танцами. Ну почему? Почему вы не певица? (напевает)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(кричит) О, только не надо петь. На твое пение очень реагирует собака с третьего этажа.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(входит) Наверное, это ей что то напоминает.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да! Она так лает, будто у нее отняли очень дорогое - сахарную косто</w:t>
      </w:r>
      <w:r>
        <w:rPr>
          <w:rFonts w:ascii="Arial CYR" w:hAnsi="Arial CYR"/>
        </w:rPr>
        <w:t>ч</w:t>
      </w:r>
      <w:r>
        <w:rPr>
          <w:rFonts w:ascii="Arial CYR" w:hAnsi="Arial CYR"/>
        </w:rPr>
        <w:t>ку, например.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вас не поняла мадам,.. Я должна обидеться?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Ни в коем случае. Давай пей быстрее свой напиток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опять эта моча.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Дурочка! Ты ничего не понимаешь! Столько лет прожила, а не поним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ешь. Вот посмотри на меня. Всю жизнь, работая на сцене, я утром вып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вала этот напиток. Мне рецепт дала одна цыганка, - мы с ней работали вместе несколько лет. Рецепт ут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рян.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То есть как это утерян? А как же вы его делаете?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Ну, приблизительно, я помню...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приблизительно? Я целых две недели пью эту гадость, и вы даже не знаете что это?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Не волнуйся! Здесь одни травы, травы, пыльца айлантовой бабо</w:t>
      </w:r>
      <w:r>
        <w:rPr>
          <w:rFonts w:ascii="Arial CYR" w:hAnsi="Arial CYR"/>
        </w:rPr>
        <w:t>ч</w:t>
      </w:r>
      <w:r>
        <w:rPr>
          <w:rFonts w:ascii="Arial CYR" w:hAnsi="Arial CYR"/>
        </w:rPr>
        <w:t>ки...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Кого? Кого?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 народе ее называют павлиноглазка... ну немного коньяку... мята...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Вот, вот, я чувствую эту мяту, везде ее пихают. Жвачки конфеты, дезод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ранты... Коньяк... Бедная тетя Сусанна, недаром не отпускала меня 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куда.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при чем тут тетя Сусанна, она мне сама рассказывала, как лет пят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десят назад все в округе у них были помешаны на какой то настойке из священных скоробеев, платили огромные деньги выпивали ли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рами.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(недоверчиво) Мне она этого не рассказывала. Из кого? И как это дел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сейчас я не помню, кажется их сушили, потом настаивали на спирте. Говорят помогало сохранить прекрасный цвет лица, рум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нец.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Да! Чего только не придумают. Да, а кто такие скоробеи?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жуки такие. У египтян в большом почете были.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Бедные скоробеи.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Ну, ну, все разговоры кончаются! Включай музыку, начали!..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</w:rPr>
      </w:pPr>
      <w:r>
        <w:rPr>
          <w:rFonts w:ascii="Arial CYR" w:hAnsi="Arial CYR"/>
          <w:i/>
        </w:rPr>
        <w:t>(телефонный звонок)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 только начинаем работать, вечно не вовремя звонок (подходит к т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лефону). Да, я слушаю. А, Пьер! Да милый, здравствуй... Все в порядке... я почти готова (Симона в это время ложится на ковер, Мадлен показ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вает ей, чтобы она встала) Вставай, вставай. Это я не вам, извините... О!.. Чем меньше времени остается, тем больше сил у меня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является.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у меня наоборот.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 такое не пугайте... Отменяется концерт?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Денег, наверное, нет. Фьють денежки...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(машет Симоне, чтоб молчала) А что с ним? Что?.. Вы шутите?.. Свинка? В таком возрасте? Его заразила внучка... всю семью? Все больны сви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кой.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болела. Я знаю, шею раздувает вот так (показывает)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Может это трюк, и он просто не хочет участвовать?.. А-а-а вы ему заказ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ли обратный билет... и гостиницу... Да... Кого же... Кого я могу найти? Н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деля! Осталась неделя... Кто?.. Груше?.. да что вы. Вы видели его сейчас? Он стал как п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рашют.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иногда эта свинская болезнь превращает голову в парашют.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Я понимаю... Да, да понимаю, ну что делать,.. значит не судьба (на глазах у нее слезы) Очень жаль. Как говорится, человек полагает, а бог расп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лагает... Нет, нет. Я не плачу... я... Все равно спасибо вам за все... Ну, вы всегда были ко мне так внимательны и добры... я не знаю... Я вам сама позвоню... До свидания. (Рухнула на стул. Ощущение катастрофы) Все рухнуло! Диего не приедет. У него вся семья заболела свинкой. К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кое свинство!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Да, эта подлая болезнь. Он может заразить пол Парижа этой свинской </w:t>
      </w:r>
      <w:r>
        <w:rPr>
          <w:rFonts w:ascii="Arial CYR" w:hAnsi="Arial CYR"/>
        </w:rPr>
        <w:tab/>
        <w:t xml:space="preserve">болезнью.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(плача) Столько сил, надежд. Мне показалось, что годы стали крутиться назад. О! Симона, ты не знаешь природу актера. Они напоминают скак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вых лошадей перед скачкой, когда у них выступления. Ну почему жизнь мне все время ставит по</w:t>
      </w:r>
      <w:r>
        <w:rPr>
          <w:rFonts w:ascii="Arial CYR" w:hAnsi="Arial CYR"/>
        </w:rPr>
        <w:t>д</w:t>
      </w:r>
      <w:r>
        <w:rPr>
          <w:rFonts w:ascii="Arial CYR" w:hAnsi="Arial CYR"/>
        </w:rPr>
        <w:t>ножки!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(поднимает руку) А тетя Сусанна говорила...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Опять!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(прорываясь) “Деточка, если жизнь ставит тебе подножку, надо высоко прыгать”. А вы это... во как умеете!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Замолчи! (она отходит к окну, думает, как бы ища выход, берет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гарету)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помолчи, ты хоть сейчас! (Симона на цыпочках пытается уйти) Сим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на!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Да. (Застывает)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Принеси мою книгу с телефонами, ту что у кровати...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Симона руками показывает “Сейчас, сейчас”.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Может быть, может быть...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Симона входит, подает книгу, все еще ходит на цыпочках. Мадлен подходит к тел</w:t>
      </w:r>
      <w:r>
        <w:rPr>
          <w:rFonts w:ascii="Arial CYR" w:hAnsi="Arial CYR"/>
          <w:i/>
        </w:rPr>
        <w:t>е</w:t>
      </w:r>
      <w:r>
        <w:rPr>
          <w:rFonts w:ascii="Arial CYR" w:hAnsi="Arial CYR"/>
          <w:i/>
        </w:rPr>
        <w:t xml:space="preserve">фону, набирает номер.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Здравствуйте! Это мадам Вердюрен, можно месье Брака... Что? Что?.. а его нет... его нет в Париже... Да нет, ничего срочного, когда приедет, п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редай те ему привет... Да Вердюрен... Так, Брака нет в Париже... (наб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рает другой номер, мы слышим, что никто не берет трубку) Здесь никто не отвечает (перелистывает книгу, набирает другой номер). Алло... 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коль, это ты? Здравствуй. Это Мадлен. Ты, конечно в курсе насчет “Олимпии”. У вас все готовы... молодцы! Ты давно видела Буше? У меня к нему предложение. Как он выглядит? Ну ладно тебе острить... нет, 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 xml:space="preserve">муж я не собираюсь. Что... что... ходит с </w:t>
      </w:r>
      <w:r>
        <w:rPr>
          <w:rFonts w:ascii="Arial CYR" w:hAnsi="Arial CYR"/>
        </w:rPr>
        <w:lastRenderedPageBreak/>
        <w:t xml:space="preserve">тростью?.. а... а что у него?.. диабет... да, да... спасибо. Я потом тебе объясню... я говорю не из дома. До </w:t>
      </w:r>
      <w:r>
        <w:rPr>
          <w:rFonts w:ascii="Arial CYR" w:hAnsi="Arial CYR"/>
        </w:rPr>
        <w:tab/>
        <w:t>свидания! Так. Все каже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ся....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Симона все это время наблюдает за ней.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Ничего, ну полистайте еще свою книжицу... ну давайте...</w:t>
      </w:r>
    </w:p>
    <w:p w:rsidR="00B54694" w:rsidRPr="000E4D0E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  <w:lang w:val="en-US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Разве что позвонить в Лондон Морису... но... на это мало надежды... </w:t>
      </w:r>
      <w:r w:rsidRPr="000E4D0E">
        <w:rPr>
          <w:rFonts w:ascii="Arial CYR" w:hAnsi="Arial CYR"/>
          <w:lang w:val="en-US"/>
        </w:rPr>
        <w:t>(</w:t>
      </w:r>
      <w:r>
        <w:rPr>
          <w:rFonts w:ascii="Arial CYR" w:hAnsi="Arial CYR"/>
        </w:rPr>
        <w:t>листает</w:t>
      </w:r>
      <w:r w:rsidRPr="000E4D0E">
        <w:rPr>
          <w:rFonts w:ascii="Arial CYR" w:hAnsi="Arial CYR"/>
          <w:lang w:val="en-US"/>
        </w:rPr>
        <w:t xml:space="preserve"> </w:t>
      </w:r>
      <w:r>
        <w:rPr>
          <w:rFonts w:ascii="Arial CYR" w:hAnsi="Arial CYR"/>
        </w:rPr>
        <w:t>книгу</w:t>
      </w:r>
      <w:r w:rsidRPr="000E4D0E">
        <w:rPr>
          <w:rFonts w:ascii="Arial CYR" w:hAnsi="Arial CYR"/>
          <w:lang w:val="en-US"/>
        </w:rPr>
        <w:t xml:space="preserve">, </w:t>
      </w:r>
      <w:r>
        <w:rPr>
          <w:rFonts w:ascii="Arial CYR" w:hAnsi="Arial CYR"/>
        </w:rPr>
        <w:t>набирает</w:t>
      </w:r>
      <w:r w:rsidRPr="000E4D0E">
        <w:rPr>
          <w:rFonts w:ascii="Arial CYR" w:hAnsi="Arial CYR"/>
          <w:lang w:val="en-US"/>
        </w:rPr>
        <w:t xml:space="preserve"> </w:t>
      </w:r>
      <w:r>
        <w:rPr>
          <w:rFonts w:ascii="Arial CYR" w:hAnsi="Arial CYR"/>
        </w:rPr>
        <w:t>номер</w:t>
      </w:r>
      <w:r w:rsidRPr="000E4D0E">
        <w:rPr>
          <w:rFonts w:ascii="Arial CYR" w:hAnsi="Arial CYR"/>
          <w:lang w:val="en-US"/>
        </w:rPr>
        <w:t>) Hello! I want to speak to mister Moris Ba</w:t>
      </w:r>
      <w:r w:rsidRPr="000E4D0E">
        <w:rPr>
          <w:rFonts w:ascii="Arial CYR" w:hAnsi="Arial CYR"/>
          <w:lang w:val="en-US"/>
        </w:rPr>
        <w:t>r</w:t>
      </w:r>
      <w:r w:rsidRPr="000E4D0E">
        <w:rPr>
          <w:rFonts w:ascii="Arial CYR" w:hAnsi="Arial CYR"/>
          <w:lang w:val="en-US"/>
        </w:rPr>
        <w:t xml:space="preserve">rat... Yes, I am waiting... What did you say? No answer? No, thank you, I will call again... </w:t>
      </w:r>
      <w:r>
        <w:rPr>
          <w:rFonts w:ascii="Arial CYR" w:hAnsi="Arial CYR"/>
        </w:rPr>
        <w:t>Теперь</w:t>
      </w:r>
      <w:r w:rsidRPr="000E4D0E">
        <w:rPr>
          <w:rFonts w:ascii="Arial CYR" w:hAnsi="Arial CYR"/>
          <w:lang w:val="en-US"/>
        </w:rPr>
        <w:t xml:space="preserve"> </w:t>
      </w:r>
      <w:r>
        <w:rPr>
          <w:rFonts w:ascii="Arial CYR" w:hAnsi="Arial CYR"/>
        </w:rPr>
        <w:t>уже</w:t>
      </w:r>
      <w:r w:rsidRPr="000E4D0E">
        <w:rPr>
          <w:rFonts w:ascii="Arial CYR" w:hAnsi="Arial CYR"/>
          <w:lang w:val="en-US"/>
        </w:rPr>
        <w:t xml:space="preserve"> </w:t>
      </w:r>
      <w:r>
        <w:rPr>
          <w:rFonts w:ascii="Arial CYR" w:hAnsi="Arial CYR"/>
        </w:rPr>
        <w:t>конец</w:t>
      </w:r>
      <w:r w:rsidRPr="000E4D0E">
        <w:rPr>
          <w:rFonts w:ascii="Arial CYR" w:hAnsi="Arial CYR"/>
          <w:lang w:val="en-US"/>
        </w:rPr>
        <w:t>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Где их носит этих артистов, никого нет дома...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(ходит по комнате) Когда я сломала ногу и долго лежала в гипсе и знала, что уже никогда, никогда не встану больше на пуанты, я думала, что это конец... и зн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ешь, кто вернул меня к жизни?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Наш пес Луи. Он был самый обыкновенный, не поймешь, какой породы. Мы его уравняли в правах и назвали Луи, и заодно подарили ему всю Францию... и вот этот Луи, видя, чувствуя, как я мучаюсь от боли, стал таскать мне свои игрушки, все до одной, а потом... (горько смеется) пр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нес самое драгоценное... свою кость. Это было высшим проявлением его любви. Он положил ее мне на подушку... как бы говоря: ”Ну на, возьми... только не плачь!”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тоже... тоже вас люблю, но у меня нет такой драгоценной косточки, единственно, что я могу сделать - это вас развеселить. Вы же вчера так </w:t>
      </w:r>
      <w:r>
        <w:rPr>
          <w:rFonts w:ascii="Arial CYR" w:hAnsi="Arial CYR"/>
        </w:rPr>
        <w:tab/>
        <w:t>смеялись, когда я (подходит к магнитофону, включает музыку) д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лала вот так (показывает стараясь ее рассмешить, утрируя движения). Ну не плачьте, дорогая. Ну успокойтесь. Вот, выпейте воды. Может найдем выход. Ну, например, Вы можете станц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вать одна.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ты что! Все помнят наш номер. Наше танго. Это непросто танец. Это целая жизнь, в нем столько юмора, добра. Этот номер так любили. Б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леты проданы все. Понимаешь! Ну почему, почему я такая невезучая. Какая-то подлая болезнь смешала все мои планы.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успокойтесь, дорогая... ну же... вот вытрем слезки... (наливает коньяк себе и ей) давайте расслабимся. Сейчас Вам будет 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 xml:space="preserve">рошо. 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 xml:space="preserve">Мадлен машинально повторяет, берет стакан, выпивает. 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конфетка шоколадная. Самый лучший шоколад, швейцарский - это Вам не Ваша королевская мята. Ну... ну же. (Гладит ее по голове, они как бы поменялись ролями) Мадленочка! Мадле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чик!..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надо! Не надо меня жалеть, не надо мне коньяка...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А тогда ведь хорошо... сами говорили... что хорошо... Ну улыбн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тесь.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Стой! (у нее созрел план) Симона... говори честно, ты действительно меня л</w:t>
      </w:r>
      <w:r>
        <w:rPr>
          <w:rFonts w:ascii="Arial CYR" w:hAnsi="Arial CYR"/>
        </w:rPr>
        <w:t>ю</w:t>
      </w:r>
      <w:r>
        <w:rPr>
          <w:rFonts w:ascii="Arial CYR" w:hAnsi="Arial CYR"/>
        </w:rPr>
        <w:t>бишь?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Симоне:</w:t>
      </w:r>
      <w:r>
        <w:rPr>
          <w:rFonts w:ascii="Arial CYR" w:hAnsi="Arial CYR"/>
        </w:rPr>
        <w:t xml:space="preserve"> Вы знаете! Я Вам так благодарна, что Вы увезли меня от дяди Ж</w:t>
      </w:r>
      <w:r>
        <w:rPr>
          <w:rFonts w:ascii="Arial CYR" w:hAnsi="Arial CYR"/>
        </w:rPr>
        <w:t>ю</w:t>
      </w:r>
      <w:r>
        <w:rPr>
          <w:rFonts w:ascii="Arial CYR" w:hAnsi="Arial CYR"/>
        </w:rPr>
        <w:t>ля и...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спрашиваю тебя.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Кто бы с Вами это проделывал изо дня в день (показывает) О-о-о (поет)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Петь не надо. Ты можешь мне доказать, что любишь меня?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(чувствуя подвох) Ну... могу... наверное, могу... А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Ты станцуешь со мной на этом концерте в “Олимпии”!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Я! Да Вы что! Я от страха умру на сцене. Я... Я стесняюсь.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ты сможешь, я видела, как ты быстро схватываешь движения, у тебя смешно получается, но это то, что нужно. Ты же зн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ешь весь танец!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Нет, нет! Что угодно, но только не это!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дорогая, поверь, мне это очень важно, дело не в деньгах. Черт с ними!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 что! 25 тысяч франков! Такое на улице не валяется!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Послушай меня внимательно. Этот вечер - единственная возможность мне вернуться в то время - время любви, цветов и счастья. Для актера, Симона, дорогая, это очень важно. Многие, многие талантливые люди, имея шанс, не хватают его и их забывают. Пойми, моя Симона, я, может быть, последний раз увижу темный зал, почувствую аромат духов, вол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юсь в эту необыкновенную суету за кулисами, это удивительное чу</w:t>
      </w:r>
      <w:r>
        <w:rPr>
          <w:rFonts w:ascii="Arial CYR" w:hAnsi="Arial CYR"/>
        </w:rPr>
        <w:t>в</w:t>
      </w:r>
      <w:r>
        <w:rPr>
          <w:rFonts w:ascii="Arial CYR" w:hAnsi="Arial CYR"/>
        </w:rPr>
        <w:t>ство. Все такие родные, и кажется, что бьется огромное сердце, в одном ри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>ме. Это сердце любви. Ты слушаешь меня? Артисты! О, артисты - удив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тельные люди, со своими слабостями, пороками, привычками. Но!.. Они обо всем забывают и им все прощают, когда они выходят на сцену. А</w:t>
      </w:r>
      <w:r>
        <w:rPr>
          <w:rFonts w:ascii="Arial CYR" w:hAnsi="Arial CYR"/>
        </w:rPr>
        <w:t>к</w:t>
      </w:r>
      <w:r>
        <w:rPr>
          <w:rFonts w:ascii="Arial CYR" w:hAnsi="Arial CYR"/>
        </w:rPr>
        <w:t>теры умирают раньше своей естественной смерти. Они умирают тогда, когда их забывают.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Сейчас я буду реветь!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надо! Прости, это у меня вырвалось так, прости.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Я, кажется Вас поняла... я... я попробую.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Спасибо тебе, мой прованский цветок целомудрия. 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Бросаются друг другу в объятия.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десятое.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lastRenderedPageBreak/>
        <w:t>Раздается резкий звонок, короткий, короткий, длинный, короткий, короткий. Появляется Симона, идет к двери. Она расстроена, вытирает гл</w:t>
      </w:r>
      <w:r>
        <w:rPr>
          <w:rFonts w:ascii="Arial CYR" w:hAnsi="Arial CYR"/>
          <w:i/>
        </w:rPr>
        <w:t>а</w:t>
      </w:r>
      <w:r>
        <w:rPr>
          <w:rFonts w:ascii="Arial CYR" w:hAnsi="Arial CYR"/>
          <w:i/>
        </w:rPr>
        <w:t>за.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кого принесло на мою голову. Даже поплакать не дадут! Ну что трезв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нить, я все равно не побегу! Ну нахал.. или нахалка. (Уходит. За сценой.) Ну что за пожар! Оглохнуть можно. А! Это вы!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(Стремительно напирая на Симону, появляется Жан, с огромной книгой)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Извините, извините Симона: Мне нужна Мадлен.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 нет До свиданья!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(ошарашено) Как нет?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нет, нет её. Уехала!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Уехала? Куда?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 Париж уехала. У неё важное дело!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(облегчёно) А-а-а в Париж! Я думал далеко.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Кому как. Ну все! До свиданья!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(шарит по карманам) Симона, это вам!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сладкого не ем (берёт ) Врываетесь в дом среди бела дня. С ор</w:t>
      </w:r>
      <w:r>
        <w:rPr>
          <w:rFonts w:ascii="Arial CYR" w:hAnsi="Arial CYR"/>
        </w:rPr>
        <w:t>е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хами.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Да. А вы предлагаете ночью?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вы попробуйте! (показывает что его ждёт)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Симона, умоляю вас, скажите, когда она вернётся? Это важно для меня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и для неё... тоже.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Интересно! Может быть, у вас деньги появились?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Какая проза Симона! Деньги! Фу! Видите эту книгу?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вижу. (читает) «Бобры: От рассвета до заката» Ну, и что?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(возбужденно) А теперь посмотрите на меня. Вы ничего не заметили?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 вглядывается в глаза, почти нюхает его) Нет ничего не заметила.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Нет! Чувствую! Мышами пахнет!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Какими мышами! Да простит меня Господь! Посмотрите, как я одет.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и не заметила. Я всегда человеку в глаза смотрю.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Честная натура, сразу видно! (быстро ходит по комнате) Где же мадам?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Она так нужна мне сегодня, сейчас.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(с интересом) И правда, а чего это вы так выпендрились. Какой-то похоро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ный костюм напялили. Так вы хотите сообщить мадам...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(взорвался, потом взял себя в руки) Симона! Ну как такое могло прийти </w:t>
      </w:r>
    </w:p>
    <w:p w:rsidR="00B54694" w:rsidRDefault="00B54694" w:rsidP="00B54694">
      <w:pPr>
        <w:spacing w:line="380" w:lineRule="atLeast"/>
        <w:ind w:left="1134"/>
        <w:rPr>
          <w:rFonts w:ascii="Arial CYR" w:hAnsi="Arial CYR"/>
        </w:rPr>
      </w:pPr>
      <w:r>
        <w:rPr>
          <w:rFonts w:ascii="Arial CYR" w:hAnsi="Arial CYR"/>
        </w:rPr>
        <w:t>вам в голову. На мне смокинг, понимаете смокинг. Это парадный костюм для торжественных приёмов. Сообр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жаете?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Ну, похороны тоже могут быть торжественными.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Ну как вам объяснить (оглядывается, видит коробку из под сигар) А это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lastRenderedPageBreak/>
        <w:t>откуда?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 там прячет сигареты, а я их ворую и выбрасываю.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Старинные сигары. (открывает коробку, она пуста, нюхает) Мне кажется, я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чу</w:t>
      </w:r>
      <w:r>
        <w:rPr>
          <w:rFonts w:ascii="Arial CYR" w:hAnsi="Arial CYR"/>
        </w:rPr>
        <w:t>в</w:t>
      </w:r>
      <w:r>
        <w:rPr>
          <w:rFonts w:ascii="Arial CYR" w:hAnsi="Arial CYR"/>
        </w:rPr>
        <w:t>ствую их запах.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Чей?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Ну сигар ,конечно.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бросьте ерунду говорить, коробке сто лет.</w:t>
      </w:r>
    </w:p>
    <w:p w:rsidR="00B54694" w:rsidRPr="000E4D0E" w:rsidRDefault="00B54694" w:rsidP="00B54694">
      <w:pPr>
        <w:spacing w:line="380" w:lineRule="atLeast"/>
        <w:rPr>
          <w:rFonts w:ascii="Arial" w:hAnsi="Arial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О! Настоящая сигара оставляет след не только в коробке, но и в памяти,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в сердце.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да! Вонь, наверное такая, что лошадь задохнется.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Вы все перепутали Симона. Речь идёт о никотине , капля которого убивает лошадь. Кстати, был человек с такой фамилией , вот и прослави</w:t>
      </w:r>
      <w:r>
        <w:rPr>
          <w:rFonts w:ascii="Arial CYR" w:hAnsi="Arial CYR"/>
        </w:rPr>
        <w:t>л</w:t>
      </w:r>
      <w:r>
        <w:rPr>
          <w:rFonts w:ascii="Arial CYR" w:hAnsi="Arial CYR"/>
        </w:rPr>
        <w:t>ся.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Нашёл чем! Дрянью какой то.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Как же вы ошибаетесь Симона! Сигары! В последнее время социологи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 xml:space="preserve">заметили, что джентльмены обоих полушарий, переходят от сигарет к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гарам.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Кто такие?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Кто? Джентльмены?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нет, кто подсчитал два полушария?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Это статистика.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(деловито) Кто такая?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 учёные... Сигара, как женщина. Её надо обласкать, погладить, насладится её запахом, свернуть ей головку.. довести.. довести её до момента, когда.. к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гда огонь зажжет её нутро.. и она вспыхнет, и огонёк будет медленно съ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дать её коричневые кружева, одно за другим. Кровь начинает бродить по всему телу большими волнами. Это вечное стремление к индивидуальн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сти и самовыражению. Сигару не курят ,ею попыхивают, наслаждаясь её туманным огнём. Ни один запах в мире не может сравниться с небесным запахом 10 летней сигары.. И ты в нирване...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Где?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Это состояние блаженства.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(приходит в себя, начинает нападать) Вы зачем мне это всё рассказываете? У меня дел полно. А вы тут развели... ( смотрит на кармашек смокинга, там виден кончик сигары) Это, что за палка у вас торчит? (выхватывает из ка</w:t>
      </w:r>
      <w:r>
        <w:rPr>
          <w:rFonts w:ascii="Arial CYR" w:hAnsi="Arial CYR"/>
        </w:rPr>
        <w:t>р</w:t>
      </w:r>
      <w:r>
        <w:rPr>
          <w:rFonts w:ascii="Arial CYR" w:hAnsi="Arial CYR"/>
        </w:rPr>
        <w:t>мана).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(изумлён) Сигара? Как она тут оказалась?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 прикидывайтесь! Сами знаете.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Жан:</w:t>
      </w:r>
      <w:r>
        <w:rPr>
          <w:rFonts w:ascii="Arial CYR" w:hAnsi="Arial CYR"/>
        </w:rPr>
        <w:t xml:space="preserve"> (оправдываясь, берёт у неё) Это... это наверное от какого ни будь приёма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о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 xml:space="preserve">талось. Я давно не надевал этот костюм.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А-а -а! Попались!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(открыто) Хотите попробовать?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Я? Да вы что?.. Я честная девушка! Ни за что!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Пока мы ждём мадам, я вам такое расскажу.. я вас просвещу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 ,нет. Если бы вы рассказывали о булке, цветах или о каком ни </w:t>
      </w:r>
    </w:p>
    <w:p w:rsidR="00B54694" w:rsidRDefault="00B54694" w:rsidP="00B54694">
      <w:pPr>
        <w:spacing w:line="380" w:lineRule="atLeast"/>
        <w:ind w:left="706" w:firstLine="428"/>
        <w:rPr>
          <w:rFonts w:ascii="Arial CYR" w:hAnsi="Arial CYR"/>
        </w:rPr>
      </w:pPr>
      <w:r>
        <w:rPr>
          <w:rFonts w:ascii="Arial CYR" w:hAnsi="Arial CYR"/>
        </w:rPr>
        <w:t>будь настое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конец.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Симона, дорогая!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(подозрительно) Как вы сказали?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(смело) Дорогая! Если хотите знать на мне костюм, как раз для курения.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См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кинг. Его придумал Дизраели.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(деловито) Кто такой?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Ну жил в Англии такой чудак Отрезал у своего шелкового халата низ и вот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жалуйста. Воротник тоже пригодился. Пепел съезжает с него, как дети с ледяной горки.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(изумленно) Да вы что? Мужик такое придумал?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Симона, вы нас недооцениваете. (гордо) Мы многое придумали и для вас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 xml:space="preserve">тоже.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Для меня?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Ну, вы женщина? Значит и для вас.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Нет, вы только подумайте! Чтобы пепел съезжал по воротнику! Надо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же!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Они англичане хитрые. Черчилль ,их знаменитый, вот был хитрый и... тоже любил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гары 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Англичане.. Я им всегда не доверяла.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Это у вас генетическое.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Оба были лорды и премьер министры.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всегда говорю, вся дрянь оттуда. ( показывает на потолок)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Жан.</w:t>
      </w:r>
      <w:r>
        <w:rPr>
          <w:rFonts w:ascii="Arial CYR" w:hAnsi="Arial CYR"/>
        </w:rPr>
        <w:t xml:space="preserve"> Они уже в истории и не нуждаются в нашем одобрении.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не надо! Костюмчик придумал, и на тебе, в истории! На кого же вы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хожи? Вспомнила, на кого вы похожи! На пингвина. Вы настоящий пингвин! Мы с мадам в зоопарке видели давно - давно.(начинает хохотать) Там был такой, как вы. Вот так ходил, переваливаясь. Ходит и переваливается. (п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казывает)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Я? Я переваливаюсь?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Вот так! (хохочет) А вы говорите, какой то там Дизи..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Жан:</w:t>
      </w:r>
      <w:r>
        <w:rPr>
          <w:rFonts w:ascii="Arial CYR" w:hAnsi="Arial CYR"/>
        </w:rPr>
        <w:t xml:space="preserve"> Дизраэли.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это природа придумала! Понимаете? А не англичане. Ну нахал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ваш этот Диз... как вы сказали?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Дизраэли.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Нахал, этот ваш - Дизраэли!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согласен. Природа изначальна во всём. Подглядеть, понять, наша задача. Я просто, вам рассказывал о сигаре, и если бы вы хоть, раз попр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бовали её...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Я! Да вы с ума сошли! Я всю свою жизнь...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(перебивает) Я в этом не сомневаюсь. Но иногда... жизнь вносит свои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корре</w:t>
      </w:r>
      <w:r>
        <w:rPr>
          <w:rFonts w:ascii="Arial CYR" w:hAnsi="Arial CYR"/>
        </w:rPr>
        <w:t>к</w:t>
      </w:r>
      <w:r>
        <w:rPr>
          <w:rFonts w:ascii="Arial CYR" w:hAnsi="Arial CYR"/>
        </w:rPr>
        <w:t>тивы..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 каком смысле?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Ну.. в глобальном.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Это как?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Надо всё любить...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Всё? Всё, любить нельзя. Вранье! Я например не люблю жаренный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лук!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Но пытаться...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И пытаться нечего. Нельзя!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Но...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Полюби одного человека, но так полюби, чтобы твоя любовь чудеса твор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ла, чтобы другому от этого хорошо, хорошо было... Это моя тетя Сюзанна так говор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ла.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Примудрейшая -это ваша тетя Сюзанна.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О! Ещё какая. Рост - во! (показывает до шеи) Голос - во! (говорит басом) Характер - во! (складывает руки, как силач), а в зубах всегда сигарета «Л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 xml:space="preserve">ки страйк» (вдруг) Где ваша завалявшаяся сигара?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Да. .вот... не ахти , какая , но представление получить можно.(достаёт)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Давайте её сюда, пока я не передумала! Я её с горя попробую.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Почему с горя?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Мадам... с утра встала не с той ноги. Ну и поехало! Я готова!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(оглядываясь) Нужна гильотина.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Для сигары. Но подойдут и ножницы. А вот и они. (стрижёт) Всё. Готово!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(выпячивает губы трубочкой) Давайте.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Спички..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(достаёт из передника коробку) Вот огонь.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</w:rPr>
      </w:pPr>
      <w:r>
        <w:rPr>
          <w:rFonts w:ascii="Arial CYR" w:hAnsi="Arial CYR"/>
          <w:i/>
        </w:rPr>
        <w:t>(Жан вставляет ей в рот сигару, зажигает огонь.</w:t>
      </w:r>
      <w:r>
        <w:rPr>
          <w:rFonts w:ascii="Arial CYR" w:hAnsi="Arial CYR"/>
        </w:rPr>
        <w:t>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Жан:</w:t>
      </w:r>
      <w:r>
        <w:rPr>
          <w:rFonts w:ascii="Arial CYR" w:hAnsi="Arial CYR"/>
        </w:rPr>
        <w:t xml:space="preserve"> Дышите, дышите.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(Симона втягивает воздух, кашляет)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 xml:space="preserve">Спокойнее. Вы же не пылесос!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 xml:space="preserve">(резко вынимает сигару, кашляет) А мы же её не ласкали, не нюхали,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не...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(запихивает ей назад сигару) Нет, нет. Симона процесс идёт правильно.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Дышите, д</w:t>
      </w:r>
      <w:r>
        <w:rPr>
          <w:rFonts w:ascii="Arial CYR" w:hAnsi="Arial CYR"/>
        </w:rPr>
        <w:t>ы</w:t>
      </w:r>
      <w:r>
        <w:rPr>
          <w:rFonts w:ascii="Arial CYR" w:hAnsi="Arial CYR"/>
        </w:rPr>
        <w:t>шите. Потом не дышите. Дышите, дышите, не дышите.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(с вытаращенными глазами) Вот это да! Я..я.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Спокойно. Расслабьтесь. В них уникальная технология, дорогостоящие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табаки, весь процесс идёт в ручную.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(вынимает сигару) Стоит наверное уйму денег.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Что правда, то правда. Бедняк это себе позволить не может. Некоторые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экзе</w:t>
      </w:r>
      <w:r>
        <w:rPr>
          <w:rFonts w:ascii="Arial CYR" w:hAnsi="Arial CYR"/>
        </w:rPr>
        <w:t>м</w:t>
      </w:r>
      <w:r>
        <w:rPr>
          <w:rFonts w:ascii="Arial CYR" w:hAnsi="Arial CYR"/>
        </w:rPr>
        <w:t>пляры в мире стоят до 10 000 долларов.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Сколько? Переведите мне на наши.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Приблизительно 50 000 франков.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Такая куча денег, за такую дрянь.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Ах, Симона! Сигары символ состояния и стиля. Давайте, давайте не останавл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вайтесь.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попыхиваю? Я.. я.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А-а-а! Распробовали?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Голова... моя голова.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Хорошо! Это так надо!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Ноги... мои... ноги.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Замечательно! Ну же... ну!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 xml:space="preserve">(Жан смотрит на неё. Симона закатывает глаза и падает на руки Жану. 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В этот момент вх</w:t>
      </w:r>
      <w:r>
        <w:rPr>
          <w:rFonts w:ascii="Arial CYR" w:hAnsi="Arial CYR"/>
          <w:i/>
        </w:rPr>
        <w:t>о</w:t>
      </w:r>
      <w:r>
        <w:rPr>
          <w:rFonts w:ascii="Arial CYR" w:hAnsi="Arial CYR"/>
          <w:i/>
        </w:rPr>
        <w:t>дит Мадлен)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Жан? Вы? Что случилось?</w:t>
      </w:r>
    </w:p>
    <w:p w:rsidR="00B54694" w:rsidRDefault="00B54694" w:rsidP="00B54694">
      <w:pPr>
        <w:spacing w:line="380" w:lineRule="atLeast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(Жан не может бросить Симону, но хочет броситься к Мадлен.)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Жан: </w:t>
      </w:r>
      <w:r>
        <w:rPr>
          <w:rFonts w:ascii="Arial CYR" w:hAnsi="Arial CYR"/>
        </w:rPr>
        <w:t>Я ... я сейчас вам всё объясню.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>(бросает сумку) Симона, дорогая. Что с ней?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Накурилась...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Как? Как накурилась?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Мадлен, я хочу вам сказать...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 вами мы потом разберёмся. Чего она накурилась?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Сигару выкурила.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 вы с ума сошли! Она не выносит запах табака. (хлопает её по щ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кам)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бы так не сказал.</w:t>
      </w:r>
    </w:p>
    <w:p w:rsidR="00B54694" w:rsidRDefault="00B54694" w:rsidP="00B54694">
      <w:pPr>
        <w:spacing w:line="380" w:lineRule="atLeast"/>
        <w:ind w:left="1134" w:hanging="1134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В Париже волнения, бог знает, что происходит. На улицах толпы молодых людей, полиция. Я с трудом добралась Думала придётся проситься кому то на но</w:t>
      </w:r>
      <w:r>
        <w:rPr>
          <w:rFonts w:ascii="Arial CYR" w:hAnsi="Arial CYR"/>
        </w:rPr>
        <w:t>ч</w:t>
      </w:r>
      <w:r>
        <w:rPr>
          <w:rFonts w:ascii="Arial CYR" w:hAnsi="Arial CYR"/>
        </w:rPr>
        <w:t>лег. Дайте воды! Вон там в графине.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Мы вас тут ждали, волновались.(подает стакан)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вижу! Она в невменяемом состоянии, как последняя наркоманка, а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вы в смокинге по этому поводу?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Все началось с него. Я 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Симона, Симона давай просыпайся. Это я.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пришёл к вам, чтобы пригласить вас на замечательное событие в моей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жизни (показывает книгу).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Ваша? Поздравляю! Она не приходит в себя ! Вы её отравили!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(скромно) Разве её отравишь.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Где я?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Здесь.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Вы? (смотрит на Жана ) А это кто?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Это я. Вы меня узнаёте? (машет руками)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 xml:space="preserve">Симона: </w:t>
      </w:r>
      <w:r>
        <w:rPr>
          <w:rFonts w:ascii="Arial CYR" w:hAnsi="Arial CYR"/>
        </w:rPr>
        <w:t>(начинает рыдать) Это не я мадам, не я... это всё он!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Ах, как не стыдно... сами наслаждались... а я виноват.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Он! Он злодей! Шоколадом меня заманил...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 ерунда всё это! Мадлен я жду вашего приговора. Поедете вы со мной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на приём? Это очень важно для меня.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(орёт) Не бросайте меня мадам. Я умираю...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 не заводись! Я не могу успокоиться. То, что я видела сейчас в </w:t>
      </w:r>
    </w:p>
    <w:p w:rsidR="00B54694" w:rsidRDefault="00B54694" w:rsidP="00B54694">
      <w:pPr>
        <w:spacing w:line="380" w:lineRule="atLeast"/>
        <w:ind w:left="1134"/>
        <w:rPr>
          <w:rFonts w:ascii="Arial CYR" w:hAnsi="Arial CYR"/>
        </w:rPr>
      </w:pPr>
      <w:r>
        <w:rPr>
          <w:rFonts w:ascii="Arial CYR" w:hAnsi="Arial CYR"/>
        </w:rPr>
        <w:t>Париже страшно. Неуправляемая молодая масса людей. В ней есть что з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вораживающее и... страшное. Толпа -  это всегда страшно. Я думаю, Жан, ваш в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чер отменят.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Не может быть! Я сейчас всё узнаю. Я быстро. Умоляю вас не говорите </w:t>
      </w:r>
    </w:p>
    <w:p w:rsidR="00B54694" w:rsidRDefault="00B54694" w:rsidP="00B54694">
      <w:pPr>
        <w:spacing w:line="380" w:lineRule="atLeast"/>
        <w:ind w:firstLine="1134"/>
        <w:rPr>
          <w:rFonts w:ascii="Arial CYR" w:hAnsi="Arial CYR"/>
        </w:rPr>
      </w:pPr>
      <w:r>
        <w:rPr>
          <w:rFonts w:ascii="Arial CYR" w:hAnsi="Arial CYR"/>
        </w:rPr>
        <w:t>нет!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Больше ноги вашей не будет в этом доме. Смокинг ты несчастный! </w:t>
      </w:r>
    </w:p>
    <w:p w:rsidR="00B54694" w:rsidRDefault="00B54694" w:rsidP="00B54694">
      <w:pPr>
        <w:spacing w:line="380" w:lineRule="atLeast"/>
        <w:ind w:left="1134"/>
        <w:rPr>
          <w:rFonts w:ascii="Arial CYR" w:hAnsi="Arial CYR"/>
        </w:rPr>
      </w:pPr>
      <w:r>
        <w:rPr>
          <w:rFonts w:ascii="Arial CYR" w:hAnsi="Arial CYR"/>
        </w:rPr>
        <w:t xml:space="preserve">Пингвин!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Почему? </w:t>
      </w:r>
    </w:p>
    <w:p w:rsidR="00B54694" w:rsidRDefault="00B54694" w:rsidP="00B54694">
      <w:pPr>
        <w:spacing w:line="380" w:lineRule="atLeast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 знает.</w:t>
      </w:r>
    </w:p>
    <w:p w:rsidR="00B54694" w:rsidRPr="000E4D0E" w:rsidRDefault="00B54694" w:rsidP="00B54694">
      <w:pPr>
        <w:spacing w:line="380" w:lineRule="atLeast"/>
        <w:rPr>
          <w:rFonts w:ascii="Arial" w:hAnsi="Arial"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>Вижу - с тобой всё в порядке. Жить будешь!</w:t>
      </w:r>
    </w:p>
    <w:p w:rsidR="00B54694" w:rsidRPr="000E4D0E" w:rsidRDefault="00B54694" w:rsidP="00B54694">
      <w:pPr>
        <w:spacing w:line="380" w:lineRule="atLeast"/>
        <w:ind w:left="284"/>
        <w:jc w:val="center"/>
        <w:rPr>
          <w:rFonts w:ascii="Arial" w:hAnsi="Arial"/>
          <w:i/>
        </w:rPr>
      </w:pP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Одиннадцатое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Звучит музыка.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</w:rPr>
        <w:t>( Мадлен  и Симона    делают   несколько па)</w:t>
      </w:r>
    </w:p>
    <w:p w:rsidR="00B54694" w:rsidRDefault="00B54694" w:rsidP="00B54694">
      <w:pPr>
        <w:spacing w:line="380" w:lineRule="atLeast"/>
        <w:ind w:left="28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Все... перерыв! Давай подумаем о костюме.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Да я же должна быть - он. А куда мы денем это (показывает на свою ф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гуру) и потом Ваш этот... хозяин Пьер... импресарио.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Пьеру я все объяснила. Он сто лет работает с актерами, всегда все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нимает. Он даже сказал, что это может быть интересно. Так, так... я по</w:t>
      </w:r>
      <w:r>
        <w:rPr>
          <w:rFonts w:ascii="Arial CYR" w:hAnsi="Arial CYR"/>
        </w:rPr>
        <w:t>м</w:t>
      </w:r>
      <w:r>
        <w:rPr>
          <w:rFonts w:ascii="Arial CYR" w:hAnsi="Arial CYR"/>
        </w:rPr>
        <w:t>ню, у меня сохранился большой фрак, который я надевала на целых три костюма. У нас был номер такой: я постепенно раздевалась. Сейчас найдем (роется в коробках) Помоги! Нет, не это!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(помогая ей, изумляется) Ой, какая симпатюшечка. (хватает шляпу, нап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ливает ее на себя)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отвлекайся. А то мы до завтра не разберемся! Не здесь! (встает, д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мает и с криком: “А! Вспомнила!” - вытаскивает чемодан. Симона возится в этой роскоши, меряет что-то, ей все интересно, достает что- то пох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жее  на клизму)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это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Дай сюда! Это</w:t>
      </w:r>
      <w:r w:rsidRPr="000E4D0E">
        <w:rPr>
          <w:rFonts w:ascii="Arial" w:hAnsi="Arial"/>
        </w:rPr>
        <w:t xml:space="preserve"> </w:t>
      </w:r>
      <w:r>
        <w:rPr>
          <w:rFonts w:ascii="Arial CYR" w:hAnsi="Arial CYR"/>
        </w:rPr>
        <w:t>реквизит. Этим мы когда-то опрыскивали сцену водой, чтоб пыли не было, это подарок, видишь, на ней нарисован поросенок (как бы вспоминая). Опять эта свинья! (швыряет ее, открывает чемодан, достает брюки, фрак, рубашку) Где-то бабочка была, ну ничего, ее просто сделать. Вот видишь. На! Возьми и пр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мерь.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(разглядывая) А хвосты зачем? Они для чего?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Чтоб удобно было танцевать. Надевай! Да, еще башмаки... У тебя какой размер?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Пять с половиной.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Отлично! Давай вон ту коробку. Так... так... нет... нет...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(видит восточные туфли с задранными носами) А это тоже туфли? Какие блестящие!..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Дай сюда. У нас номер был восточный. Я была 25-ой наложницей. Пол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 xml:space="preserve">голая танцевала. Болела через раз. Ну иди... иди одевайся. Вот, </w:t>
      </w:r>
      <w:r>
        <w:rPr>
          <w:rFonts w:ascii="Arial CYR" w:hAnsi="Arial CYR"/>
        </w:rPr>
        <w:tab/>
        <w:t>примерь эти.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(берет вещи) Иду, иду. Надо же. (Делает движение из танца, и выходит в ванную, Мадлен в это время снимает с вешалки платье, прикидывает на себя)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Ты знаешь, я, пожалуй, тоже оденусь. Посмотрим, как мы будем выгл</w:t>
      </w:r>
      <w:r>
        <w:rPr>
          <w:rFonts w:ascii="Arial CYR" w:hAnsi="Arial CYR"/>
        </w:rPr>
        <w:t>я</w:t>
      </w:r>
      <w:r>
        <w:rPr>
          <w:rFonts w:ascii="Arial CYR" w:hAnsi="Arial CYR"/>
        </w:rPr>
        <w:t>деть вместе. (Уходит за Симоной, слышен хохот)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Явление двенадцатое.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День, тишина, полумрак.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Симона, ты встала?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Который час?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До вечера уже недалеко. Иди ты первая в ванную, а я потом.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(выходит из ванной, в халате, под ним костюм для финальной сцены) Я уже давно там. (Видно, что они волнуются и стараются скрыть волнение, говорят легко о ерунде) Лампочка перег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рела!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(уходит переодеваться, она тоже в халате) Надо заменить, вызови стар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ка Огюстена.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 да! Он, если приходит, так увлекается разглядыванием ваших фот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графий, что забывает, зачем пришел.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О, Симона, ты про него ничего не знаешь. Он когда-то работал в цирке, жонглером. Рука у него была точная, я видела его выступление нескол</w:t>
      </w:r>
      <w:r>
        <w:rPr>
          <w:rFonts w:ascii="Arial CYR" w:hAnsi="Arial CYR"/>
        </w:rPr>
        <w:t>ь</w:t>
      </w:r>
      <w:r>
        <w:rPr>
          <w:rFonts w:ascii="Arial CYR" w:hAnsi="Arial CYR"/>
        </w:rPr>
        <w:t>ко раз в клубе “Безумная цапля”. Отличный номер был.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“Безумная цапля”. Ну и название.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(входит) Там при входе цапля стояла вот такая, в нее надо было монету бр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сить и тогда она приветствовала тебя так (показывает)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 волнуйтесь, Мадлен (она впервые ее называет так) Все будет хорошо.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Сегодня такой день! Я молилась и просила, чтобы Бог нам 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мог.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Он поможет. Он обязательно поможет. Я тоже молилась (смотрит на Мадлен вним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тельно) Вы что, не спали?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милая, когда у меня выступление, я встаю очень рано. Делаю разми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ку...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я... как же я без разминки... (резко наклоняется вниз)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Спокойно, не надо так резко .Мы всё ещё успеем .Выпей витаминный н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питок.(Берет инициативу в свои руки, приказывает) Есть будем только вечером!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Нет, я так не могу. Мне надо поесть.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Мне лучше знать, что тебе надо. Вот возьми эту таблетку... запей водой.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(ворчит) Ну и жизнь у этих артистов, а я-то думала...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у нас нет времени, нам надо повторить еще одно место. (Пож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лание к постановщику танца. Здесь они репетируют в халатах, как бы у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>ловно проходя танец, какие-то движения, не выдавая последний ф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нальный танец)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Раз-два-три-четыре. Подтянись, отступать некуда.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я и не отступаю. Раз-два-три-четыре.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Мадлен:</w:t>
      </w:r>
      <w:r>
        <w:rPr>
          <w:rFonts w:ascii="Arial CYR" w:hAnsi="Arial CYR"/>
        </w:rPr>
        <w:t xml:space="preserve"> Я не говорила тебе. Мы после концерта, на следующий день едем вместе в Прованс, навестить всех наших.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(рада до безумия, подпрыгивая, танцует) Вот здорово! Увижу тетю С</w:t>
      </w:r>
      <w:r>
        <w:rPr>
          <w:rFonts w:ascii="Arial CYR" w:hAnsi="Arial CYR"/>
        </w:rPr>
        <w:t>у</w:t>
      </w:r>
      <w:r>
        <w:rPr>
          <w:rFonts w:ascii="Arial CYR" w:hAnsi="Arial CYR"/>
        </w:rPr>
        <w:t>санну, малышек-двойняшек. Я их называла Тили-Мили. И увижу наконец своего Фр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дерика. Я Вам о нем не рассказывала.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Ах ты! Я-то думала...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Это кот! Вот такой! Нет, вот такой!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Обе хохочут.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же тебе показывала. Вот так! Раз-два-три-четыре.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(повторяет) Если б видела меня тетя Сусанна! Раз-два-три-четыре.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Прошу тебя, забудь о тете Сусанне, обо всем, думай только о та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це.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что я могу сделать, если это сидит во мне. Ну падайте! (подхватывает ее)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(останавливает танец) Ты хорошая, Симона. Очень хорошая... (Симона машет на нее руками, смущаясь) Знаешь, что больше всего меня пор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жает в жизни?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Что?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Звездное небо и люди.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Ой, я так любила смотреть там, в Провансе, на небо ночью, когда звезды п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дают.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 театре, к сожалению, так же бывает.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почему люди так редко смотрят на звезды? Только дети.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Нам надо собираться. Скоро приедет машина! Я в тебя верю, С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 xml:space="preserve">мона! 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Берут сумки, чемодан.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А я... а я... (смущаясь выбегает)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</w:rPr>
      </w:pPr>
      <w:r>
        <w:rPr>
          <w:rFonts w:ascii="Arial CYR" w:hAnsi="Arial CYR"/>
          <w:i/>
        </w:rPr>
        <w:t>Звонок в дверь.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Симона! (Вдруг что-то вспоминает, подходит к чемодану, открывает его)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Звонок повторяется.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  <w:i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>Симона, ну где ты?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Звонок повторяется.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это невозможно! Симона! (Направляется к двери, тут же появляется Сим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на, утирая слезы)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 иду я, иду уже! Ну народ! Ну чего, спрашивается, ходить в такое вр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 xml:space="preserve">мя!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 xml:space="preserve">Спроси кто.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Без вас знаю. (Уходит)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Голос Симоны за сценой:</w:t>
      </w:r>
      <w:r>
        <w:rPr>
          <w:rFonts w:ascii="Arial CYR" w:hAnsi="Arial CYR"/>
        </w:rPr>
        <w:t xml:space="preserve"> А-а-а! Это вы! Нельзя! Нельзя! Нельзя! (Симона влет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ет возмущенная) Мадам! Там этот!.. Ну!.. Боберский профессор! Ну нельзя же! Пусть ух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дит по-хорошему... к бобрам!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 xml:space="preserve">Мадлен: </w:t>
      </w:r>
      <w:r>
        <w:rPr>
          <w:rFonts w:ascii="Arial CYR" w:hAnsi="Arial CYR"/>
        </w:rPr>
        <w:t xml:space="preserve">(Устраняя ее) Подожди. Входите, месье Жан.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Ну, мадам! Я за себя не ручаюсь. У меня все мысли разбегутся! Если что - виноваты вы! (Уходит)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Входит Жан с роскошным букетом.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Это вам.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По какому случаю такая роскошь?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Мы получили грант, теперь мы обеспеченная семья.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вас поздравляю, кто «мы»?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и мои бобры.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(Смеется) Ах бобры... очаровашки!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(Показывается из-за кулис) Чтоб они утонули!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Вам повезло!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Мадам, осталось тридцать пять минут двадцать секунд.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Что это означает?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Не обращайте внимания... У меня сломались часы... а напротив - башня с ч</w:t>
      </w:r>
      <w:r>
        <w:rPr>
          <w:rFonts w:ascii="Arial CYR" w:hAnsi="Arial CYR"/>
        </w:rPr>
        <w:t>а</w:t>
      </w:r>
      <w:r>
        <w:rPr>
          <w:rFonts w:ascii="Arial CYR" w:hAnsi="Arial CYR"/>
        </w:rPr>
        <w:t>сами, и Симона сообщает мне время.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Вот здорово! Хотя странно.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У вас все в порядке я вижу, вы весь излучаете радость и благоп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лучие.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(Спохватившись) Ой, что вы! У меня горе! Жильбер заболел воспалением легких.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Кто?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(Взахлеб) Ну мой главный бобрик, самый умный, самый талантливый, не</w:t>
      </w:r>
      <w:r>
        <w:rPr>
          <w:rFonts w:ascii="Arial CYR" w:hAnsi="Arial CYR"/>
        </w:rPr>
        <w:t>ж</w:t>
      </w:r>
      <w:r>
        <w:rPr>
          <w:rFonts w:ascii="Arial CYR" w:hAnsi="Arial CYR"/>
        </w:rPr>
        <w:t>ный, добрый, его все обожают, у него такие усы... Ой, что это я?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(Входит, говорит сурово) Осталось тридцать минут ноль-ноль секунд. (Уходит)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прекрати.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Она меня не любит. Бобры любят, а она нет. Я чувствую - будущая ведьма! Я их за километр чую.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(Влетает) Что? Что вы сказали? Я?.. Повтори-те!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(Бросается к Симоне) Прекрати! Я тебя умоляю! Прекрати!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Да! А вас когда-нибудь обзывали ведьмой?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(Быстро) Нет!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То-то же! Я - комок нервов! (Хватает что-то со стола) Я не посмотрю, что вы профессор, у нас в Провансе разговор короткий: обидел - отв</w:t>
      </w:r>
      <w:r>
        <w:rPr>
          <w:rFonts w:ascii="Arial CYR" w:hAnsi="Arial CYR"/>
        </w:rPr>
        <w:t>е</w:t>
      </w:r>
      <w:r>
        <w:rPr>
          <w:rFonts w:ascii="Arial CYR" w:hAnsi="Arial CYR"/>
        </w:rPr>
        <w:t>чай.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Да что вы... Что вы... Я сказал, что у вас задатки этой... ну... Неплохие зада</w:t>
      </w:r>
      <w:r>
        <w:rPr>
          <w:rFonts w:ascii="Arial CYR" w:hAnsi="Arial CYR"/>
        </w:rPr>
        <w:t>т</w:t>
      </w:r>
      <w:r>
        <w:rPr>
          <w:rFonts w:ascii="Arial CYR" w:hAnsi="Arial CYR"/>
        </w:rPr>
        <w:t xml:space="preserve">ки в области...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Месье Жан, прошу вас, не обращайте внимания.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Как это, как это не обращать внимания.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(Между ними) Симона, будь благоразумна, вспомни, чему я тебя учила. Возьми себя в руки.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все забываю, когда такое (показывает на профессора) передо мной.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Простите пожалуйста, употребление слова «такое» не совсем уместно в этом контексте.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покажу вам контескт.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(Взрываясь) Да боже мой! Прекрати, прекрати сейчас же, или я никуда не поеду!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(Испуганно, опускает руки) Ой, что вы, что вы! Я - рыба! (Закрывает рот ладонями)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(Тоже испуганно) Простите меня, я просто зашел, чтобы вернуть долг. (До</w:t>
      </w:r>
      <w:r>
        <w:rPr>
          <w:rFonts w:ascii="Arial CYR" w:hAnsi="Arial CYR"/>
        </w:rPr>
        <w:t>с</w:t>
      </w:r>
      <w:r>
        <w:rPr>
          <w:rFonts w:ascii="Arial CYR" w:hAnsi="Arial CYR"/>
        </w:rPr>
        <w:t>тает деньги)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(Взрываясь) С это надо было начинать! А то бобры - бобры!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Простите и нас, месье Жан, дело в том, что я очень волнуюсь, сегодня такой важный день.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(Гордо) Мы будем выступать в «Олимпии»! Вот!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(Ошарашен) Вы?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Да!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(Гордо) Я, между прочим, тоже.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Вы?.. У вас выступление?.. Да это же... потрясающе.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Осталось десять минут до отъезда.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Какое счастье, не может быть! А я как же? Как же я? Я же не знал, как же мне увидеть вас снова, как тогда?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Милый Жан, увы, я уже уезжаю, ничем не могу вам помочь.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(Встревая) Билеты давно проданы! Вот!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Умоляю вас, сделайте что-нибудь! (Смотрит на Мадлен, а потом на Симону)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Я не знаю.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Я знаю! (Хватает чемодан) Будешь кост</w:t>
      </w:r>
      <w:r>
        <w:rPr>
          <w:rFonts w:ascii="Arial CYR" w:hAnsi="Arial CYR"/>
        </w:rPr>
        <w:t>ю</w:t>
      </w:r>
      <w:r>
        <w:rPr>
          <w:rFonts w:ascii="Arial CYR" w:hAnsi="Arial CYR"/>
        </w:rPr>
        <w:t>мершей!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Я - костюмершей?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ты безумная, у женщин не бывает мужчин-костюмеров.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lastRenderedPageBreak/>
        <w:t>Симона:</w:t>
      </w:r>
      <w:r>
        <w:rPr>
          <w:rFonts w:ascii="Arial CYR" w:hAnsi="Arial CYR"/>
        </w:rPr>
        <w:t xml:space="preserve"> А он у нас (подходит к Жану) будет и костюмер, и носильщик, и гример, ну и... конечно профессор. Вы же профессор.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(Извиняясь, как бы он готов на все, лишь бы его взяли) Да, пр</w:t>
      </w:r>
      <w:r>
        <w:rPr>
          <w:rFonts w:ascii="Arial CYR" w:hAnsi="Arial CYR"/>
        </w:rPr>
        <w:t>о</w:t>
      </w:r>
      <w:r>
        <w:rPr>
          <w:rFonts w:ascii="Arial CYR" w:hAnsi="Arial CYR"/>
        </w:rPr>
        <w:t>фессор.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Симона, сейчас не время для шуток.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Жан:</w:t>
      </w:r>
      <w:r>
        <w:rPr>
          <w:rFonts w:ascii="Arial CYR" w:hAnsi="Arial CYR"/>
        </w:rPr>
        <w:t xml:space="preserve"> Помогите, Мадлен!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Ну хорошо, будем надеяться на звезды.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Все! Пора спускаться. (Берет вещи, отдает Мадлен) Это вам. (Берет еще сумку) Это мне. (Потом оборачивается, Жан стоит, и смотрит на женщин) Ну, гарсон, берите чемоданы.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Мадлен:</w:t>
      </w:r>
      <w:r>
        <w:rPr>
          <w:rFonts w:ascii="Arial CYR" w:hAnsi="Arial CYR"/>
        </w:rPr>
        <w:t xml:space="preserve"> Все, вперед! 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</w:rPr>
      </w:pPr>
      <w:r>
        <w:rPr>
          <w:rFonts w:ascii="Arial CYR" w:hAnsi="Arial CYR"/>
          <w:b/>
        </w:rPr>
        <w:t>Симона:</w:t>
      </w:r>
      <w:r>
        <w:rPr>
          <w:rFonts w:ascii="Arial CYR" w:hAnsi="Arial CYR"/>
        </w:rPr>
        <w:t xml:space="preserve"> Вперед!</w:t>
      </w:r>
    </w:p>
    <w:p w:rsidR="00B54694" w:rsidRDefault="00B54694" w:rsidP="00B54694">
      <w:pPr>
        <w:spacing w:line="380" w:lineRule="atLeast"/>
        <w:ind w:left="1418" w:hanging="1134"/>
        <w:rPr>
          <w:rFonts w:ascii="Arial CYR" w:hAnsi="Arial CYR"/>
          <w:i/>
        </w:rPr>
      </w:pPr>
      <w:r>
        <w:rPr>
          <w:rFonts w:ascii="Arial CYR" w:hAnsi="Arial CYR"/>
        </w:rPr>
        <w:t xml:space="preserve">                                      </w:t>
      </w:r>
      <w:r>
        <w:rPr>
          <w:rFonts w:ascii="Arial CYR" w:hAnsi="Arial CYR"/>
          <w:i/>
        </w:rPr>
        <w:t>Жан хватает чемоданы, все уходят.</w:t>
      </w:r>
    </w:p>
    <w:p w:rsidR="00B54694" w:rsidRDefault="00B54694" w:rsidP="00B54694">
      <w:pPr>
        <w:spacing w:line="380" w:lineRule="atLeast"/>
        <w:ind w:left="1418" w:hanging="113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Гаснет свет, мы слышим шум зрительного зала, как бы в отдалении идет ко</w:t>
      </w:r>
      <w:r>
        <w:rPr>
          <w:rFonts w:ascii="Arial CYR" w:hAnsi="Arial CYR"/>
          <w:i/>
        </w:rPr>
        <w:t>н</w:t>
      </w:r>
      <w:r>
        <w:rPr>
          <w:rFonts w:ascii="Arial CYR" w:hAnsi="Arial CYR"/>
          <w:i/>
        </w:rPr>
        <w:t>церт. За это время сцена должна быть свободна от всего.</w:t>
      </w:r>
    </w:p>
    <w:p w:rsidR="00B54694" w:rsidRDefault="00B54694" w:rsidP="00B54694">
      <w:pPr>
        <w:spacing w:line="380" w:lineRule="atLeast"/>
        <w:ind w:left="1418" w:hanging="1134"/>
        <w:jc w:val="both"/>
        <w:rPr>
          <w:rFonts w:ascii="Arial CYR" w:hAnsi="Arial CYR"/>
        </w:rPr>
      </w:pPr>
      <w:r>
        <w:rPr>
          <w:rFonts w:ascii="Arial CYR" w:hAnsi="Arial CYR"/>
          <w:b/>
        </w:rPr>
        <w:t>Голос:</w:t>
      </w:r>
      <w:r>
        <w:rPr>
          <w:rFonts w:ascii="Arial CYR" w:hAnsi="Arial CYR"/>
        </w:rPr>
        <w:t xml:space="preserve"> Уважаемые дамы и господа! Сейчас на сцену выйдет прославленный та</w:t>
      </w:r>
      <w:r>
        <w:rPr>
          <w:rFonts w:ascii="Arial CYR" w:hAnsi="Arial CYR"/>
        </w:rPr>
        <w:t>н</w:t>
      </w:r>
      <w:r>
        <w:rPr>
          <w:rFonts w:ascii="Arial CYR" w:hAnsi="Arial CYR"/>
        </w:rPr>
        <w:t>цевальный дуэт Мадлен Вердюрен и (на второй фамилии овации заглушают) Знамен</w:t>
      </w:r>
      <w:r>
        <w:rPr>
          <w:rFonts w:ascii="Arial CYR" w:hAnsi="Arial CYR"/>
        </w:rPr>
        <w:t>и</w:t>
      </w:r>
      <w:r>
        <w:rPr>
          <w:rFonts w:ascii="Arial CYR" w:hAnsi="Arial CYR"/>
        </w:rPr>
        <w:t>тое танго!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Мы видим, как Жан входит в зал и находит себе место.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Актрисы танцуют, наконец, весь танец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КОНЕЦ.</w:t>
      </w: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</w:p>
    <w:p w:rsidR="00B54694" w:rsidRDefault="00B54694" w:rsidP="00B54694">
      <w:pPr>
        <w:spacing w:line="380" w:lineRule="atLeast"/>
        <w:ind w:left="284"/>
        <w:jc w:val="center"/>
        <w:rPr>
          <w:rFonts w:ascii="Arial CYR" w:hAnsi="Arial CYR"/>
          <w:i/>
        </w:rPr>
      </w:pPr>
      <w:r>
        <w:rPr>
          <w:rFonts w:ascii="Arial CYR" w:hAnsi="Arial CYR"/>
          <w:i/>
        </w:rPr>
        <w:t>Р.</w:t>
      </w:r>
      <w:r>
        <w:rPr>
          <w:rFonts w:ascii="Arial" w:hAnsi="Arial"/>
          <w:i/>
          <w:lang w:val="en-US"/>
        </w:rPr>
        <w:t>S</w:t>
      </w:r>
      <w:r>
        <w:rPr>
          <w:rFonts w:ascii="Arial CYR" w:hAnsi="Arial CYR"/>
          <w:i/>
        </w:rPr>
        <w:t>. Существует аналогичная версия на русском материале</w:t>
      </w:r>
    </w:p>
    <w:p w:rsidR="00B54694" w:rsidRPr="00B54694" w:rsidRDefault="00B54694" w:rsidP="00B54694">
      <w:pPr>
        <w:rPr>
          <w:rFonts w:asciiTheme="minorHAnsi" w:hAnsiTheme="minorHAnsi"/>
        </w:rPr>
      </w:pPr>
      <w:r>
        <w:rPr>
          <w:rFonts w:ascii="Arial CYR" w:hAnsi="Arial CYR"/>
          <w:i/>
        </w:rPr>
        <w:t>Пьеса поставлена  в Москве в антрепризе Людмилы Гурченко, за границей, во многих российских театрах.</w:t>
      </w:r>
    </w:p>
    <w:sectPr w:rsidR="00B54694" w:rsidRPr="00B54694" w:rsidSect="00B854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A4" w:rsidRDefault="00152DA4" w:rsidP="00B54694">
      <w:r>
        <w:separator/>
      </w:r>
    </w:p>
  </w:endnote>
  <w:endnote w:type="continuationSeparator" w:id="1">
    <w:p w:rsidR="00152DA4" w:rsidRDefault="00152DA4" w:rsidP="00B5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5965"/>
      <w:docPartObj>
        <w:docPartGallery w:val="Общ"/>
        <w:docPartUnique/>
      </w:docPartObj>
    </w:sdtPr>
    <w:sdtContent>
      <w:p w:rsidR="00B54694" w:rsidRDefault="00B54694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4694" w:rsidRDefault="00B54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A4" w:rsidRDefault="00152DA4" w:rsidP="00B54694">
      <w:r>
        <w:separator/>
      </w:r>
    </w:p>
  </w:footnote>
  <w:footnote w:type="continuationSeparator" w:id="1">
    <w:p w:rsidR="00152DA4" w:rsidRDefault="00152DA4" w:rsidP="00B5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4"/>
    <w:rsid w:val="00152DA4"/>
    <w:rsid w:val="00B54694"/>
    <w:rsid w:val="00B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Kudrashov" w:eastAsia="Times New Roman" w:hAnsi="Kudrashov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94"/>
    <w:pPr>
      <w:keepNext/>
      <w:spacing w:before="240" w:after="60"/>
      <w:outlineLvl w:val="0"/>
    </w:pPr>
    <w:rPr>
      <w:rFonts w:ascii="Arial CYR" w:hAnsi="Arial CYR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B54694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4694"/>
    <w:rPr>
      <w:rFonts w:ascii="Kudrashov" w:eastAsia="Times New Roman" w:hAnsi="Kudrashov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94"/>
    <w:rPr>
      <w:rFonts w:ascii="Arial CYR" w:eastAsia="Times New Roman" w:hAnsi="Arial CYR" w:cs="Times New Roman"/>
      <w:b/>
      <w:kern w:val="28"/>
      <w:sz w:val="28"/>
      <w:szCs w:val="20"/>
      <w:lang w:eastAsia="ru-RU"/>
    </w:rPr>
  </w:style>
  <w:style w:type="paragraph" w:styleId="a5">
    <w:name w:val="Body Text"/>
    <w:basedOn w:val="a"/>
    <w:link w:val="a6"/>
    <w:rsid w:val="00B54694"/>
    <w:pPr>
      <w:spacing w:after="120"/>
    </w:pPr>
  </w:style>
  <w:style w:type="character" w:customStyle="1" w:styleId="a6">
    <w:name w:val="Основной текст Знак"/>
    <w:basedOn w:val="a0"/>
    <w:link w:val="a5"/>
    <w:rsid w:val="00B54694"/>
    <w:rPr>
      <w:rFonts w:ascii="Kudrashov" w:eastAsia="Times New Roman" w:hAnsi="Kudrashov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54694"/>
    <w:pPr>
      <w:tabs>
        <w:tab w:val="center" w:pos="4703"/>
        <w:tab w:val="right" w:pos="9406"/>
      </w:tabs>
    </w:pPr>
  </w:style>
  <w:style w:type="character" w:customStyle="1" w:styleId="a8">
    <w:name w:val="Верхний колонтитул Знак"/>
    <w:basedOn w:val="a0"/>
    <w:link w:val="a7"/>
    <w:rsid w:val="00B54694"/>
    <w:rPr>
      <w:rFonts w:ascii="Kudrashov" w:eastAsia="Times New Roman" w:hAnsi="Kudrashov" w:cs="Times New Roman"/>
      <w:sz w:val="24"/>
      <w:szCs w:val="20"/>
      <w:lang w:eastAsia="ru-RU"/>
    </w:rPr>
  </w:style>
  <w:style w:type="character" w:styleId="a9">
    <w:name w:val="page number"/>
    <w:basedOn w:val="a0"/>
    <w:rsid w:val="00B5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11325</Words>
  <Characters>64553</Characters>
  <Application>Microsoft Office Word</Application>
  <DocSecurity>0</DocSecurity>
  <Lines>537</Lines>
  <Paragraphs>151</Paragraphs>
  <ScaleCrop>false</ScaleCrop>
  <Company>Grizli777</Company>
  <LinksUpToDate>false</LinksUpToDate>
  <CharactersWithSpaces>75727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Асланова В. Дамское танго</dc:title>
  <dc:creator>Асланова В. Дамское танго</dc:creator>
  <cp:keywords>Асланова В. Дамское танго</cp:keywords>
  <cp:lastModifiedBy>Санек</cp:lastModifiedBy>
  <cp:revision>1</cp:revision>
  <dcterms:created xsi:type="dcterms:W3CDTF">2019-09-17T06:45:00Z</dcterms:created>
  <dcterms:modified xsi:type="dcterms:W3CDTF">2019-09-17T06:47:00Z</dcterms:modified>
</cp:coreProperties>
</file>