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97" w:rsidRPr="00B206F7" w:rsidRDefault="00183BC7" w:rsidP="00F44297">
      <w:pPr>
        <w:rPr>
          <w:b/>
        </w:rPr>
      </w:pPr>
      <w:r w:rsidRPr="00B206F7">
        <w:rPr>
          <w:b/>
        </w:rPr>
        <w:t xml:space="preserve">                                                                                   </w:t>
      </w:r>
      <w:r w:rsidR="00F44297" w:rsidRPr="00B206F7">
        <w:rPr>
          <w:b/>
        </w:rPr>
        <w:t>С Е Р Г Е Й   М О Г И Л Е В Ц Е В</w:t>
      </w:r>
    </w:p>
    <w:p w:rsidR="00F44297" w:rsidRDefault="00F44297" w:rsidP="00F44297"/>
    <w:p w:rsidR="00F44297" w:rsidRDefault="00F44297" w:rsidP="00F44297"/>
    <w:p w:rsidR="00F44297" w:rsidRDefault="00F44297" w:rsidP="00F44297"/>
    <w:p w:rsidR="00F44297" w:rsidRDefault="00F44297" w:rsidP="00F44297"/>
    <w:p w:rsidR="00F44297" w:rsidRPr="00B206F7" w:rsidRDefault="00F44297" w:rsidP="00F44297">
      <w:pPr>
        <w:rPr>
          <w:b/>
        </w:rPr>
      </w:pPr>
      <w:r w:rsidRPr="00B206F7">
        <w:rPr>
          <w:b/>
        </w:rPr>
        <w:t xml:space="preserve">                                         В Ч Е Р А,  С Е Г О Д Н Я,  З А В Т Р А</w:t>
      </w:r>
    </w:p>
    <w:p w:rsidR="00F44297" w:rsidRPr="00B206F7" w:rsidRDefault="00F44297" w:rsidP="00F44297">
      <w:pPr>
        <w:rPr>
          <w:b/>
        </w:rPr>
      </w:pPr>
    </w:p>
    <w:p w:rsidR="00F44297" w:rsidRPr="00B34DA5" w:rsidRDefault="00F44297" w:rsidP="00F44297">
      <w:pPr>
        <w:rPr>
          <w:b/>
          <w:i/>
        </w:rPr>
      </w:pPr>
      <w:r>
        <w:t xml:space="preserve">                                                     </w:t>
      </w:r>
      <w:r w:rsidR="00810736">
        <w:t xml:space="preserve">             </w:t>
      </w:r>
      <w:r w:rsidR="00B34DA5">
        <w:rPr>
          <w:b/>
          <w:i/>
        </w:rPr>
        <w:t>монопьеса</w:t>
      </w:r>
    </w:p>
    <w:p w:rsidR="00F44297" w:rsidRDefault="00F44297" w:rsidP="00F44297"/>
    <w:p w:rsidR="00F44297" w:rsidRDefault="00F44297" w:rsidP="00F44297">
      <w:r>
        <w:t xml:space="preserve">   Мне было четырнадцать лет, и мать послала меня в молочную лавку. Лавка находилась за пределами нашего обширного двора на длинной и узкой улочке, где не было ничего, кроме выбоин и пары чахлых, изнывающих от жары, кипарисов. В четырнадцать лет ходить за молоком в молочную лавку на глазах всего двора было делом постыдным, но дома оставаться я тоже не мог, поскольку мать с отцом с утра ссорились, и слушать их перебранку, временами сопровождающуюся дикими воплями и звоном оплеух, у меня не было сил. Ссора между родителями, как всегда в последнее время, возникла на почве клопов. Никто не знал, откуда появились клопы в нашем доме, возможно, от прошлых жильцов этого длинного двухэтажного барака, но вывести их отсюда не было никакой возможности. Лично мне клопы вообще не докучали, и, если честно, я их даже ни разу не видел. Возможно, они были плодом воображения матери, которая каждое утро жаловалась отцу, что они ее искусали от головы и до пят, и что если с клопами не будет покончено, то буде</w:t>
      </w:r>
      <w:r w:rsidR="008B2753">
        <w:t>т покончено</w:t>
      </w:r>
      <w:r>
        <w:t xml:space="preserve"> с ней. После этого, обвязав голову полотенцем, мать укладывалась на диван, и строго - настрого приказывала не шуметь, а также отгонять от окон дворовых детей, которые своими играми и громкими криками сводили ее с ума. </w:t>
      </w:r>
    </w:p>
    <w:p w:rsidR="00F44297" w:rsidRDefault="00F44297" w:rsidP="00F44297">
      <w:r>
        <w:t xml:space="preserve">   - Ты такой же бесчувственный, как  и тв</w:t>
      </w:r>
      <w:r w:rsidR="008660F8">
        <w:t>ой отец, - говорила она мне, - вы двое</w:t>
      </w:r>
      <w:r>
        <w:t xml:space="preserve"> специально доводите меня до припадка. Немедленно иди на улицу, и отгоняй от наших окон своих дворовых друзей, у которых совсем не</w:t>
      </w:r>
      <w:r w:rsidR="004C4770">
        <w:t>т</w:t>
      </w:r>
      <w:r>
        <w:t xml:space="preserve"> уважения к старшим!</w:t>
      </w:r>
    </w:p>
    <w:p w:rsidR="00F44297" w:rsidRDefault="00F44297" w:rsidP="00F44297">
      <w:r>
        <w:t xml:space="preserve">   После этих слов мне не оставалось ничего другого, как спускаться с нашего второго этажа по скрипучей деревянной лестнице на улицу, и шепотом, постоянно оглядываясь на окно комнаты</w:t>
      </w:r>
      <w:r w:rsidR="008660F8">
        <w:t>,</w:t>
      </w:r>
      <w:r>
        <w:t xml:space="preserve"> в которой на диване лежала мать, просить их вести себя тише. Авторитет мой во дворе был довольно высок, и на время крики под нашими окнами действительно замолкали, но через какое-то время все начиналось сначала. Мать, которая во время небольшой передышки забывалась недолгим сном, просыпалась, вскакивала на ноги, бежала к окну, и кричала на весь двор, что здесь живут невоспитанные люди, которые не могут привить их детям элементарного уважения к старшим, и поэтому достойны самого сурового наказания. После этого она с досадой срывала с головы полотенце, мочила виски уксусом, и начинала свои бесконечные объяснения с отцом. Предметом этих объяснений, разумеется, были клопы. Я же после этого попеременно то краснел, то бледнел, испытывая жгучий стыд перед своими дворовыми приятелями, и начинал с кем-нибудь драку, исход которой был мне безразличен. Потом я уходил  за пределы двора, садился на холме под одиноким, обдуваемым всеми ветрами юга кипарисом, и начинал мечтать о том времени, когда я навсегда отсюда уйду. Желание убежать из дома и из этого давно осточертевшего мне двора было так сильно, что я только лишь большим усилием воли сдерживал себя. </w:t>
      </w:r>
    </w:p>
    <w:p w:rsidR="00F44297" w:rsidRDefault="00F44297" w:rsidP="00F44297">
      <w:r>
        <w:t xml:space="preserve">   Между тем мать, искусанная мифическими клопами, продолжала терроризировать двор своими истошными криками. Она ходила по квартире с головой, обмотанной все тем же полотенцем, время от времени выглядывала из окна, и кричала собравшимся внизу детям, что они все дурно воспитаны, поскольку не могут вести себя тихо, когда у нее болит голова. Дворовые дети, разумеется, после этого кричали еще громче, и мать, не в силах выносить такого неуважения, бросалась на диван, и начинала рыдать, доводя отца д</w:t>
      </w:r>
      <w:r w:rsidR="008660F8">
        <w:t>о</w:t>
      </w:r>
      <w:r>
        <w:t xml:space="preserve"> состояния тихого помешательства. Он не мог, как я, уйти из дома, и, взобравшись на ближайший холм, по другую сторону которого лежало море, сидеть под одиноким, </w:t>
      </w:r>
      <w:r>
        <w:lastRenderedPageBreak/>
        <w:t>повидавшим все кипарисом, и размышлять о бренности жизни. Поэтому отец был вынужден искать зловредных клопов везде, где только можно, и эти поиски стали для него чем-то вроде сверхзадачи, решив которую, он смог бы спасти и мать, и меня, и весь наш двор. Он отдирал от стен куски штукатурки, под которой оказывалась пожелтевшая от времени деревянная дранка, и жег ее большим самодельным факелом, рискуя вообще поджечь весь наш барак. Он мазал керосином решетки больших железных кроватей, на которых мы спали, но в результате всего лишь провоняла вся наша квартира, так что ее долго потом приходилось проветривать. Зловредные клопы продолжали искусно прятаться, а мать, искусанная ими, продолжала терроризировать и нас, и весь двор.</w:t>
      </w:r>
    </w:p>
    <w:p w:rsidR="00F44297" w:rsidRDefault="00F44297" w:rsidP="00F44297">
      <w:pPr>
        <w:ind w:left="708" w:hanging="708"/>
      </w:pPr>
      <w:r>
        <w:t xml:space="preserve">   - Ты ни на что не способен, - выговаривала она отцу, </w:t>
      </w:r>
      <w:r w:rsidR="008660F8">
        <w:t xml:space="preserve">- </w:t>
      </w:r>
      <w:r>
        <w:t xml:space="preserve">и не можешь защитить от клопов  </w:t>
      </w:r>
    </w:p>
    <w:p w:rsidR="00F44297" w:rsidRDefault="008660F8" w:rsidP="00F44297">
      <w:r>
        <w:t>н</w:t>
      </w:r>
      <w:r w:rsidR="00BE254B">
        <w:t xml:space="preserve">и себя, </w:t>
      </w:r>
      <w:r w:rsidR="00F44297">
        <w:t xml:space="preserve">ни жену, ни своих несчастных детей! Если бы я знала это заранее,  </w:t>
      </w:r>
      <w:r w:rsidR="00044BDE">
        <w:t xml:space="preserve">я </w:t>
      </w:r>
      <w:r w:rsidR="00F44297">
        <w:t>бы вышла замуж не за тебя, а за директора хлебозавода, который несколько лет дарил мне цветы и конфеты с пирожным</w:t>
      </w:r>
      <w:r>
        <w:t>и, а в итоге женился на соседской</w:t>
      </w:r>
      <w:r w:rsidR="00F44297">
        <w:t xml:space="preserve"> гусыне. Которая даже не смогла родить ему приличных детей!</w:t>
      </w:r>
    </w:p>
    <w:p w:rsidR="00F44297" w:rsidRDefault="00F44297" w:rsidP="00F44297">
      <w:r>
        <w:t xml:space="preserve">   Говоря о своих детях, мать имела в виду меня и мою младшую сестру, которую клопы, разумеется, тоже не трогали. Возможно потому, что у нее было мало крови.</w:t>
      </w:r>
    </w:p>
    <w:p w:rsidR="00F44297" w:rsidRPr="00F44297" w:rsidRDefault="00F44297" w:rsidP="00F44297">
      <w:r>
        <w:t xml:space="preserve">   - Во всех вас слишком мало крови, - объясняла нам мать такую избирательность зловредных клопов. – Вы им неинтересны из-за своей худосочности. Они кусают только меня, потому что я полнокровная, и наполнена жизнью. Но имейте в виду, что мои жизненные силы не бесконечны, и в одно прекрасное утро я умру, высосанная до дна этими зловредными насекомыми!</w:t>
      </w:r>
    </w:p>
    <w:p w:rsidR="00F44297" w:rsidRPr="00F44297" w:rsidRDefault="00F44297" w:rsidP="00F44297">
      <w:r>
        <w:t xml:space="preserve">   Говоря о директоре хлебозавода, который, кстати, жил в нашем дворе, и его гусыне - жене, мать имела в виду вот что. В отличие от нашей семьи, у богатого директора хлебозавода была всего лишь она дочь по имени </w:t>
      </w:r>
      <w:proofErr w:type="spellStart"/>
      <w:r>
        <w:t>Доротея</w:t>
      </w:r>
      <w:proofErr w:type="spellEnd"/>
      <w:r>
        <w:t xml:space="preserve">. Непонятно, было ли это ее подлинное имя, или вымышленное, и кто вообще в этом виновен? Мать уверяла, что всему виной уже упоминавшаяся гусыня, которая и раньше - то была с приветом, а теперь, женившись на богатом и обеспеченном директоре, совсем потеряла голову от своей вседозволенности. Молчаливый поединок матери и живущей в точно таком же бараке, как наш, директорши, начался еще до моего рождения, и благополучно продолжался до настоящего времени. Малообеспеченный отец, который был всего </w:t>
      </w:r>
      <w:r w:rsidR="00D85BC2">
        <w:t xml:space="preserve">лишь </w:t>
      </w:r>
      <w:r>
        <w:t xml:space="preserve">врачом в местной захудалой больнице, ни в молодости, ни сейчас не мог </w:t>
      </w:r>
      <w:r w:rsidR="008660F8">
        <w:t xml:space="preserve">дарить </w:t>
      </w:r>
      <w:r>
        <w:t>матери каждый д</w:t>
      </w:r>
      <w:r w:rsidR="008660F8">
        <w:t>ень пирожные и конфеты. Он</w:t>
      </w:r>
      <w:r>
        <w:t xml:space="preserve"> лишь с трудом обеспечивал свою семью, измученный, к тому же, историей с поиском клопов. Жена же директора хлебозавода как начала в молодости питаться пирожными и конфетами, так и продолжала с успехо</w:t>
      </w:r>
      <w:r w:rsidR="004C4770">
        <w:t>м делать это</w:t>
      </w:r>
      <w:r>
        <w:t xml:space="preserve"> все последующие годы, родив своему мужу единственную дочку, назвав ее </w:t>
      </w:r>
      <w:proofErr w:type="spellStart"/>
      <w:r>
        <w:t>Доротеей</w:t>
      </w:r>
      <w:proofErr w:type="spellEnd"/>
      <w:r>
        <w:t xml:space="preserve">. </w:t>
      </w:r>
      <w:proofErr w:type="spellStart"/>
      <w:r>
        <w:t>Доротея</w:t>
      </w:r>
      <w:proofErr w:type="spellEnd"/>
      <w:r>
        <w:t xml:space="preserve"> была болезненной золотушной девочкой, на которую без жалости нельзя было смотреть, и которую во дворе терпели только лишь потому, что она совершенно бескорыстно снабжала всех пи</w:t>
      </w:r>
      <w:r w:rsidR="004C4770">
        <w:t>рожными и конфетами. Из-за этих</w:t>
      </w:r>
      <w:r>
        <w:t xml:space="preserve"> «Красного мака» и «Мишки на Севере» дворовые ребята были готовы терпеть и </w:t>
      </w:r>
      <w:proofErr w:type="spellStart"/>
      <w:r>
        <w:t>золотушность</w:t>
      </w:r>
      <w:proofErr w:type="spellEnd"/>
      <w:r>
        <w:t xml:space="preserve"> </w:t>
      </w:r>
      <w:proofErr w:type="spellStart"/>
      <w:r>
        <w:t>Доротеи</w:t>
      </w:r>
      <w:proofErr w:type="spellEnd"/>
      <w:r>
        <w:t>, и ее неестественную молчаливость, гранича</w:t>
      </w:r>
      <w:r w:rsidR="008660F8">
        <w:t>щую с небольшим помешательством, и</w:t>
      </w:r>
      <w:r>
        <w:t xml:space="preserve"> даже ее беспомощную улыбку, за которую всякую другую девочку довели бы до слез, приклеив ей обидное прозвище. Как бы то ни было, золотушная </w:t>
      </w:r>
      <w:proofErr w:type="spellStart"/>
      <w:r>
        <w:t>Доротея</w:t>
      </w:r>
      <w:proofErr w:type="spellEnd"/>
      <w:r>
        <w:t xml:space="preserve"> стала полноправным членом нашей </w:t>
      </w:r>
      <w:r w:rsidR="008660F8">
        <w:t>дворовой компании, как, впрочем, и</w:t>
      </w:r>
      <w:r>
        <w:t xml:space="preserve"> мать, и отец, и директор хлебозавода, живущий в соседнем с нами бараке, и все мы, заброшенные в этом маленьком южном городке на краю большой и прекрасной страны. Страны, которая строила танки, перекрывала плотинами реки, запускала к небу ракеты, а справиться с таким зловредным явлением, как клопы, не могла. Впрочем, во всяком большом и прекрасном деле есть свои недостатки, и, как нас учили в школе, надо всего лишь крепко сжать зубы и настойчиво двигаться вперед. </w:t>
      </w:r>
    </w:p>
    <w:p w:rsidR="00F44297" w:rsidRDefault="00F44297" w:rsidP="00F44297">
      <w:r>
        <w:t xml:space="preserve">   Героическая война с клопами, которую вел отец, а также припадки матери, были предметом самого пристального внимания обитателей нашего двора. Не помню уже, кто </w:t>
      </w:r>
      <w:r w:rsidR="00611613">
        <w:t xml:space="preserve">первым </w:t>
      </w:r>
      <w:r>
        <w:t xml:space="preserve">высказал идею, что разносчиками клопов могут быть ласточки, лепившие свои </w:t>
      </w:r>
      <w:r>
        <w:lastRenderedPageBreak/>
        <w:t>гнезда под крышей всех трех бараков, стоящих в нашем дворе. Мать сразу же ухватилась за эту идею, и строго-настрого приказала отцу избавиться от всех ласточкиных гнезд, которые находились над нашими окнами. Отец выполнил приказание матери, и</w:t>
      </w:r>
      <w:r w:rsidR="00611613">
        <w:t>,</w:t>
      </w:r>
      <w:r>
        <w:t xml:space="preserve"> рискуя сорваться вниз со второго этажа, сбил палкой все гнезда, до которых только смог дотянуться. Было начало лета, и ласточки как раз вывели первых птенцов, которые лежали теперь внизу на земле мертвые, на радость дворовым кошкам, устроившим себе настоящий пир. Убитые горем ласточки с пронзительными криками летали над своим мертвым потомством, на лету норовя больно ударить клювами ленивых и сытых кошек. Я глядел из окна на этот пир одних божьих тварей и на крушение всех жизненных надежд других, и плакал с досады, жалея бедных ласточек, с которыми давно уже подружился, и даже частенько кормил их хлебными крошками, которые они брали прямо из моих рук. Разумеется, никаких клопов в ласточкиных гнездах не было и в помине, и все это безумие было организовано совершенно напрасно. Внезапно под нашими окнами появилась золотушная </w:t>
      </w:r>
      <w:proofErr w:type="spellStart"/>
      <w:r>
        <w:t>Доротея</w:t>
      </w:r>
      <w:proofErr w:type="spellEnd"/>
      <w:r>
        <w:t xml:space="preserve">, отогнала пинками </w:t>
      </w:r>
      <w:proofErr w:type="spellStart"/>
      <w:r>
        <w:t>обожравшихся</w:t>
      </w:r>
      <w:proofErr w:type="spellEnd"/>
      <w:r>
        <w:t xml:space="preserve"> наглых дворовых кошек, и, собрав нескольких оставшихся </w:t>
      </w:r>
      <w:r w:rsidR="00611613">
        <w:t xml:space="preserve">мертвых </w:t>
      </w:r>
      <w:r>
        <w:t>птенцов, понесла их в конец двора хоронить. Она частенько хоронила разных мертвых зверушек и птиц, которых находила в округе, и это еще больше укрепляло нас в мнении, что она ненормальная. Но конфеты «Мишка на Севере», «Белочка» и Кара - Кум» затыкали наши ехидные и злые рты, и мы продолжали д</w:t>
      </w:r>
      <w:r w:rsidR="00611613">
        <w:t>елать вид, что она нам ровня, хотя</w:t>
      </w:r>
      <w:r>
        <w:t xml:space="preserve">, конечно же, это было не так. В конце двора, около забора, у </w:t>
      </w:r>
      <w:proofErr w:type="spellStart"/>
      <w:r>
        <w:t>Доротеи</w:t>
      </w:r>
      <w:proofErr w:type="spellEnd"/>
      <w:r>
        <w:t xml:space="preserve"> было собственное, огороженное мелкими ка</w:t>
      </w:r>
      <w:r w:rsidR="00611613">
        <w:t>мушками кладбище, на котором она</w:t>
      </w:r>
      <w:r>
        <w:t xml:space="preserve"> и похоронила несчастных мертвых птенцов. Мы молча стояли сзади, наблюдая, как эта некрасивая золотушная девочка своими худыми скрюченными руками, похожими на птичьи лапки, кладет в маленькие ямки несчастных мертвых птичек, а потом тщательно засыпает эти ямки землей. Некоторые из нас при этом плакали, а Синяк, постоянный член нашей дворовой команды, неожиданно свирепо всех оглядел, и заявил:</w:t>
      </w:r>
    </w:p>
    <w:p w:rsidR="00F44297" w:rsidRDefault="00F44297" w:rsidP="00F44297">
      <w:pPr>
        <w:ind w:left="708" w:hanging="708"/>
      </w:pPr>
      <w:r>
        <w:t xml:space="preserve">   - Кто тронет </w:t>
      </w:r>
      <w:proofErr w:type="spellStart"/>
      <w:r>
        <w:t>Доротею</w:t>
      </w:r>
      <w:proofErr w:type="spellEnd"/>
      <w:r>
        <w:t xml:space="preserve">, будет иметь дело со мной. Теперь мы с ней жених и невеста, и </w:t>
      </w:r>
    </w:p>
    <w:p w:rsidR="00F44297" w:rsidRDefault="00F44297" w:rsidP="00F44297">
      <w:r>
        <w:t xml:space="preserve">поженимся сразу, как ей исполнится четырнадцать лет!  </w:t>
      </w:r>
    </w:p>
    <w:p w:rsidR="00F44297" w:rsidRDefault="00611613" w:rsidP="00F44297">
      <w:r>
        <w:t xml:space="preserve">   </w:t>
      </w:r>
      <w:r w:rsidR="00F44297">
        <w:t xml:space="preserve">Синяку никто не посмел возражать, поскольку ему уже было шестнадцать, и, как говорили между собой мои родители – врачи, больше, чем еще один год, этот мальчик вряд ли протянет. Синяк был весь синий, как  будто специально вымазанный синькой, а губы у него были вообще черные, и через них он каждую секунду с трудом вдыхал воздух нашего благословенного двора. Воздух этот был наполнен медовыми запахами пчел, шмелей, бабочек, зеленой травы, и растущих на клумбах цветов. Мать, которая работала детским врачом, со знанием дела говорила, что у Синяка редкое наследственное заболевание, что его организм не может усваивать кислород, и что это еще чудо, что он протянул так долго. Тем не менее, со свирепым и отчаянным Синяком, которому было нечего терять, никто не хотел связываться, и все после этого стали считать его и </w:t>
      </w:r>
      <w:proofErr w:type="spellStart"/>
      <w:r w:rsidR="00F44297">
        <w:t>Доротею</w:t>
      </w:r>
      <w:proofErr w:type="spellEnd"/>
      <w:r w:rsidR="00F44297">
        <w:t xml:space="preserve"> женихом и невестой. Похоронив мертвых ласточкиных птенцов, </w:t>
      </w:r>
      <w:proofErr w:type="spellStart"/>
      <w:r w:rsidR="00F44297">
        <w:t>Доротея</w:t>
      </w:r>
      <w:proofErr w:type="spellEnd"/>
      <w:r w:rsidR="00F44297">
        <w:t xml:space="preserve"> сразу же повеселела, как будто выполнила большую и необходимую обществу работу, пошла домой, и вынесла оттуда огромный кулек с конфетами, устроив таким образом своеобразные поминки по убиенным отцом ласточкиным птенцам.</w:t>
      </w:r>
    </w:p>
    <w:p w:rsidR="00F44297" w:rsidRDefault="00F44297" w:rsidP="00F44297">
      <w:r>
        <w:t xml:space="preserve">   - Быть ей, когда вырастет, директором местного кладбища – сказала глядевшая из окна на похороны птенцов и последовавшие за этим поминки, мать, поправляя рукой обмотанное вокруг головы полотенце. – Жаль, что она такая золотушная и некрасивая, была бы хорошая пара для нашего Генерала!</w:t>
      </w:r>
    </w:p>
    <w:p w:rsidR="00F44297" w:rsidRDefault="00F44297" w:rsidP="00F44297">
      <w:pPr>
        <w:ind w:left="708" w:hanging="708"/>
      </w:pPr>
      <w:r>
        <w:t xml:space="preserve">   Отец в этот день впервые в жизни ее ударил, а потом сильно напился, и сидел на     </w:t>
      </w:r>
    </w:p>
    <w:p w:rsidR="00F44297" w:rsidRDefault="00F44297">
      <w:r>
        <w:t xml:space="preserve">крыльце, </w:t>
      </w:r>
      <w:r w:rsidR="00197DCE">
        <w:t xml:space="preserve">обхватив голову руками, и раскачиваясь из стороны в сторону. У ног его лежала наша беспородная собачка Дружок, и облаивала каждого, кто проходил мимо крыльца. Удивительно, но клопы после этого перестали кусать мать, </w:t>
      </w:r>
      <w:r w:rsidR="00611613">
        <w:t xml:space="preserve">и </w:t>
      </w:r>
      <w:r w:rsidR="00197DCE">
        <w:t>было непонятно, то ли этому действительно способствовали разоренные ласточкины гнезда, то ли просто в природе что-то сместилось, и невидимый маховик мироздания стал крутиться в другую сторону.</w:t>
      </w:r>
    </w:p>
    <w:p w:rsidR="002A5669" w:rsidRDefault="002A5669"/>
    <w:p w:rsidR="002A5669" w:rsidRDefault="002A5669">
      <w:r>
        <w:lastRenderedPageBreak/>
        <w:t xml:space="preserve">   - Генерал, сходи в лавку за молоком, - сказала мне утром мать </w:t>
      </w:r>
    </w:p>
    <w:p w:rsidR="002A5669" w:rsidRDefault="002A5669">
      <w:r>
        <w:t xml:space="preserve">   - А почему сестра не может пойти? – спросил я у нее.</w:t>
      </w:r>
    </w:p>
    <w:p w:rsidR="002A5669" w:rsidRDefault="002A5669">
      <w:r>
        <w:t xml:space="preserve">   - Твоей сестре всего лишь семь лет, - ответила мне мать, обмотанная, как всегда по утрам, большим цветным полотенцем, похожим на восточный тюрбан из кинофильма «Багдадский вор». – Ты же знаешь, что мы с отцом запретили ей выходить за пределы двора. Тебе ведь хорошо известно, что может случиться с девочками за пределами этого двора! </w:t>
      </w:r>
    </w:p>
    <w:p w:rsidR="002A5669" w:rsidRDefault="002A5669">
      <w:r>
        <w:t xml:space="preserve">   Мать имела в виду, что за пределами нашего двора девочку могли </w:t>
      </w:r>
      <w:r w:rsidR="00E41C7E">
        <w:t xml:space="preserve">запросто </w:t>
      </w:r>
      <w:r>
        <w:t>из</w:t>
      </w:r>
      <w:r w:rsidR="00E41C7E">
        <w:t xml:space="preserve">насиловать хулиганы. И это не было простой выдумкой, поскольку то одна, то другая девочка в городе неожиданно заявляла, что ее изнасиловали. Так это, или не так, было трудно сказать, но такой девочке полагался месячный отпуск, во время которого она не ходила в школу, и могла делать все, что ей хочется. Кроме этого, такой девочке полагалось усиленное питании, и несколько плиток </w:t>
      </w:r>
      <w:r w:rsidR="000448DB">
        <w:t xml:space="preserve">бесплатного </w:t>
      </w:r>
      <w:r w:rsidR="00E41C7E">
        <w:t>шоколада. Из-за этого шоколада, а также и</w:t>
      </w:r>
      <w:r w:rsidR="0004693D">
        <w:t>з</w:t>
      </w:r>
      <w:r w:rsidR="00E41C7E">
        <w:t xml:space="preserve">-за возможности прогуливать </w:t>
      </w:r>
      <w:r w:rsidR="0004693D">
        <w:t>уроки город охватила целая эпидемия изнасилований, и не было ни одной девочки, которая бы в одно прекрасное утро не заявила, что подверглась нападению коварных и неуловимых насильников.</w:t>
      </w:r>
      <w:r w:rsidR="00044BDE" w:rsidRPr="00044BDE">
        <w:t xml:space="preserve"> </w:t>
      </w:r>
      <w:r w:rsidR="00044BDE">
        <w:t>Поскольку дальше так продолжаться не могло, ибо занятия в шк</w:t>
      </w:r>
      <w:r w:rsidR="00611613">
        <w:t>олах пропускались повсеместно, а</w:t>
      </w:r>
      <w:r w:rsidR="00044BDE">
        <w:t xml:space="preserve"> запасы шоколада давно истощились, было решено никаких льгот обиженным девушкам не предоставлять. Все они теперь должны были посещать школу наравне с другими учениками, а вместо шоколада довольствоваться </w:t>
      </w:r>
      <w:r w:rsidR="00EB604C">
        <w:t>повидлом и вареньем домашнего приготовления. После этого эпидемия изнасилований сразу же прекратилась, и уже редко кто из девочек заявлял, что ее лишили невинности. Тем не менее</w:t>
      </w:r>
      <w:r w:rsidR="00611613">
        <w:t>,</w:t>
      </w:r>
      <w:r w:rsidR="00EB604C">
        <w:t xml:space="preserve"> родители запретили моей младшей сестре выходить за пределы двора, и </w:t>
      </w:r>
      <w:r w:rsidR="00611613">
        <w:t xml:space="preserve">в </w:t>
      </w:r>
      <w:r w:rsidR="00EB604C">
        <w:t xml:space="preserve">лавочку за молоком, творогом и сметаной был вынужден ходить я. Вообще-то молоко можно было купить и в обычном магазине, но в частной лавочке оно было дешевле, и, кроме того, процент жирности в нем был гораздо выше. </w:t>
      </w:r>
    </w:p>
    <w:p w:rsidR="00967A88" w:rsidRDefault="00967A88">
      <w:r>
        <w:t xml:space="preserve">   - Процент жирности в молоке необыкновенно важен для здоровья ребенка, -торжественно изрекала мать, работающая, как уже говорилось, детским врачом, вручая мне деньги и трехлитровый бидон для молока. – На обезжиренном молоке дети растут гораздо медленней, у них искривляются кости и зубы, и они страдают рахитом. </w:t>
      </w:r>
    </w:p>
    <w:p w:rsidR="00967A88" w:rsidRDefault="00967A88">
      <w:r>
        <w:t xml:space="preserve">   - У нашей </w:t>
      </w:r>
      <w:proofErr w:type="spellStart"/>
      <w:r>
        <w:t>Доротеи</w:t>
      </w:r>
      <w:proofErr w:type="spellEnd"/>
      <w:r>
        <w:t xml:space="preserve"> отец директор хлебозавода, - возразил матери отец, - и она пьет исключитель</w:t>
      </w:r>
      <w:r w:rsidR="00B90873">
        <w:t>но молоко повышенной жирности, но</w:t>
      </w:r>
      <w:r>
        <w:t>, тем не менее, такая золотушная, что на нее невозможно смотреть!</w:t>
      </w:r>
    </w:p>
    <w:p w:rsidR="00967A88" w:rsidRDefault="00967A88">
      <w:r>
        <w:t xml:space="preserve">   - Вечно ты возражаешь мне, - отвечала ему мать, выпроваживая меня за дверь, - не можешь хотя бы один раз сказать, что согласен со мной. Ты что, хочешь, чтобы у меня опять </w:t>
      </w:r>
      <w:r w:rsidR="00303559">
        <w:t>разыгрались нервы, и</w:t>
      </w:r>
      <w:r w:rsidR="00810736">
        <w:t xml:space="preserve"> мне </w:t>
      </w:r>
      <w:r w:rsidR="00611613">
        <w:t xml:space="preserve">снова </w:t>
      </w:r>
      <w:r w:rsidR="00810736">
        <w:t>пришлось пить успокоительное?</w:t>
      </w:r>
    </w:p>
    <w:p w:rsidR="00810736" w:rsidRDefault="00810736">
      <w:r>
        <w:t xml:space="preserve">   Впрочем, обычные разборки отца и матери меня мало тревожили, для меня важно было совсем другое. </w:t>
      </w:r>
      <w:r w:rsidR="00C4374D">
        <w:t>Мое нежелание идти в молочную лавочку, находящуюся, кстати, совсем рядом с нашим двором, заключалось в молочнице, которая там работала. Она была дочерью тех людей, которые держали коров, и продавали молоко повышенной жирности гораздо дешевле, чем это делали в государственных магазинах. Мне было плевать и на молоко, и на манную кашу, которую и</w:t>
      </w:r>
      <w:r w:rsidR="00611613">
        <w:t>з</w:t>
      </w:r>
      <w:r w:rsidR="00C4374D">
        <w:t xml:space="preserve"> него готовила мать, и которую я принципиально не ел, но мне было не плевать на молочницу. Она была уже довольно старая, то есть ей было не меньше двадцати лет, и такая красивая, что при виде ее у меня просто захватывало дух. Впрочем, как говорил Синяк, все блондинки красивые, и коварно пользуются этим для соблазнения неопытных юнцов, вроде меня. Главное, это не поддаваться на их уловки и хитрости, и вести себя, как настоящий мужчина, который пришел в молочную лавку за молоком и куском хозяйственного мыла. </w:t>
      </w:r>
      <w:r w:rsidR="003B5F10">
        <w:t>Говорить при этом необходимо басом, коварно</w:t>
      </w:r>
      <w:r w:rsidR="00580489">
        <w:t xml:space="preserve"> улыбаться, и, разбрасывая мелоч</w:t>
      </w:r>
      <w:r w:rsidR="003B5F10">
        <w:t xml:space="preserve">ь по прилавку, небрежно упомянуть, что сдачи тебе не надо. Синяку было легко говорить, ему уже исполнилось шестнадцать, а мне было всего лишь четырнадцать, и кроме </w:t>
      </w:r>
      <w:r w:rsidR="00580489">
        <w:t xml:space="preserve">сестры и </w:t>
      </w:r>
      <w:r w:rsidR="003B5F10">
        <w:t xml:space="preserve">золотушной </w:t>
      </w:r>
      <w:proofErr w:type="spellStart"/>
      <w:r w:rsidR="003B5F10">
        <w:t>Доротеи</w:t>
      </w:r>
      <w:proofErr w:type="spellEnd"/>
      <w:r w:rsidR="003B5F10">
        <w:t xml:space="preserve"> я не был знаком  с другими женщинами, и не</w:t>
      </w:r>
      <w:r w:rsidR="004B2E2A">
        <w:t xml:space="preserve"> </w:t>
      </w:r>
      <w:r w:rsidR="00580489">
        <w:t>з</w:t>
      </w:r>
      <w:r w:rsidR="004B2E2A">
        <w:t>нал, как вести себя в их присутствии</w:t>
      </w:r>
      <w:r w:rsidR="003B5F10">
        <w:t xml:space="preserve">. </w:t>
      </w:r>
      <w:r w:rsidR="00B90873">
        <w:t xml:space="preserve">                         </w:t>
      </w:r>
      <w:r w:rsidR="003B5F10">
        <w:lastRenderedPageBreak/>
        <w:t>Выйдя за калитку нашего двора, я завернул за угол, и по длинной и узкой улочке,</w:t>
      </w:r>
      <w:r w:rsidR="00B90873">
        <w:t xml:space="preserve">   </w:t>
      </w:r>
      <w:r w:rsidR="003B5F10">
        <w:t xml:space="preserve"> обсаженной высокими, похожими на свечи кипарисами</w:t>
      </w:r>
      <w:r w:rsidR="00580489">
        <w:t>,</w:t>
      </w:r>
      <w:r w:rsidR="003B5F10">
        <w:t xml:space="preserve"> дошел до молочной лавочки. К моему ужасу, очереди возле нее не было, и, следовательно, я невольно оказывался один на один с прекрасной молочницей, которая могла теперь делать со мной все, что захочет. </w:t>
      </w:r>
      <w:r w:rsidR="004B2E2A">
        <w:t>То есть могла или сожрать живьем, запив стаканом молока повышенной жирности, а могла и оставить в живых. Я было хотел повернуть назад и позорно ретироваться, но в этот самый момент над прилавком показалась голова прекрасной блондинки, и на всю улочку прозвучал ее хриплый и довольно грубоватый голос:</w:t>
      </w:r>
    </w:p>
    <w:p w:rsidR="004B2E2A" w:rsidRDefault="004B2E2A">
      <w:r>
        <w:t xml:space="preserve">   - Заходи, Генерал, я как раз собралась уходить, поможешь мне вынести на улицу бидоны с остатками молока!</w:t>
      </w:r>
    </w:p>
    <w:p w:rsidR="004B2E2A" w:rsidRDefault="004B2E2A">
      <w:r>
        <w:t xml:space="preserve">   Делать было нечего, я вздохнул полной грудью, </w:t>
      </w:r>
      <w:r w:rsidR="00C46DD0">
        <w:t>зажмурил глаза, потом открыл их, и на негнущихся ногах сделал несколько шагов вперед. Прекрасная молочница, одетая в белый, расстегнутый на груди халат, высовывалась из окошка, опираясь локтями на прилавок, отчего ее большие белые груди так сильно выпирали вперед, что были готовы вот-вот выпасть наружу. Эти похожие на две спел</w:t>
      </w:r>
      <w:r w:rsidR="00580489">
        <w:t>ые дыни груди были так белы,</w:t>
      </w:r>
      <w:r w:rsidR="00C46DD0">
        <w:t xml:space="preserve"> так огромны и наполн</w:t>
      </w:r>
      <w:r w:rsidR="00580489">
        <w:t>ены такой магнетической силой, ч</w:t>
      </w:r>
      <w:r w:rsidR="00C46DD0">
        <w:t xml:space="preserve">то я ни на что, кроме них, смотреть больше не мог. Коварная соблазнительница все это, разумеется, понимала, и еще больше высовывалась вперед из своей старой лавочки, грозя вообще вывалиться наружу. </w:t>
      </w:r>
    </w:p>
    <w:p w:rsidR="00C46DD0" w:rsidRDefault="00C46DD0">
      <w:r>
        <w:t xml:space="preserve">   - Здр</w:t>
      </w:r>
      <w:r w:rsidR="002756C4">
        <w:t>авствуй, Генерал, - сказала она,</w:t>
      </w:r>
      <w:r>
        <w:t xml:space="preserve"> </w:t>
      </w:r>
      <w:r w:rsidR="002756C4">
        <w:t>п</w:t>
      </w:r>
      <w:r>
        <w:t>ринимая у меня из рук</w:t>
      </w:r>
      <w:r w:rsidR="002756C4">
        <w:t xml:space="preserve"> облупленный молочный бидон, - тебе как обычно, три литра?</w:t>
      </w:r>
    </w:p>
    <w:p w:rsidR="002756C4" w:rsidRDefault="002756C4">
      <w:r>
        <w:t xml:space="preserve">   - Да, - отвечал я, ля</w:t>
      </w:r>
      <w:r w:rsidR="00580489">
        <w:t>з</w:t>
      </w:r>
      <w:r>
        <w:t>гая от страха зубами, по-прежнему не отрывая глаз от огромных белых грудей, которые теперь были совсем близко от меня, так что при желании я мог прижаться к ним всем лицом. – Мать попросила молока повышенной жирности, и чтобы не было разбавлено водой.</w:t>
      </w:r>
    </w:p>
    <w:p w:rsidR="002756C4" w:rsidRDefault="002756C4">
      <w:r>
        <w:t xml:space="preserve">   - У нас все молоко повышенной жирности, - ответила молочница, скрываясь в лавочке вместе с моим бидоном. – У нас собственное стадо коров, и нам незачем разбавлять молоко водой. Мы каждое утро надаиваем так много молока, что оно даже не помещается в </w:t>
      </w:r>
      <w:r w:rsidR="00580489">
        <w:t xml:space="preserve">наши </w:t>
      </w:r>
      <w:r>
        <w:t>бидоны, и его приходится выливать на землю. Скажи, ты умеешь доить коров?</w:t>
      </w:r>
    </w:p>
    <w:p w:rsidR="008E74EA" w:rsidRDefault="008E74EA">
      <w:pPr>
        <w:rPr>
          <w:lang w:val="en-US"/>
        </w:rPr>
      </w:pPr>
      <w:r>
        <w:t xml:space="preserve">   - Я умею стрелять из рогатки, - ответил я, сам не понимая, зачем говорю об этом, - а еще разорять птичьи гнезда.</w:t>
      </w:r>
    </w:p>
    <w:p w:rsidR="00AF21CA" w:rsidRDefault="00AF21CA">
      <w:r w:rsidRPr="00AF21CA">
        <w:t xml:space="preserve">   - </w:t>
      </w:r>
      <w:r>
        <w:t xml:space="preserve">Доить коров совсем не трудно, - ответила мне улыбающаяся молочница, наполнив молоком мой </w:t>
      </w:r>
      <w:r w:rsidR="00580489">
        <w:t xml:space="preserve">скромный </w:t>
      </w:r>
      <w:r>
        <w:t>бидон, и поставив его на старый, покрытый трещинами прилавок. – Зайди сзади в лавочку, если поможешь вынести наружу пустые бидоны, я не возьму с тебя деньги.</w:t>
      </w:r>
    </w:p>
    <w:p w:rsidR="00AF21CA" w:rsidRDefault="00AF21CA">
      <w:r>
        <w:t xml:space="preserve">   Вот это и было самое страшное, о чем предупр</w:t>
      </w:r>
      <w:r w:rsidR="00580489">
        <w:t>еждал всех нас Синяк, клятвенно</w:t>
      </w:r>
      <w:r>
        <w:t xml:space="preserve"> заверивший, что прекрасная молочница предлагала ему стать его женой. Рассказывал он это с такими подробностями, которые невозможно было выдумать, и которые можно было у</w:t>
      </w:r>
      <w:r w:rsidR="00751FF6">
        <w:t>з</w:t>
      </w:r>
      <w:r>
        <w:t xml:space="preserve">нать исключительно на основе </w:t>
      </w:r>
      <w:r w:rsidR="00751FF6">
        <w:t>личного опыта. Терять мне было нечего, я знал, что погиб окончательно и бесповоротно, и что если молочница предложит мне стать ее мужем, я не стану отказываться. Не помню, сделал я глубокий вдох пред тем, как обогнуть сбоку лавочку, и войти через дверь внутрь, или не сделал, поскольку это уже ничего не решало. Перед смер</w:t>
      </w:r>
      <w:r w:rsidR="00580489">
        <w:t xml:space="preserve">тью, как известно, не </w:t>
      </w:r>
      <w:proofErr w:type="spellStart"/>
      <w:r w:rsidR="00580489">
        <w:t>надышеш</w:t>
      </w:r>
      <w:r w:rsidR="00751FF6">
        <w:t>ься</w:t>
      </w:r>
      <w:proofErr w:type="spellEnd"/>
      <w:r w:rsidR="00751FF6">
        <w:t>, и конец все равно будет один. Поэтому я зашел в полутемное и тесное помещение молочной лавочки, и, разумеется, сразу же уткнулся лицом в огромные белые г</w:t>
      </w:r>
      <w:r w:rsidR="009358E5">
        <w:t>руди молочницы. Груди эти были</w:t>
      </w:r>
      <w:r w:rsidR="009358E5" w:rsidRPr="009358E5">
        <w:t xml:space="preserve"> </w:t>
      </w:r>
      <w:r w:rsidR="009358E5">
        <w:t xml:space="preserve">настолько огромны, что вмещали в себя весь мир со всеми его чудесами, и были гораздо более чудесными </w:t>
      </w:r>
      <w:r w:rsidR="00580489">
        <w:t xml:space="preserve">всех </w:t>
      </w:r>
      <w:r w:rsidR="009358E5">
        <w:t xml:space="preserve">этих банальных и пошлых чудес. </w:t>
      </w:r>
      <w:r w:rsidR="002C1B50">
        <w:t xml:space="preserve">Они были гораздо чудесней </w:t>
      </w:r>
      <w:proofErr w:type="spellStart"/>
      <w:r w:rsidR="002C1B50">
        <w:t>Форосского</w:t>
      </w:r>
      <w:proofErr w:type="spellEnd"/>
      <w:r w:rsidR="002C1B50">
        <w:t xml:space="preserve"> маяка, Ниагарского водопада, Пизанской башни, Большого американского каньона и Критского лабиринта вместе взятых. Они излучали такой волшебный и чарующий аромат, что по сравнению с ним</w:t>
      </w:r>
      <w:r w:rsidR="00580489">
        <w:t>и знаменитые духи «Красная Москва»</w:t>
      </w:r>
      <w:r w:rsidR="002C1B50">
        <w:t xml:space="preserve"> были всего лишь неудачной попыткой изобрести обычную микстуру от кашля. Я погрузился в таинственную глубину этих белых, принадлежавших исключительно м</w:t>
      </w:r>
      <w:r w:rsidR="00580489">
        <w:t>не грудей, хорошо понимая, что</w:t>
      </w:r>
      <w:r w:rsidR="002C1B50">
        <w:t xml:space="preserve"> погиб. Что отныне я становлюсь </w:t>
      </w:r>
      <w:r w:rsidR="00617209">
        <w:t xml:space="preserve">мужем молочницы, и буду </w:t>
      </w:r>
      <w:r w:rsidR="00617209">
        <w:lastRenderedPageBreak/>
        <w:t>торговать с ней вместе в этой старой, стоящей здесь уже не меньше ста лет лавочке.</w:t>
      </w:r>
      <w:r w:rsidR="003E5AE6" w:rsidRPr="003E5AE6">
        <w:t xml:space="preserve"> </w:t>
      </w:r>
      <w:r w:rsidR="003E5AE6">
        <w:t xml:space="preserve">Что мне не нужны теперь ни отец, </w:t>
      </w:r>
      <w:r w:rsidR="00C178D8">
        <w:t>ни мать, что я оставлю их</w:t>
      </w:r>
      <w:r w:rsidR="003E5AE6">
        <w:t xml:space="preserve"> без всякого сожаления, и уйду рука об руку с прекрасной молочницей на зеленые свежие пастбища, по которым бродят стада тучных коров, а под сенью свежей листвы на небрежно раскинутом ковре сидят двое: я и она. Сидят, и, </w:t>
      </w:r>
      <w:r w:rsidR="00C178D8">
        <w:t xml:space="preserve">держась за руки, </w:t>
      </w:r>
      <w:r w:rsidR="003E5AE6">
        <w:t xml:space="preserve">не отрываясь, глядят друг другу в глаза. </w:t>
      </w:r>
      <w:r w:rsidR="00BB437A">
        <w:t xml:space="preserve">Что я непременно убью Синяка, независимо от того, правду ли </w:t>
      </w:r>
      <w:r w:rsidR="00F2291A">
        <w:t>он говорил о молочнице, или нет. И</w:t>
      </w:r>
      <w:r w:rsidR="00BB437A">
        <w:t xml:space="preserve"> что вообще мир теперь </w:t>
      </w:r>
      <w:r w:rsidR="00F2291A">
        <w:t>изменился, полюса поменялись местами, люди превратились в ангелов, боги сошли на землю, и то, что было вчера, сегодня уже никогда не вернется. А завтр</w:t>
      </w:r>
      <w:r w:rsidR="00C178D8">
        <w:t>а все будет еще более прекраснее</w:t>
      </w:r>
      <w:r w:rsidR="00F2291A">
        <w:t xml:space="preserve"> и чудесней, и солнце над землей не зайдет уже никогда.</w:t>
      </w:r>
    </w:p>
    <w:p w:rsidR="00F2291A" w:rsidRDefault="00F2291A">
      <w:r>
        <w:t xml:space="preserve">   - Ну что ты, миленький, - шептала мне в ухо приглушенным грубоватым голосом прекрасная молочница, - ну перестань, ну не надо, ну хочешь, я полажу тебя по голове?</w:t>
      </w:r>
    </w:p>
    <w:p w:rsidR="00F2291A" w:rsidRDefault="00F2291A" w:rsidP="00501AA6">
      <w:pPr>
        <w:jc w:val="both"/>
      </w:pPr>
      <w:r>
        <w:t xml:space="preserve">   Она действительно погладила меня по голове своей красной, обветренной, и натруженной ежедневной работой рукой, отчего слезы из моих глаз потекли еще сильнее. </w:t>
      </w:r>
      <w:r w:rsidR="008F34CB">
        <w:t>Потом она обняла меня, прижав к себе так сильно, что я чуть не задохнулся от этого, мгновенно ощутив ее всю, со всей ее размеренной ежедневной жизнью. В которо</w:t>
      </w:r>
      <w:r w:rsidR="00D04BFF">
        <w:t>й надо было вставать еще затемн</w:t>
      </w:r>
      <w:r w:rsidR="008F34CB">
        <w:t xml:space="preserve">о, доить коров, нагружать в кузов машины пятидесятилитровые бидоны с молоком, и до обеда торговать в старой полуразвалившейся лавочке, заранее зная, что </w:t>
      </w:r>
      <w:r w:rsidR="00D50340">
        <w:t xml:space="preserve">завтра </w:t>
      </w:r>
      <w:r w:rsidR="008F34CB">
        <w:t xml:space="preserve">тебя ждет то же самое.  </w:t>
      </w:r>
      <w:r w:rsidR="00B168E3">
        <w:t>Я ощутил ее всю, как мужчина ощущает женщину, впервые познав ее. Я познал ее, всего лишь утонув всем лицом в ее огромных белых грудях, источавших запах мускуса и таких и</w:t>
      </w:r>
      <w:r w:rsidR="00333605">
        <w:t>з</w:t>
      </w:r>
      <w:r w:rsidR="00B168E3">
        <w:t>ыск</w:t>
      </w:r>
      <w:r w:rsidR="00333605">
        <w:t>а</w:t>
      </w:r>
      <w:r w:rsidR="00B168E3">
        <w:t xml:space="preserve">нных благовоний, перед которыми духи всех иных женщин, которые </w:t>
      </w:r>
      <w:r w:rsidR="00333605">
        <w:t>в будущем пройдут через мою жизнь, были ничто. За какие-то не</w:t>
      </w:r>
      <w:r w:rsidR="00536084">
        <w:t>сколько мгновений, перевернувших</w:t>
      </w:r>
      <w:r w:rsidR="00333605">
        <w:t xml:space="preserve"> с ног на голову всю мою жизнь, я из мальчика превратился в мужчину, и знал, что с прошлой жизнью покончено уже навсегда. </w:t>
      </w:r>
      <w:r w:rsidR="00A76E19">
        <w:t xml:space="preserve">К чести моей возлюбленной, имени которой я так и не успел узнать, она не </w:t>
      </w:r>
      <w:r w:rsidR="00D50340">
        <w:t xml:space="preserve">заставила </w:t>
      </w:r>
      <w:r w:rsidR="00A76E19">
        <w:t xml:space="preserve">меня выносить из лавочки пустые бидоны, а, вручив мне мой собственный, поцеловала в лоб, и отпустила с миром. Придя к себе во двор, я первым делом отнес </w:t>
      </w:r>
      <w:r w:rsidR="00E23508">
        <w:t>д</w:t>
      </w:r>
      <w:r w:rsidR="00A76E19">
        <w:t>омой бидон с молоком, а потом нашел  Синяка, и жестоко избил его. Синяк б</w:t>
      </w:r>
      <w:r w:rsidR="00501AA6">
        <w:t>ы</w:t>
      </w:r>
      <w:r w:rsidR="00A76E19">
        <w:t xml:space="preserve">л худой, весь изъеденный своей страшной болезнью, и настолько синюшный, что на него невозможно было смотреть. Он лежал на земле весь избитый, и на его тонких черных губах выступали радужные кровавые пузыри. Плачущая </w:t>
      </w:r>
      <w:proofErr w:type="spellStart"/>
      <w:r w:rsidR="00A76E19">
        <w:t>Доротея</w:t>
      </w:r>
      <w:proofErr w:type="spellEnd"/>
      <w:r w:rsidR="00A76E19">
        <w:t xml:space="preserve"> </w:t>
      </w:r>
      <w:r w:rsidR="00536084">
        <w:t>что-то кричала мне, обнимая изби</w:t>
      </w:r>
      <w:r w:rsidR="00A76E19">
        <w:t>того умирающего Синяка, а потом припала к нему, обняв своим</w:t>
      </w:r>
      <w:r w:rsidR="00501AA6">
        <w:t xml:space="preserve">и тонкими золотушными руками, и затихла, решив, очевидно, умереть вместе с ним. Мне, впрочем, было на это глубоко наплевать, я сделал свою мужскую работу, и знал, что сделал ее хорошо. </w:t>
      </w:r>
    </w:p>
    <w:p w:rsidR="003A68F8" w:rsidRDefault="003A68F8" w:rsidP="00501AA6">
      <w:pPr>
        <w:jc w:val="both"/>
      </w:pPr>
    </w:p>
    <w:p w:rsidR="003A68F8" w:rsidRDefault="003A68F8" w:rsidP="00287C2D">
      <w:pPr>
        <w:ind w:hanging="1236"/>
        <w:jc w:val="both"/>
      </w:pPr>
      <w:r>
        <w:t xml:space="preserve">   </w:t>
      </w:r>
      <w:r w:rsidR="00287C2D" w:rsidRPr="00287C2D">
        <w:t xml:space="preserve">                  </w:t>
      </w:r>
      <w:r w:rsidR="00354C59" w:rsidRPr="00354C59">
        <w:t xml:space="preserve">   </w:t>
      </w:r>
      <w:r>
        <w:t>Вечером того же дня небо заволокли тучи, и началась страшная гроза, которую я на своем веку ни разу не видел.</w:t>
      </w:r>
      <w:r w:rsidR="00E166D2" w:rsidRPr="00E166D2">
        <w:t xml:space="preserve"> </w:t>
      </w:r>
      <w:r w:rsidR="00E166D2">
        <w:t>Ветер срывал крыши с домов, молнии били в стоящие на окрестных холмах столетние кипарисы, и они вспыхивали, как све</w:t>
      </w:r>
      <w:r w:rsidR="00D50340">
        <w:t>чи, освещая ярким зловещим огне</w:t>
      </w:r>
      <w:r w:rsidR="00E166D2">
        <w:t>м вмиг погрузившийся во мрак город.</w:t>
      </w:r>
      <w:r w:rsidR="00E23508">
        <w:t xml:space="preserve"> Одна из молний ударила в молочную лавочку, где в этот момент находилась белокурая молочница, не успевшая из-за грозы уехать домой, и старое деревянное строение, которому было не меньше ста лет, вспыхнуло, словно куча сухого пороха. </w:t>
      </w:r>
      <w:r w:rsidR="00D878EE">
        <w:t xml:space="preserve">Моя возлюбленная погибла мгновенно, и вознеслась на небеса, где среди белоснежных облаков, наполненных молоком, собранным на тучных лугах, поила уставших от земных трудов белоснежных ангелов. </w:t>
      </w:r>
      <w:r w:rsidR="004F747B">
        <w:t>От самой же лавочки не осталось ничего, кроме двух - трех продолжавших дымить головешек, да нескольких обожженных огнем молочных бидонов. Я узнал об этом толь</w:t>
      </w:r>
      <w:r w:rsidR="00536084">
        <w:t>ко</w:t>
      </w:r>
      <w:r w:rsidR="004F747B">
        <w:t xml:space="preserve"> лишь на следующее утро из разговоров обитателей нашего двора, и сразу же бросился за ограду, заранее зная, что осиротел навеки, и больше жить на этом свете мне незачем. </w:t>
      </w:r>
      <w:r w:rsidR="00BA57C5">
        <w:t xml:space="preserve">К этому времени кто-то из семьи молочницы приехал к сгоревшей лавочке, и забрал ее прах, а также обгоревшие, но все еще целые бидоны. Очевидцы, которые это видели, утверждали, что от молочницы не осталось ничего, и это еще сильнее убедило меня в мысли, что она </w:t>
      </w:r>
      <w:r w:rsidR="00BA57C5">
        <w:lastRenderedPageBreak/>
        <w:t xml:space="preserve">совершенно целая и невредимая вознеслась на небеса, где в своем белом халате торгует молоком, только уже не земным, а небесным. </w:t>
      </w:r>
      <w:r w:rsidR="00476AF5">
        <w:t>Сначала я хотел броситься на продолжающие тлеть головешки, и сгореть вместе с ней, но подумал, что это было бы глупо, и, самое главное, ровным счетом ничего н</w:t>
      </w:r>
      <w:r w:rsidR="00CD69F9">
        <w:t>е</w:t>
      </w:r>
      <w:r w:rsidR="00476AF5">
        <w:t xml:space="preserve"> решало. Поэтому я просто ушел на холмы, и до вечера сидел под одним из </w:t>
      </w:r>
      <w:r w:rsidR="006B21EC">
        <w:t>огромных, похожих</w:t>
      </w:r>
      <w:r w:rsidR="00CD69F9">
        <w:t xml:space="preserve"> на зеленые свечи кипарисов, глядя на море, покрытое бесчисленными барашками белой пены. Вечером я уснул на теплой земле у подножия кипариса, и проспал до утра, вернувшись домой уж</w:t>
      </w:r>
      <w:r w:rsidR="00861B31">
        <w:t>е засветло. Отец и мать</w:t>
      </w:r>
      <w:r w:rsidR="00CD69F9">
        <w:t xml:space="preserve"> даже не заметили моего отсутствия. </w:t>
      </w:r>
      <w:r w:rsidR="003B495E">
        <w:t xml:space="preserve">Лишь только семилетняя сестра спросила, где я был, и я ответил, что уходил с ребятами на берег моря ловит рыбу. Сестра внимательно посмотрела на меня, и, улыбнувшись, ушла играть в свои бесконечные куклы. И ей, и мне не оставалось ничего иного, как терпеливо ждать, когда же мы повзрослеем. </w:t>
      </w:r>
    </w:p>
    <w:p w:rsidR="00DA1BF7" w:rsidRDefault="00DA1BF7" w:rsidP="00DA1BF7">
      <w:pPr>
        <w:jc w:val="both"/>
      </w:pPr>
      <w:r>
        <w:t xml:space="preserve">   Лето подходило к концу. </w:t>
      </w:r>
      <w:r w:rsidR="00CA6C9D">
        <w:t xml:space="preserve"> В середине августа Синяк, с которым я успел помириться, таинственно поманил меня пальцем, и, отведя в сторону, сообщил, что они с </w:t>
      </w:r>
      <w:proofErr w:type="spellStart"/>
      <w:r w:rsidR="00CA6C9D">
        <w:t>Доротеей</w:t>
      </w:r>
      <w:proofErr w:type="spellEnd"/>
      <w:r w:rsidR="00CA6C9D">
        <w:t xml:space="preserve"> решили устроить тайную свадьбу.</w:t>
      </w:r>
    </w:p>
    <w:p w:rsidR="00CA6C9D" w:rsidRDefault="00CA6C9D" w:rsidP="00DA1BF7">
      <w:pPr>
        <w:jc w:val="both"/>
      </w:pPr>
      <w:r>
        <w:t xml:space="preserve">   - Понимаешь, Генерал, - прохрипел он, пуская почерневшими губами разноцветные пузыри, - мы с </w:t>
      </w:r>
      <w:proofErr w:type="spellStart"/>
      <w:r>
        <w:t>Доротеей</w:t>
      </w:r>
      <w:proofErr w:type="spellEnd"/>
      <w:r>
        <w:t xml:space="preserve"> давно любим друг </w:t>
      </w:r>
      <w:r w:rsidR="001D414C">
        <w:t>д</w:t>
      </w:r>
      <w:r>
        <w:t>руга, но родители ни за что не дадут согласия на наш брак. Поэтому мы решили пожениться тайно, на природе, подальше от нашего двора, и приглашаем на свадьбу своих лучших друзей. Ты согласен быть моим шафером?</w:t>
      </w:r>
    </w:p>
    <w:p w:rsidR="00CA6C9D" w:rsidRDefault="00CA6C9D" w:rsidP="00DA1BF7">
      <w:pPr>
        <w:jc w:val="both"/>
      </w:pPr>
      <w:r>
        <w:t xml:space="preserve">   - А кто такой шафер? – спросил я у Синяка.</w:t>
      </w:r>
    </w:p>
    <w:p w:rsidR="00CA6C9D" w:rsidRDefault="00CA6C9D" w:rsidP="00CA6C9D">
      <w:pPr>
        <w:jc w:val="both"/>
      </w:pPr>
      <w:r>
        <w:t xml:space="preserve">   - Это лучший друг жениха и невесты, держащий у</w:t>
      </w:r>
      <w:r w:rsidR="00536084">
        <w:t xml:space="preserve"> них над головой свадебный венец</w:t>
      </w:r>
      <w:r>
        <w:t xml:space="preserve">, - </w:t>
      </w:r>
    </w:p>
    <w:p w:rsidR="00CA6C9D" w:rsidRDefault="00CA6C9D" w:rsidP="00CA6C9D">
      <w:pPr>
        <w:jc w:val="both"/>
      </w:pPr>
      <w:r>
        <w:t>ответил он мне.</w:t>
      </w:r>
    </w:p>
    <w:p w:rsidR="00CA6C9D" w:rsidRDefault="00CA6C9D" w:rsidP="00CA6C9D">
      <w:pPr>
        <w:jc w:val="both"/>
      </w:pPr>
      <w:r>
        <w:t xml:space="preserve">   - </w:t>
      </w:r>
      <w:r w:rsidR="001D6C8A">
        <w:t>Конечно же, я согласе</w:t>
      </w:r>
      <w:r w:rsidR="00536084">
        <w:t>н, но где вы найдете такой венец</w:t>
      </w:r>
      <w:r w:rsidR="001D6C8A">
        <w:t>?</w:t>
      </w:r>
    </w:p>
    <w:p w:rsidR="001D6C8A" w:rsidRDefault="001D6C8A" w:rsidP="00CA6C9D">
      <w:pPr>
        <w:jc w:val="both"/>
      </w:pPr>
      <w:r>
        <w:t xml:space="preserve">   - Он уже у нас есть, </w:t>
      </w:r>
      <w:proofErr w:type="spellStart"/>
      <w:r>
        <w:t>Доротея</w:t>
      </w:r>
      <w:proofErr w:type="spellEnd"/>
      <w:r>
        <w:t xml:space="preserve"> сплела его из свежих цветов, и чтобы он не завял, мы решили не затягивать с нашей свадьбой.</w:t>
      </w:r>
    </w:p>
    <w:p w:rsidR="001D6C8A" w:rsidRDefault="00B929CA" w:rsidP="00B929CA">
      <w:pPr>
        <w:tabs>
          <w:tab w:val="left" w:pos="0"/>
        </w:tabs>
      </w:pPr>
      <w:r>
        <w:t xml:space="preserve">  </w:t>
      </w:r>
      <w:r w:rsidR="001D6C8A">
        <w:t>- Ты прав, Синяк, - согласился я с ним, с удивлением глядя на этого живого мертвеца,</w:t>
      </w:r>
      <w:r>
        <w:t xml:space="preserve"> </w:t>
      </w:r>
      <w:r w:rsidR="00BF11A1">
        <w:t>который говорил не о близкой смерти, а о своей близкой свадьбе. – Живые цветы слишком быстро вянут, и вам не следует затягивать со свадьбой.</w:t>
      </w:r>
      <w:r w:rsidR="001F4943" w:rsidRPr="001F4943">
        <w:t xml:space="preserve"> </w:t>
      </w:r>
      <w:r w:rsidR="001F4943">
        <w:t xml:space="preserve">Два – три дня промедления, и </w:t>
      </w:r>
      <w:proofErr w:type="spellStart"/>
      <w:r w:rsidR="001F4943">
        <w:t>Доротее</w:t>
      </w:r>
      <w:proofErr w:type="spellEnd"/>
      <w:r w:rsidR="001F4943">
        <w:t xml:space="preserve"> придется плести новый венок.</w:t>
      </w:r>
    </w:p>
    <w:p w:rsidR="001F4943" w:rsidRDefault="001F4943" w:rsidP="00B929CA">
      <w:pPr>
        <w:tabs>
          <w:tab w:val="left" w:pos="0"/>
        </w:tabs>
      </w:pPr>
      <w:r>
        <w:t xml:space="preserve">   - Нет, Генерал, - возра</w:t>
      </w:r>
      <w:r w:rsidR="001D414C">
        <w:t>з</w:t>
      </w:r>
      <w:r>
        <w:t xml:space="preserve">ил мне Синяк, - </w:t>
      </w:r>
      <w:proofErr w:type="spellStart"/>
      <w:r>
        <w:t>Доротея</w:t>
      </w:r>
      <w:proofErr w:type="spellEnd"/>
      <w:r>
        <w:t xml:space="preserve"> не хочет плести новый венок, она полюбила име</w:t>
      </w:r>
      <w:r w:rsidR="00BC0AE8">
        <w:t xml:space="preserve">нно этот, и чтобы он не успел </w:t>
      </w:r>
      <w:proofErr w:type="spellStart"/>
      <w:r w:rsidR="00BC0AE8">
        <w:t>завя</w:t>
      </w:r>
      <w:r>
        <w:t>ть</w:t>
      </w:r>
      <w:proofErr w:type="spellEnd"/>
      <w:r>
        <w:t>, мы решили устроить свадьбу завтра утром.</w:t>
      </w:r>
    </w:p>
    <w:p w:rsidR="001F4943" w:rsidRDefault="001F4943" w:rsidP="00B929CA">
      <w:pPr>
        <w:tabs>
          <w:tab w:val="left" w:pos="0"/>
        </w:tabs>
      </w:pPr>
      <w:r>
        <w:t xml:space="preserve">   - А кроме меня будут еще гости на вашей свадьбе?</w:t>
      </w:r>
    </w:p>
    <w:p w:rsidR="001F4943" w:rsidRDefault="001F4943" w:rsidP="001F4943">
      <w:pPr>
        <w:tabs>
          <w:tab w:val="left" w:pos="0"/>
        </w:tabs>
        <w:jc w:val="both"/>
        <w:rPr>
          <w:lang w:val="en-US"/>
        </w:rPr>
      </w:pPr>
      <w:r>
        <w:t xml:space="preserve">   - Это очень сложный вопрос, - ответил мне Синяк, - и мы долго думали, но так и не пришли к единому мнению. Лично я хотел бы позвать на свадьбу как можно больше народу, но </w:t>
      </w:r>
      <w:proofErr w:type="spellStart"/>
      <w:r>
        <w:t>Доротея</w:t>
      </w:r>
      <w:proofErr w:type="spellEnd"/>
      <w:r>
        <w:t xml:space="preserve"> против этого, потому что только ты умеешь хранить тайну.</w:t>
      </w:r>
    </w:p>
    <w:p w:rsidR="00D941D8" w:rsidRPr="00C21744" w:rsidRDefault="00D941D8" w:rsidP="001F4943">
      <w:pPr>
        <w:tabs>
          <w:tab w:val="left" w:pos="0"/>
        </w:tabs>
        <w:jc w:val="both"/>
      </w:pPr>
      <w:r w:rsidRPr="00D941D8">
        <w:t xml:space="preserve">   </w:t>
      </w:r>
      <w:r>
        <w:t>- А что это за тайна? – спросил я у него</w:t>
      </w:r>
      <w:r w:rsidR="001D414C">
        <w:t>.</w:t>
      </w:r>
    </w:p>
    <w:p w:rsidR="00C21744" w:rsidRDefault="00C21744" w:rsidP="001F4943">
      <w:pPr>
        <w:tabs>
          <w:tab w:val="left" w:pos="0"/>
        </w:tabs>
        <w:jc w:val="both"/>
      </w:pPr>
      <w:r w:rsidRPr="00C21744">
        <w:t xml:space="preserve">   </w:t>
      </w:r>
      <w:r>
        <w:t xml:space="preserve">- Понимаешь, - грустно улыбнулся совершенно черными губами Синяк, - мы с </w:t>
      </w:r>
      <w:proofErr w:type="spellStart"/>
      <w:r>
        <w:t>Доротеей</w:t>
      </w:r>
      <w:proofErr w:type="spellEnd"/>
      <w:r>
        <w:t xml:space="preserve"> пришли к мысли, что после нашей свадьбы мы должны умереть. </w:t>
      </w:r>
    </w:p>
    <w:p w:rsidR="00C21744" w:rsidRDefault="00C21744" w:rsidP="001F4943">
      <w:pPr>
        <w:tabs>
          <w:tab w:val="left" w:pos="0"/>
        </w:tabs>
        <w:jc w:val="both"/>
      </w:pPr>
      <w:r>
        <w:t xml:space="preserve">   - Вы должны умереть после свадьбы, но почему?</w:t>
      </w:r>
    </w:p>
    <w:p w:rsidR="00C21744" w:rsidRDefault="00C21744" w:rsidP="001F4943">
      <w:pPr>
        <w:tabs>
          <w:tab w:val="left" w:pos="0"/>
        </w:tabs>
        <w:jc w:val="both"/>
      </w:pPr>
      <w:r>
        <w:t xml:space="preserve">   - Посуди сам, - ответил мне э</w:t>
      </w:r>
      <w:r w:rsidR="00536084">
        <w:t>тот синий инопланетянин, - какое</w:t>
      </w:r>
      <w:r>
        <w:t xml:space="preserve"> будущее ожидает нас после всего? Я скоро умру, </w:t>
      </w:r>
      <w:proofErr w:type="spellStart"/>
      <w:r>
        <w:t>Доротея</w:t>
      </w:r>
      <w:proofErr w:type="spellEnd"/>
      <w:r>
        <w:t xml:space="preserve"> тоже не жилец на этом свете, поэтому будет лучше, если мы, насладившись любовью после свадьбы, умрем друг у друга в объятиях. </w:t>
      </w:r>
    </w:p>
    <w:p w:rsidR="00C21744" w:rsidRDefault="00C21744" w:rsidP="001F4943">
      <w:pPr>
        <w:tabs>
          <w:tab w:val="left" w:pos="0"/>
        </w:tabs>
        <w:jc w:val="both"/>
      </w:pPr>
      <w:r>
        <w:t xml:space="preserve">   - И вы </w:t>
      </w:r>
      <w:r w:rsidR="001D414C">
        <w:t>х</w:t>
      </w:r>
      <w:r>
        <w:t>отите, чтобы я при этом присутствовал?</w:t>
      </w:r>
    </w:p>
    <w:p w:rsidR="00C21744" w:rsidRDefault="00C21744" w:rsidP="001F4943">
      <w:pPr>
        <w:tabs>
          <w:tab w:val="left" w:pos="0"/>
        </w:tabs>
        <w:jc w:val="both"/>
      </w:pPr>
      <w:r>
        <w:t xml:space="preserve">   - Да, и закрыл нам обоим глаза.</w:t>
      </w:r>
    </w:p>
    <w:p w:rsidR="00C21744" w:rsidRPr="003478CF" w:rsidRDefault="00C21744" w:rsidP="001F4943">
      <w:pPr>
        <w:tabs>
          <w:tab w:val="left" w:pos="0"/>
        </w:tabs>
        <w:jc w:val="both"/>
      </w:pPr>
      <w:r>
        <w:t xml:space="preserve">   - А какой смертью вы хотите умереть друг у друга в объятиях?</w:t>
      </w:r>
    </w:p>
    <w:p w:rsidR="003478CF" w:rsidRDefault="003478CF" w:rsidP="001F4943">
      <w:pPr>
        <w:tabs>
          <w:tab w:val="left" w:pos="0"/>
        </w:tabs>
        <w:jc w:val="both"/>
      </w:pPr>
      <w:r w:rsidRPr="003478CF">
        <w:t xml:space="preserve">   </w:t>
      </w:r>
      <w:r>
        <w:t>- Мы примем яд.</w:t>
      </w:r>
    </w:p>
    <w:p w:rsidR="003478CF" w:rsidRDefault="003478CF" w:rsidP="001F4943">
      <w:pPr>
        <w:tabs>
          <w:tab w:val="left" w:pos="0"/>
        </w:tabs>
        <w:jc w:val="both"/>
      </w:pPr>
      <w:r>
        <w:t xml:space="preserve">   - Вы примете яд?</w:t>
      </w:r>
    </w:p>
    <w:p w:rsidR="003478CF" w:rsidRDefault="003478CF" w:rsidP="001F4943">
      <w:pPr>
        <w:tabs>
          <w:tab w:val="left" w:pos="0"/>
        </w:tabs>
        <w:jc w:val="both"/>
      </w:pPr>
      <w:r>
        <w:t xml:space="preserve">   - Да, мышьяк. От него дохнут даже матерые крысы, которых боятся кошки, что уж говорить о таких дохляках, как мы. Ну как, ты согласен?</w:t>
      </w:r>
    </w:p>
    <w:p w:rsidR="00BC0AE8" w:rsidRDefault="00BC0AE8" w:rsidP="001F4943">
      <w:pPr>
        <w:tabs>
          <w:tab w:val="left" w:pos="0"/>
        </w:tabs>
        <w:jc w:val="both"/>
      </w:pPr>
      <w:r>
        <w:t xml:space="preserve">   - Да, Синяк, я согласен, - отвечал я ему. </w:t>
      </w:r>
    </w:p>
    <w:p w:rsidR="00553D81" w:rsidRDefault="00553D81" w:rsidP="001F4943">
      <w:pPr>
        <w:tabs>
          <w:tab w:val="left" w:pos="0"/>
        </w:tabs>
        <w:jc w:val="both"/>
      </w:pPr>
    </w:p>
    <w:p w:rsidR="00553D81" w:rsidRDefault="00553D81" w:rsidP="001F4943">
      <w:pPr>
        <w:tabs>
          <w:tab w:val="left" w:pos="0"/>
        </w:tabs>
        <w:jc w:val="both"/>
      </w:pPr>
      <w:r>
        <w:lastRenderedPageBreak/>
        <w:t xml:space="preserve">   На следующее утро была свадьба Синяка и </w:t>
      </w:r>
      <w:proofErr w:type="spellStart"/>
      <w:r>
        <w:t>Доротеи</w:t>
      </w:r>
      <w:proofErr w:type="spellEnd"/>
      <w:r>
        <w:t>. Мы нашли у подножии одного из холмов, поднимающихся над нашим двором, укромную поляну, порос</w:t>
      </w:r>
      <w:r w:rsidR="001D414C">
        <w:t>шую чистейшей изумрудной травой, с</w:t>
      </w:r>
      <w:r>
        <w:t xml:space="preserve">квозь которую пробивались к солнцу белые, красные и желтые головки цветов. Это был тот храм, в котором должно было состояться таинство обручения моих лучших друзей, и в котором я должен был играть роль священника. Впрочем, холмы над нашим двором и укромные поляны, покрытые коврами разноцветных цветов, давно уже были моим храмом, и я давно уже был в нем тайным священником. Я общался в нем с облаками, одинокими столетними кипарисами, маленькими зверьками, </w:t>
      </w:r>
      <w:r w:rsidR="00C66661">
        <w:t xml:space="preserve">птицами, бабочками и стрекозами. И поэтому именно я должен был обручить Синяка и </w:t>
      </w:r>
      <w:proofErr w:type="spellStart"/>
      <w:r w:rsidR="00C66661">
        <w:t>Доротею</w:t>
      </w:r>
      <w:proofErr w:type="spellEnd"/>
      <w:r w:rsidR="00C66661">
        <w:t xml:space="preserve">, потому что в обычной церкви, находящейся в городе, им из-за их возраста не позволили бы этого сделать. А атеисты – родители обоих не подпустили бы их к этому храму и на километр. Единственный </w:t>
      </w:r>
      <w:r w:rsidR="00A31790">
        <w:t>х</w:t>
      </w:r>
      <w:r w:rsidR="00C66661">
        <w:t>рам, в котором на законных основаниях они могли навеки соединиться, был храм природы. Природа распахнула перед ними свое зеленое лоно, сочащееся жизнью, счастьем и светом, и позволила наве</w:t>
      </w:r>
      <w:r w:rsidR="00A31790">
        <w:t>ки соединить их руки и их сердца. Возможно, она позволила еще соединиться их душам, но в те</w:t>
      </w:r>
      <w:r w:rsidR="009734BE">
        <w:t xml:space="preserve"> времена о таких материях мы</w:t>
      </w:r>
      <w:r w:rsidR="00A31790">
        <w:t xml:space="preserve"> не догадывались. </w:t>
      </w:r>
      <w:proofErr w:type="spellStart"/>
      <w:r w:rsidR="00A31790">
        <w:t>Доротея</w:t>
      </w:r>
      <w:proofErr w:type="spellEnd"/>
      <w:r w:rsidR="00A31790">
        <w:t xml:space="preserve"> подала мне сплетенный ей три дня назад брач</w:t>
      </w:r>
      <w:r w:rsidR="001D414C">
        <w:t>ный венок</w:t>
      </w:r>
      <w:r w:rsidR="00A31790">
        <w:t xml:space="preserve">, который был так свеж, и так ярок, как будто его сплели минуту назад. И это тоже было таинство, которое могло произойти только лишь в </w:t>
      </w:r>
      <w:r w:rsidR="001D414C">
        <w:t>х</w:t>
      </w:r>
      <w:r w:rsidR="00A31790">
        <w:t xml:space="preserve">раме, и больше нигде. Ибо в это мгновение рядом с нами открылись врата вечности, и мы почувствовали своей кожей прикосновение ее благостных и трепетных губ. </w:t>
      </w:r>
    </w:p>
    <w:p w:rsidR="003F6F9C" w:rsidRDefault="00A31790" w:rsidP="001F4943">
      <w:pPr>
        <w:tabs>
          <w:tab w:val="left" w:pos="0"/>
        </w:tabs>
        <w:jc w:val="both"/>
      </w:pPr>
      <w:r>
        <w:t xml:space="preserve">   Взяв из рук </w:t>
      </w:r>
      <w:proofErr w:type="spellStart"/>
      <w:r>
        <w:t>Доротеи</w:t>
      </w:r>
      <w:proofErr w:type="spellEnd"/>
      <w:r>
        <w:t xml:space="preserve"> священный брачный венец, я поднял его над головой их обоих, державших друг друга за руки, и </w:t>
      </w:r>
      <w:r w:rsidR="003F6F9C">
        <w:t>сказал слова из какого-то иностранного фильма. Разумеется, я все несколько раз переврал и переиначил, но все же это были слова, сказанные искренне и торжественно:</w:t>
      </w:r>
    </w:p>
    <w:p w:rsidR="00A31790" w:rsidRPr="00B47D50" w:rsidRDefault="003F6F9C" w:rsidP="001F4943">
      <w:pPr>
        <w:tabs>
          <w:tab w:val="left" w:pos="0"/>
        </w:tabs>
        <w:jc w:val="both"/>
      </w:pPr>
      <w:r>
        <w:t xml:space="preserve">   - Соединяю ваши сердца и руки, дети мои, да будете вы мужем и женой, и да пребудут с вами любовь и счастье ныне и вовеки веков. А теперь обменяйтесь кольцами, и поцелуйте друг друга!</w:t>
      </w:r>
      <w:r w:rsidR="00A31790">
        <w:t xml:space="preserve"> </w:t>
      </w:r>
    </w:p>
    <w:p w:rsidR="00B47D50" w:rsidRDefault="001D414C" w:rsidP="001F4943">
      <w:pPr>
        <w:tabs>
          <w:tab w:val="left" w:pos="0"/>
        </w:tabs>
        <w:jc w:val="both"/>
      </w:pPr>
      <w:r>
        <w:t xml:space="preserve">   </w:t>
      </w:r>
      <w:r w:rsidR="00B47D50">
        <w:t xml:space="preserve">Синяк и </w:t>
      </w:r>
      <w:proofErr w:type="spellStart"/>
      <w:r w:rsidR="00B47D50">
        <w:t>Доротея</w:t>
      </w:r>
      <w:proofErr w:type="spellEnd"/>
      <w:r w:rsidR="00B47D50">
        <w:t xml:space="preserve"> обменялись заранее сплетенными из травы кольцами, а потом поцеловались, отчего у Синяка на губах выступила синяя пена пополам</w:t>
      </w:r>
      <w:r w:rsidR="00DE2A08">
        <w:t xml:space="preserve"> с кровью, и перепачкала </w:t>
      </w:r>
      <w:proofErr w:type="spellStart"/>
      <w:r w:rsidR="00DE2A08">
        <w:t>Доретее</w:t>
      </w:r>
      <w:proofErr w:type="spellEnd"/>
      <w:r w:rsidR="00B47D50">
        <w:t xml:space="preserve"> все ее сияющее счастьем золотушное личико. После этого мы уселись на заранее припасенное покрывало, и начался свадебный пир, чудесней и искренней которого я  потом ни разу в жизни не видел. </w:t>
      </w:r>
      <w:proofErr w:type="spellStart"/>
      <w:r w:rsidR="00B47D50">
        <w:t>Доротея</w:t>
      </w:r>
      <w:proofErr w:type="spellEnd"/>
      <w:r w:rsidR="00B47D50">
        <w:t xml:space="preserve"> пила молоко, а мы с Синяком вино, которое принесли из дома. Весь наш двор был увит виноградом, и в каждой семье изготовляли самодельное вино, так что незаметно отлить себе бутылку такого вина было проще простого. Предварительно Синяк открыл большую банку, которая была наглухо завинчена старой проржавевшей крышкой, и насыпал в стаканы себе и </w:t>
      </w:r>
      <w:proofErr w:type="spellStart"/>
      <w:r w:rsidR="00B47D50">
        <w:t>Доротеи</w:t>
      </w:r>
      <w:proofErr w:type="spellEnd"/>
      <w:r w:rsidR="00B47D50">
        <w:t xml:space="preserve"> несколько ложек мышьяку. Дозы этой было достаточно, чтобы убить лошадь. </w:t>
      </w:r>
    </w:p>
    <w:p w:rsidR="00B47D50" w:rsidRDefault="00B47D50" w:rsidP="001F4943">
      <w:pPr>
        <w:tabs>
          <w:tab w:val="left" w:pos="0"/>
        </w:tabs>
        <w:jc w:val="both"/>
      </w:pPr>
      <w:r>
        <w:t xml:space="preserve">   Отрава по-разному подействовала на молодоженов. </w:t>
      </w:r>
      <w:proofErr w:type="spellStart"/>
      <w:r>
        <w:t>Доротея</w:t>
      </w:r>
      <w:proofErr w:type="spellEnd"/>
      <w:r>
        <w:t xml:space="preserve"> сразу же впала в подозрительную сонливость, и то теряла сознание, то вновь оживала, и вставляла невпопад какую-то фразу, а Синяк, наоборот, </w:t>
      </w:r>
      <w:r w:rsidR="00CB2AAF">
        <w:t>стал необыкновенно разговорчив.</w:t>
      </w:r>
    </w:p>
    <w:p w:rsidR="00CB2AAF" w:rsidRDefault="00CB2AAF" w:rsidP="001F4943">
      <w:pPr>
        <w:tabs>
          <w:tab w:val="left" w:pos="0"/>
        </w:tabs>
        <w:jc w:val="both"/>
      </w:pPr>
      <w:r>
        <w:t xml:space="preserve">   - Скажи, Генерал, - спросил он у меня, - как ты считаешь, существует ли загробная жизнь?</w:t>
      </w:r>
    </w:p>
    <w:p w:rsidR="00CB2AAF" w:rsidRDefault="00CB2AAF" w:rsidP="001F4943">
      <w:pPr>
        <w:tabs>
          <w:tab w:val="left" w:pos="0"/>
        </w:tabs>
        <w:jc w:val="both"/>
      </w:pPr>
      <w:r>
        <w:t xml:space="preserve">   - А почему ты спрашиваешь об этом? – ответил я ему.</w:t>
      </w:r>
    </w:p>
    <w:p w:rsidR="00CB2AAF" w:rsidRDefault="00CB2AAF" w:rsidP="001F4943">
      <w:pPr>
        <w:tabs>
          <w:tab w:val="left" w:pos="0"/>
        </w:tabs>
        <w:jc w:val="both"/>
      </w:pPr>
      <w:r>
        <w:t xml:space="preserve">   - Понимаешь, было бы очень несправедливо, если бы мы с </w:t>
      </w:r>
      <w:proofErr w:type="spellStart"/>
      <w:r>
        <w:t>Доротеей</w:t>
      </w:r>
      <w:proofErr w:type="spellEnd"/>
      <w:r>
        <w:t xml:space="preserve"> уснули навеки, и после уже не воскресли нигде, ни в мире ином, ни в мире этом. Ведь если бы это случилось, то было бы напрасно все: и наша любовь, и наши страдания, и наши надежды на лучшее. Лично я все же считаю, что загробная жизнь существует, но просто мы ее не видим, потому что она настолько прекрасная, и так сильно отличается от нашей, что, увидев ее хотя бы один раз, мы бы сразу умерли от неожиданности и от страха. </w:t>
      </w:r>
    </w:p>
    <w:p w:rsidR="00CB2AAF" w:rsidRDefault="00CB2AAF" w:rsidP="001F4943">
      <w:pPr>
        <w:tabs>
          <w:tab w:val="left" w:pos="0"/>
        </w:tabs>
        <w:jc w:val="both"/>
      </w:pPr>
      <w:r>
        <w:t xml:space="preserve">   - Ты говоришь, как философ, - сказал я ему.</w:t>
      </w:r>
    </w:p>
    <w:p w:rsidR="00CB2AAF" w:rsidRDefault="00CB2AAF" w:rsidP="001F4943">
      <w:pPr>
        <w:tabs>
          <w:tab w:val="left" w:pos="0"/>
        </w:tabs>
        <w:jc w:val="both"/>
      </w:pPr>
      <w:r>
        <w:lastRenderedPageBreak/>
        <w:t xml:space="preserve">   - Поживи в такой синей шкуре, как я, поневоле станешь философом, - с грустной улыбкой ответил он.</w:t>
      </w:r>
    </w:p>
    <w:p w:rsidR="00CB2AAF" w:rsidRDefault="00CB2AAF" w:rsidP="00CB2AAF">
      <w:pPr>
        <w:tabs>
          <w:tab w:val="left" w:pos="0"/>
        </w:tabs>
        <w:jc w:val="both"/>
      </w:pPr>
      <w:r>
        <w:t xml:space="preserve">   - А тебе не жалко умирать, - спросил я у Синяка, - не жалко оставлять все это солнце, всю эту траву и всю эту жизнь, которая тебя окружает?</w:t>
      </w:r>
    </w:p>
    <w:p w:rsidR="00CB2AAF" w:rsidRDefault="00CB2AAF" w:rsidP="00CB2AAF">
      <w:pPr>
        <w:tabs>
          <w:tab w:val="left" w:pos="0"/>
        </w:tabs>
        <w:jc w:val="both"/>
        <w:rPr>
          <w:lang w:val="en-US"/>
        </w:rPr>
      </w:pPr>
      <w:r>
        <w:t xml:space="preserve">   - Нет</w:t>
      </w:r>
      <w:r w:rsidR="00596622">
        <w:t>, - ответил он мне, - не жалко.</w:t>
      </w:r>
      <w:r w:rsidR="00F32BD2">
        <w:t xml:space="preserve"> Все это существует для таких, как ты, для нормальных и сильных, а для таких, как я и </w:t>
      </w:r>
      <w:proofErr w:type="spellStart"/>
      <w:r w:rsidR="00F32BD2">
        <w:t>Доротея</w:t>
      </w:r>
      <w:proofErr w:type="spellEnd"/>
      <w:r w:rsidR="00F32BD2">
        <w:t xml:space="preserve"> есть только лишь мир иной. Всю эту траву, все это солнце мы оставляем тебе, ты должен теперь жить и за себя, и за нас, и не посрамить наших надежд. </w:t>
      </w:r>
    </w:p>
    <w:p w:rsidR="00CC2B37" w:rsidRDefault="00CC2B37" w:rsidP="00CB2AAF">
      <w:pPr>
        <w:tabs>
          <w:tab w:val="left" w:pos="0"/>
        </w:tabs>
        <w:jc w:val="both"/>
      </w:pPr>
      <w:r w:rsidRPr="00CC2B37">
        <w:t xml:space="preserve">   - </w:t>
      </w:r>
      <w:r>
        <w:t>Не сомневайся, Синяк, я не посрамлю ваших надежд, - успокоил я его, - и постараюсь прожить жизнь за всех нас троих.</w:t>
      </w:r>
    </w:p>
    <w:p w:rsidR="00CC2B37" w:rsidRDefault="00CC2B37" w:rsidP="00CB2AAF">
      <w:pPr>
        <w:tabs>
          <w:tab w:val="left" w:pos="0"/>
        </w:tabs>
        <w:jc w:val="both"/>
      </w:pPr>
      <w:r>
        <w:t xml:space="preserve">   - А кем бы ты хотел быть в жизни? – спросил он.</w:t>
      </w:r>
    </w:p>
    <w:p w:rsidR="00CC2B37" w:rsidRDefault="00CC2B37" w:rsidP="00CB2AAF">
      <w:pPr>
        <w:tabs>
          <w:tab w:val="left" w:pos="0"/>
        </w:tabs>
        <w:jc w:val="both"/>
      </w:pPr>
      <w:r>
        <w:t xml:space="preserve">   - Не знаю ещ</w:t>
      </w:r>
      <w:r w:rsidR="006E3779">
        <w:t>е, но иногда мне кажется, что я бы хотел</w:t>
      </w:r>
      <w:r>
        <w:t xml:space="preserve"> быть писателем. Понимаешь, ведь должен же кто-нибудь </w:t>
      </w:r>
      <w:r w:rsidR="00203DC2">
        <w:t>описать то, что произошло с нами, описать так, чтобы люди поверили в это, и не забыли уже никогда.</w:t>
      </w:r>
    </w:p>
    <w:p w:rsidR="00203DC2" w:rsidRDefault="00203DC2" w:rsidP="00CB2AAF">
      <w:pPr>
        <w:tabs>
          <w:tab w:val="left" w:pos="0"/>
        </w:tabs>
        <w:jc w:val="both"/>
      </w:pPr>
      <w:r>
        <w:t xml:space="preserve">   - Тогда благословляю тебя на писательский труд и писательский подвиг, - ответил он мне, и, высоко поняв над головой свой стакан с отравой, осушил его затем до самого дна.</w:t>
      </w:r>
    </w:p>
    <w:p w:rsidR="00203DC2" w:rsidRPr="0053482F" w:rsidRDefault="00203DC2" w:rsidP="00CB2AAF">
      <w:pPr>
        <w:tabs>
          <w:tab w:val="left" w:pos="0"/>
        </w:tabs>
        <w:jc w:val="both"/>
      </w:pPr>
      <w:r>
        <w:t xml:space="preserve">   - Беседуете, мальчики? – неожиданно спросила очнувшаяся </w:t>
      </w:r>
      <w:r w:rsidR="006E3779">
        <w:t xml:space="preserve">от сна </w:t>
      </w:r>
      <w:proofErr w:type="spellStart"/>
      <w:r w:rsidR="006E3779">
        <w:t>Доротея</w:t>
      </w:r>
      <w:proofErr w:type="spellEnd"/>
      <w:r w:rsidR="006E3779">
        <w:t>, виновато улыбнула</w:t>
      </w:r>
      <w:r>
        <w:t xml:space="preserve">сь, а потом опять упала на землю. Я </w:t>
      </w:r>
      <w:r w:rsidR="0053482F">
        <w:t>х</w:t>
      </w:r>
      <w:r>
        <w:t>отел ответить на слова Синяка</w:t>
      </w:r>
      <w:r w:rsidR="0053482F">
        <w:t xml:space="preserve"> о  писательском </w:t>
      </w:r>
      <w:r w:rsidR="00DA3B9D">
        <w:t>труде и писательском</w:t>
      </w:r>
      <w:r w:rsidR="00596622" w:rsidRPr="00596622">
        <w:t xml:space="preserve"> </w:t>
      </w:r>
      <w:r w:rsidR="0053482F">
        <w:t>подвиге</w:t>
      </w:r>
      <w:r>
        <w:t>, повернулся в его сторон</w:t>
      </w:r>
      <w:r w:rsidR="0053482F">
        <w:t>у, и увидел, что он уже мертв. Он</w:t>
      </w:r>
      <w:r>
        <w:t xml:space="preserve"> лежал на зеленой траве такой легкий и такой синий, как  будто это небесная легкость и небесная синь снизошли на него, и наполнили целиком его немощное тело и его душу несостоявшегося философа. Острое чувство жалости к нему переполнило меня</w:t>
      </w:r>
      <w:r w:rsidR="00596622">
        <w:t xml:space="preserve"> до краев, из глаз</w:t>
      </w:r>
      <w:r>
        <w:t xml:space="preserve"> полились слезы, и я решил, что тоже должен насыпать в свой стакан с вином мышьяка, и присоединиться в мире ином к моим мертвым друзьям. Но в этот момент </w:t>
      </w:r>
      <w:proofErr w:type="spellStart"/>
      <w:r>
        <w:t>Доротея</w:t>
      </w:r>
      <w:proofErr w:type="spellEnd"/>
      <w:r>
        <w:t xml:space="preserve"> опять очнулась от сна, и, оглядев с удивлением меня и мертвого Синяка, внезапно припала к нему, обняв руками, а потом опять потеряла сознание. Я поставил на землю свой стакан с вином, в который так и не успел по</w:t>
      </w:r>
      <w:r w:rsidR="0053482F">
        <w:t>д</w:t>
      </w:r>
      <w:r>
        <w:t xml:space="preserve">мешать отраву, встал на ноги, поднял на руки </w:t>
      </w:r>
      <w:proofErr w:type="spellStart"/>
      <w:r>
        <w:t>Доротею</w:t>
      </w:r>
      <w:proofErr w:type="spellEnd"/>
      <w:r>
        <w:t xml:space="preserve">, </w:t>
      </w:r>
      <w:r w:rsidR="00F44011">
        <w:t>и стал спускаться с холма по  направлению к нашему двору. Навстречу нам уже спешили все его обитатели, впереди которых находился директор хлебозавода.</w:t>
      </w:r>
      <w:r w:rsidR="00BE2419" w:rsidRPr="00BE2419">
        <w:t xml:space="preserve"> </w:t>
      </w:r>
      <w:r w:rsidR="00BE2419">
        <w:t xml:space="preserve">Он принял от меня на руки полумертвую </w:t>
      </w:r>
      <w:proofErr w:type="spellStart"/>
      <w:r w:rsidR="00BE2419">
        <w:t>Доротею</w:t>
      </w:r>
      <w:proofErr w:type="spellEnd"/>
      <w:r w:rsidR="00BE2419">
        <w:t xml:space="preserve">, которая, кстати, тоже почти ничего не весила, и бережно понес ее домой. Я сказал отцу, что </w:t>
      </w:r>
      <w:proofErr w:type="spellStart"/>
      <w:r w:rsidR="00BE2419">
        <w:t>Доротея</w:t>
      </w:r>
      <w:proofErr w:type="spellEnd"/>
      <w:r w:rsidR="00BE2419">
        <w:t xml:space="preserve"> отравилась мышьяком, но ни в какие подробности пускаться не стал, сколько меня не спрашивали и не угрожали разными карами. Но </w:t>
      </w:r>
      <w:proofErr w:type="spellStart"/>
      <w:r w:rsidR="00BE2419">
        <w:t>Дор</w:t>
      </w:r>
      <w:r w:rsidR="00514942">
        <w:t>отея</w:t>
      </w:r>
      <w:proofErr w:type="spellEnd"/>
      <w:r w:rsidR="00514942">
        <w:t xml:space="preserve"> в больнице бредила</w:t>
      </w:r>
      <w:r w:rsidR="001D6034">
        <w:t>,</w:t>
      </w:r>
      <w:r w:rsidR="00514942">
        <w:t xml:space="preserve"> и вся и</w:t>
      </w:r>
      <w:r w:rsidR="00BE2419">
        <w:t>стория с обручением е</w:t>
      </w:r>
      <w:r w:rsidR="001D6034">
        <w:t>е</w:t>
      </w:r>
      <w:r w:rsidR="00BE2419">
        <w:t xml:space="preserve"> и Синяка все равно вышла наружу. </w:t>
      </w:r>
      <w:r w:rsidR="00514942">
        <w:t xml:space="preserve"> По мнению общественности</w:t>
      </w:r>
      <w:r w:rsidR="00596622">
        <w:t>,</w:t>
      </w:r>
      <w:r w:rsidR="00514942">
        <w:t xml:space="preserve"> как нашего двора, так и всего города, главную негативную роль во всей этой истории играл именно я. Вина моя осложнялась</w:t>
      </w:r>
      <w:r w:rsidR="00596622">
        <w:t xml:space="preserve"> еще и тем, что в деле фигурировала</w:t>
      </w:r>
      <w:r w:rsidR="00514942">
        <w:t xml:space="preserve"> религия. Ибо я взял на себя роль священника, и провел обряд бракосочетания в некоем не то выдуманном мной, не то преступно созданном своими руками храме природы. Меня хо</w:t>
      </w:r>
      <w:r w:rsidR="00596622">
        <w:t>тели выгнать из школы, но тут</w:t>
      </w:r>
      <w:r w:rsidR="00514942">
        <w:t xml:space="preserve"> вмешался всесильный директор хлебозавода, который был благодарен мне за то, что я вынес на руках полумертвую </w:t>
      </w:r>
      <w:proofErr w:type="spellStart"/>
      <w:r w:rsidR="00514942">
        <w:t>Доротею</w:t>
      </w:r>
      <w:proofErr w:type="spellEnd"/>
      <w:r w:rsidR="00514942">
        <w:t xml:space="preserve">, а также за то, что сказал, чем она отравилась. За меня, помимо всего, просила у него и сама </w:t>
      </w:r>
      <w:proofErr w:type="spellStart"/>
      <w:r w:rsidR="00514942">
        <w:t>Доротея</w:t>
      </w:r>
      <w:proofErr w:type="spellEnd"/>
      <w:r w:rsidR="00514942">
        <w:t>, а  отказать любимой дочери директор хлебозавода не мог.</w:t>
      </w:r>
      <w:r w:rsidR="00B206F7" w:rsidRPr="00B206F7">
        <w:t xml:space="preserve"> </w:t>
      </w:r>
      <w:r w:rsidR="00B206F7">
        <w:t>Поэтому меня просто выставили на по</w:t>
      </w:r>
      <w:r w:rsidR="00596622">
        <w:t>зор перед всей школой, и долго</w:t>
      </w:r>
      <w:r w:rsidR="00B206F7">
        <w:t xml:space="preserve"> сладострастно перечисляли все мои преступления, которых бы хватило на банду отъявленных мошенников. В итоге я проучился еще год, дожив до шестнадцати лет, и с каждым днем понимая все больше и больше, что если я не покину этот двор и этот город, то мне не останется ничего иного, как самому отрави</w:t>
      </w:r>
      <w:r w:rsidR="00DA3B9D">
        <w:t xml:space="preserve">ться мышьяком. Банка с которым, </w:t>
      </w:r>
      <w:r w:rsidR="00B206F7">
        <w:t xml:space="preserve">плотно завинченная железной крышкой, до сих пор лежала в траве на месте чудесного обручения Синяка и </w:t>
      </w:r>
      <w:proofErr w:type="spellStart"/>
      <w:r w:rsidR="00B206F7">
        <w:t>Доротеи</w:t>
      </w:r>
      <w:proofErr w:type="spellEnd"/>
      <w:r w:rsidR="00B206F7">
        <w:t xml:space="preserve">. </w:t>
      </w:r>
      <w:r w:rsidR="00B57BE3">
        <w:t xml:space="preserve">Кстати, по поводу не менее чудесного воскрешения </w:t>
      </w:r>
      <w:proofErr w:type="spellStart"/>
      <w:r w:rsidR="00B57BE3">
        <w:t>Доротеи</w:t>
      </w:r>
      <w:proofErr w:type="spellEnd"/>
      <w:r w:rsidR="00B57BE3">
        <w:t xml:space="preserve">. Мать, которая все же была детским врачом, сказала, что </w:t>
      </w:r>
      <w:proofErr w:type="spellStart"/>
      <w:r w:rsidR="00B57BE3">
        <w:t>Доротею</w:t>
      </w:r>
      <w:proofErr w:type="spellEnd"/>
      <w:r w:rsidR="00B57BE3">
        <w:t xml:space="preserve"> спасло то, что она пила не вино, а молоко. Молоко послужило противоядием, и мышьяк, наповал убивающий огромных крыс, не смог убить эту хрупкую золотушную девочку.</w:t>
      </w:r>
      <w:r w:rsidR="001D6034">
        <w:t xml:space="preserve"> После того, как </w:t>
      </w:r>
      <w:proofErr w:type="spellStart"/>
      <w:r w:rsidR="001D6034">
        <w:t>Доротею</w:t>
      </w:r>
      <w:proofErr w:type="spellEnd"/>
      <w:r w:rsidR="001D6034">
        <w:t xml:space="preserve"> в</w:t>
      </w:r>
      <w:r w:rsidR="00BD3344">
        <w:t>ы</w:t>
      </w:r>
      <w:r w:rsidR="001D6034">
        <w:t xml:space="preserve">писали из больницы, мы сходили с ней на старое городское </w:t>
      </w:r>
      <w:r w:rsidR="001D6034">
        <w:lastRenderedPageBreak/>
        <w:t>кл</w:t>
      </w:r>
      <w:r w:rsidR="0053482F">
        <w:t>адбище, где был похоронен Синяк, у</w:t>
      </w:r>
      <w:r w:rsidR="001D6034">
        <w:t>спевший прожить на этом свете чуть больше шестнадцати лет</w:t>
      </w:r>
      <w:r w:rsidR="0053482F">
        <w:t>.</w:t>
      </w:r>
      <w:r w:rsidR="001D6034">
        <w:t xml:space="preserve"> </w:t>
      </w:r>
      <w:proofErr w:type="spellStart"/>
      <w:r w:rsidR="001D6034">
        <w:t>Доротея</w:t>
      </w:r>
      <w:proofErr w:type="spellEnd"/>
      <w:r w:rsidR="001D6034">
        <w:t xml:space="preserve"> рыдала, как убитая горем вдова, и все порывалась броситься на скромный могильный холмик, а я вел себя мужественно и крепко держал ее за руку. </w:t>
      </w:r>
    </w:p>
    <w:p w:rsidR="00CB1CF2" w:rsidRPr="0053482F" w:rsidRDefault="00CB1CF2" w:rsidP="00CB2AAF">
      <w:pPr>
        <w:tabs>
          <w:tab w:val="left" w:pos="0"/>
        </w:tabs>
        <w:jc w:val="both"/>
      </w:pPr>
    </w:p>
    <w:p w:rsidR="00CB1CF2" w:rsidRPr="00B34DA5" w:rsidRDefault="00CB1CF2" w:rsidP="00CB2AAF">
      <w:pPr>
        <w:tabs>
          <w:tab w:val="left" w:pos="0"/>
        </w:tabs>
        <w:jc w:val="both"/>
      </w:pPr>
      <w:r w:rsidRPr="00CB1CF2">
        <w:t xml:space="preserve">   </w:t>
      </w:r>
      <w:r>
        <w:t xml:space="preserve">В начале осени стало ясно, что </w:t>
      </w:r>
      <w:proofErr w:type="spellStart"/>
      <w:r>
        <w:t>Доротея</w:t>
      </w:r>
      <w:proofErr w:type="spellEnd"/>
      <w:r>
        <w:t xml:space="preserve"> беременна. Она еще пару месяцев походила в школу, но держать золотушное создание с жидкими волосами, тонкими птичьими ладошками и большим выпирающим животом в школе было нельзя. За ней толпами ходили ученики млад</w:t>
      </w:r>
      <w:r w:rsidR="004F08B4">
        <w:t>ших классов, а те, что постарше, п</w:t>
      </w:r>
      <w:r>
        <w:t>остоянно зад</w:t>
      </w:r>
      <w:r w:rsidR="00DA3B9D">
        <w:t>рали ее и обзывали обидными слов</w:t>
      </w:r>
      <w:r>
        <w:t>ами. Мне пришлось даже несколько раз драть</w:t>
      </w:r>
      <w:r w:rsidR="004F08B4">
        <w:t>ся из-за этого, но положение в</w:t>
      </w:r>
      <w:r w:rsidR="00DA3B9D">
        <w:t xml:space="preserve"> школе у меня самого было не</w:t>
      </w:r>
      <w:r>
        <w:t xml:space="preserve">завидное. Кончилось тем, что </w:t>
      </w:r>
      <w:proofErr w:type="spellStart"/>
      <w:r>
        <w:t>Доротея</w:t>
      </w:r>
      <w:proofErr w:type="spellEnd"/>
      <w:r>
        <w:t xml:space="preserve"> ушла из школы, и догуливала свою беременность во дворе, где к ней относились не так жестоко. Хотя и здесь за ее спиной говорили всякие гадости и делались на ее счет различные неутешительные прогнозы. Мать, к примеру, не раз говорила отцу, что лучше бы </w:t>
      </w:r>
      <w:proofErr w:type="spellStart"/>
      <w:r>
        <w:t>Доротея</w:t>
      </w:r>
      <w:proofErr w:type="spellEnd"/>
      <w:r>
        <w:t xml:space="preserve"> пила во время шутовской свадьбы не молоко, а вино, потому что теперь с ребенком она никому не нужна.</w:t>
      </w:r>
      <w:r w:rsidR="005502A2">
        <w:t xml:space="preserve"> Разве что своему отцу</w:t>
      </w:r>
      <w:r w:rsidR="005D6A5D">
        <w:t xml:space="preserve"> – директору, у</w:t>
      </w:r>
      <w:r w:rsidR="005502A2">
        <w:t xml:space="preserve"> которого, по слухам, на работе были крупные неприятности. Тем не менее</w:t>
      </w:r>
      <w:r w:rsidR="004F08B4">
        <w:t>,</w:t>
      </w:r>
      <w:r w:rsidR="005502A2">
        <w:t xml:space="preserve"> </w:t>
      </w:r>
      <w:proofErr w:type="spellStart"/>
      <w:r w:rsidR="005502A2">
        <w:t>Доротея</w:t>
      </w:r>
      <w:proofErr w:type="spellEnd"/>
      <w:r w:rsidR="005502A2">
        <w:t xml:space="preserve"> благополучно отгуляла во дворе весь положенный ей девятимесячный срок, и родила вполне здорового и довольно крупного мальчика.</w:t>
      </w:r>
      <w:r w:rsidR="00894AA6" w:rsidRPr="00894AA6">
        <w:t xml:space="preserve"> </w:t>
      </w:r>
      <w:r w:rsidR="00894AA6">
        <w:t xml:space="preserve">Дворовые кумушки специально ходили смотреть, не синий ли он, как его покойный отец, но ребенок был вполне нормальный, и никакой синевы в нем не было и в помине. </w:t>
      </w:r>
      <w:r w:rsidR="00B11017">
        <w:t>Мать</w:t>
      </w:r>
      <w:r w:rsidR="004F08B4">
        <w:t>,</w:t>
      </w:r>
      <w:r w:rsidR="00B11017">
        <w:t xml:space="preserve"> будучи детским врачом, тоже осматривала сына</w:t>
      </w:r>
      <w:r w:rsidR="00DA3B9D">
        <w:t xml:space="preserve"> Синяка, и, придя домой, заявила</w:t>
      </w:r>
      <w:r w:rsidR="00B11017">
        <w:t xml:space="preserve">, что будущее человечества зависит не от мужчин, а от женщин, рожающих нормальных детей даже от последних и законченных доходяг. Отец по привычке стал ей возражать, но меня их перебранки уже не волновали. Меня волновала </w:t>
      </w:r>
      <w:proofErr w:type="spellStart"/>
      <w:r w:rsidR="00B11017">
        <w:t>Доротея</w:t>
      </w:r>
      <w:proofErr w:type="spellEnd"/>
      <w:r w:rsidR="00B11017">
        <w:t xml:space="preserve">, которая из золотушной и невзрачной девочки как-то быстро превратилась в необыкновенно красивую и уверенную в себе женщину. </w:t>
      </w:r>
      <w:r w:rsidR="00113671">
        <w:t xml:space="preserve">В ней теперь не было и намека на былую </w:t>
      </w:r>
      <w:proofErr w:type="spellStart"/>
      <w:r w:rsidR="00113671">
        <w:t>золотушность</w:t>
      </w:r>
      <w:proofErr w:type="spellEnd"/>
      <w:r w:rsidR="00113671">
        <w:t>, худобу и жидкие рыжие волосы. Куриные птичьи ла</w:t>
      </w:r>
      <w:r w:rsidR="00330E1D">
        <w:t>пки ее превратились в белые изящн</w:t>
      </w:r>
      <w:r w:rsidR="00113671">
        <w:t>ые руки, которыми она постоянно, как бы невзначай, касалась меня, а волосы хоть и ос</w:t>
      </w:r>
      <w:r w:rsidR="00330E1D">
        <w:t>тались рыжими, но напоминали теперь</w:t>
      </w:r>
      <w:r w:rsidR="00113671">
        <w:t xml:space="preserve"> роскошную львиную гриву, которой могли бы поз</w:t>
      </w:r>
      <w:r w:rsidR="00330E1D">
        <w:t>авидовать красавицы с об</w:t>
      </w:r>
      <w:r w:rsidR="004F08B4">
        <w:t>ложек глянцевых</w:t>
      </w:r>
      <w:r w:rsidR="00DA3B9D">
        <w:t xml:space="preserve"> модных журналов, иногда доходивш</w:t>
      </w:r>
      <w:r w:rsidR="004F08B4">
        <w:t>их в наш городок.</w:t>
      </w:r>
      <w:r w:rsidR="00330E1D">
        <w:t xml:space="preserve"> Произошедшая с </w:t>
      </w:r>
      <w:proofErr w:type="spellStart"/>
      <w:r w:rsidR="00330E1D">
        <w:t>Доротеей</w:t>
      </w:r>
      <w:proofErr w:type="spellEnd"/>
      <w:r w:rsidR="00330E1D">
        <w:t xml:space="preserve"> метаморфоза, безусловно, была настоящим чудом, и н</w:t>
      </w:r>
      <w:r w:rsidR="002C70C0">
        <w:t>икак иначе, как чудом, никто</w:t>
      </w:r>
      <w:r w:rsidR="00330E1D">
        <w:t xml:space="preserve"> в городе </w:t>
      </w:r>
      <w:r w:rsidR="002C70C0">
        <w:t xml:space="preserve">это </w:t>
      </w:r>
      <w:r w:rsidR="00330E1D">
        <w:t xml:space="preserve">не называл. </w:t>
      </w:r>
      <w:r w:rsidR="00FE0FB8">
        <w:t xml:space="preserve">Мать говорила отцу, что будущее </w:t>
      </w:r>
      <w:proofErr w:type="spellStart"/>
      <w:r w:rsidR="00FE0FB8">
        <w:t>Доротеи</w:t>
      </w:r>
      <w:proofErr w:type="spellEnd"/>
      <w:r w:rsidR="00FE0FB8">
        <w:t xml:space="preserve"> теперь обеспечено, что ее возьмут замуж даже с ребенком, и что, по слухам, ей тайн</w:t>
      </w:r>
      <w:r w:rsidR="00DF43FC">
        <w:t>о, через посредников, делал</w:t>
      </w:r>
      <w:r w:rsidR="00FE0FB8">
        <w:t xml:space="preserve"> предложение </w:t>
      </w:r>
      <w:r w:rsidR="00DF43FC">
        <w:t xml:space="preserve">сам </w:t>
      </w:r>
      <w:r w:rsidR="00FE0FB8">
        <w:t xml:space="preserve">директор местного кладбища. Не знаю, правдивы ли были эти слухи, но что касается кладбища, то мы с </w:t>
      </w:r>
      <w:proofErr w:type="spellStart"/>
      <w:r w:rsidR="00FE0FB8">
        <w:t>Доротеей</w:t>
      </w:r>
      <w:proofErr w:type="spellEnd"/>
      <w:r w:rsidR="00FE0FB8">
        <w:t xml:space="preserve"> ходили туда не раз, и долго стояли рядом с могилой Синяка, держась за руки, и ничего не говоря, а только лишь слушая окружающую нас вечность. </w:t>
      </w:r>
      <w:r w:rsidR="00FD1CD5">
        <w:t xml:space="preserve">Я </w:t>
      </w:r>
      <w:r w:rsidR="00DF43FC">
        <w:t>з</w:t>
      </w:r>
      <w:r w:rsidR="00FD1CD5">
        <w:t xml:space="preserve">нал, что Синяк, наблюдающий за нами с небес, наверняка одобрил бы наш с ней союз, и мысль об этом всегда приводила меня в состояние крайней растерянности. </w:t>
      </w:r>
      <w:r w:rsidR="00B93EA2">
        <w:t xml:space="preserve">Я чувствовал, что с каждым днем все больше влюбляюсь в </w:t>
      </w:r>
      <w:proofErr w:type="spellStart"/>
      <w:r w:rsidR="00B93EA2">
        <w:t>Доротею</w:t>
      </w:r>
      <w:proofErr w:type="spellEnd"/>
      <w:r w:rsidR="00B93EA2">
        <w:t>, но одновременно с этим я не мог измен</w:t>
      </w:r>
      <w:r w:rsidR="004F08B4">
        <w:t xml:space="preserve">ить своей прекрасной молочнице. </w:t>
      </w:r>
      <w:r w:rsidR="00B93EA2">
        <w:t xml:space="preserve">Которая, несмотря на платоническую влюбленность, все же была моей первой женщиной. И поэтому в одно прекрасное утро я просто исчез из нашего двора и нашего города, и не появлялся там долгие годы. Я знал, что у </w:t>
      </w:r>
      <w:proofErr w:type="spellStart"/>
      <w:r w:rsidR="00B93EA2">
        <w:t>Доротеи</w:t>
      </w:r>
      <w:proofErr w:type="spellEnd"/>
      <w:r w:rsidR="00B93EA2">
        <w:t xml:space="preserve"> все теперь будет хорошо, а что касается моей собственной судьбы, то здесь все было </w:t>
      </w:r>
      <w:r w:rsidR="000937C3">
        <w:t xml:space="preserve">гораздо </w:t>
      </w:r>
      <w:r w:rsidR="00B93EA2">
        <w:t xml:space="preserve">сложнее. </w:t>
      </w:r>
    </w:p>
    <w:p w:rsidR="00755E27" w:rsidRDefault="00755E27" w:rsidP="00CB2AAF">
      <w:pPr>
        <w:tabs>
          <w:tab w:val="left" w:pos="0"/>
        </w:tabs>
        <w:jc w:val="both"/>
      </w:pPr>
    </w:p>
    <w:p w:rsidR="00755E27" w:rsidRPr="000B6383" w:rsidRDefault="000B6383" w:rsidP="00CB2AAF">
      <w:pPr>
        <w:tabs>
          <w:tab w:val="left" w:pos="0"/>
        </w:tabs>
        <w:jc w:val="both"/>
        <w:rPr>
          <w:lang w:val="en-US"/>
        </w:rPr>
      </w:pPr>
      <w:r>
        <w:rPr>
          <w:b/>
        </w:rPr>
        <w:t xml:space="preserve">   </w:t>
      </w:r>
      <w:r>
        <w:rPr>
          <w:lang w:val="en-US"/>
        </w:rPr>
        <w:t>2007</w:t>
      </w:r>
    </w:p>
    <w:p w:rsidR="00BC0AE8" w:rsidRPr="00BC0AE8" w:rsidRDefault="00BC0AE8" w:rsidP="001F4943">
      <w:pPr>
        <w:tabs>
          <w:tab w:val="left" w:pos="0"/>
        </w:tabs>
        <w:jc w:val="both"/>
      </w:pPr>
      <w:r w:rsidRPr="00BC0AE8">
        <w:t xml:space="preserve">  </w:t>
      </w:r>
    </w:p>
    <w:p w:rsidR="00DA1BF7" w:rsidRPr="00CA6C9D" w:rsidRDefault="00DA1BF7" w:rsidP="00287C2D">
      <w:pPr>
        <w:ind w:hanging="1236"/>
        <w:jc w:val="both"/>
      </w:pPr>
    </w:p>
    <w:p w:rsidR="003A68F8" w:rsidRPr="003A68F8" w:rsidRDefault="003A68F8" w:rsidP="00501AA6">
      <w:pPr>
        <w:jc w:val="both"/>
      </w:pPr>
    </w:p>
    <w:p w:rsidR="003A68F8" w:rsidRPr="003A68F8" w:rsidRDefault="003A68F8" w:rsidP="00501AA6">
      <w:pPr>
        <w:jc w:val="both"/>
      </w:pPr>
      <w:r w:rsidRPr="003A68F8">
        <w:t xml:space="preserve">  </w:t>
      </w:r>
    </w:p>
    <w:p w:rsidR="008E74EA" w:rsidRPr="008E74EA" w:rsidRDefault="008E74EA">
      <w:r>
        <w:t xml:space="preserve">   </w:t>
      </w:r>
    </w:p>
    <w:p w:rsidR="008E74EA" w:rsidRPr="008E74EA" w:rsidRDefault="008E74EA" w:rsidP="008E74EA">
      <w:pPr>
        <w:ind w:left="708" w:hanging="708"/>
      </w:pPr>
      <w:r w:rsidRPr="008E74EA">
        <w:t xml:space="preserve">   </w:t>
      </w:r>
    </w:p>
    <w:p w:rsidR="004B2E2A" w:rsidRPr="004B2E2A" w:rsidRDefault="004B2E2A">
      <w:r>
        <w:lastRenderedPageBreak/>
        <w:t xml:space="preserve">   </w:t>
      </w:r>
    </w:p>
    <w:p w:rsidR="00967A88" w:rsidRPr="00967A88" w:rsidRDefault="00967A88">
      <w:r w:rsidRPr="00967A88">
        <w:t xml:space="preserve">   </w:t>
      </w:r>
    </w:p>
    <w:p w:rsidR="002A5669" w:rsidRPr="00967A88" w:rsidRDefault="002A5669"/>
    <w:p w:rsidR="002A5669" w:rsidRPr="00967A88" w:rsidRDefault="002A5669">
      <w:r w:rsidRPr="00967A88">
        <w:t xml:space="preserve">      </w:t>
      </w:r>
    </w:p>
    <w:sectPr w:rsidR="002A5669" w:rsidRPr="0096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297"/>
    <w:rsid w:val="000448DB"/>
    <w:rsid w:val="00044BDE"/>
    <w:rsid w:val="0004693D"/>
    <w:rsid w:val="000937C3"/>
    <w:rsid w:val="000B5C82"/>
    <w:rsid w:val="000B6383"/>
    <w:rsid w:val="00113671"/>
    <w:rsid w:val="00183BC7"/>
    <w:rsid w:val="00197DCE"/>
    <w:rsid w:val="001D414C"/>
    <w:rsid w:val="001D6034"/>
    <w:rsid w:val="001D6C8A"/>
    <w:rsid w:val="001F4943"/>
    <w:rsid w:val="00203DC2"/>
    <w:rsid w:val="002756C4"/>
    <w:rsid w:val="00287C2D"/>
    <w:rsid w:val="002A5669"/>
    <w:rsid w:val="002C1B50"/>
    <w:rsid w:val="002C70C0"/>
    <w:rsid w:val="00303559"/>
    <w:rsid w:val="003263D4"/>
    <w:rsid w:val="00330E1D"/>
    <w:rsid w:val="00333605"/>
    <w:rsid w:val="003478CF"/>
    <w:rsid w:val="00354C59"/>
    <w:rsid w:val="003A68F8"/>
    <w:rsid w:val="003B495E"/>
    <w:rsid w:val="003B5F10"/>
    <w:rsid w:val="003E5AE6"/>
    <w:rsid w:val="003F6F9C"/>
    <w:rsid w:val="00476AF5"/>
    <w:rsid w:val="004B2E2A"/>
    <w:rsid w:val="004C4770"/>
    <w:rsid w:val="004F08B4"/>
    <w:rsid w:val="004F747B"/>
    <w:rsid w:val="00501AA6"/>
    <w:rsid w:val="00514942"/>
    <w:rsid w:val="0053482F"/>
    <w:rsid w:val="00536084"/>
    <w:rsid w:val="005502A2"/>
    <w:rsid w:val="00553D81"/>
    <w:rsid w:val="00580489"/>
    <w:rsid w:val="00596622"/>
    <w:rsid w:val="005D6A5D"/>
    <w:rsid w:val="00611613"/>
    <w:rsid w:val="00617209"/>
    <w:rsid w:val="006B21EC"/>
    <w:rsid w:val="006E3779"/>
    <w:rsid w:val="00751FF6"/>
    <w:rsid w:val="00755E27"/>
    <w:rsid w:val="00810736"/>
    <w:rsid w:val="00861B31"/>
    <w:rsid w:val="008660F8"/>
    <w:rsid w:val="00894AA6"/>
    <w:rsid w:val="008B25BB"/>
    <w:rsid w:val="008B2753"/>
    <w:rsid w:val="008E74EA"/>
    <w:rsid w:val="008F34CB"/>
    <w:rsid w:val="009358E5"/>
    <w:rsid w:val="00967A88"/>
    <w:rsid w:val="009734BE"/>
    <w:rsid w:val="00A31790"/>
    <w:rsid w:val="00A76E19"/>
    <w:rsid w:val="00AF21CA"/>
    <w:rsid w:val="00B11017"/>
    <w:rsid w:val="00B168E3"/>
    <w:rsid w:val="00B206F7"/>
    <w:rsid w:val="00B34DA5"/>
    <w:rsid w:val="00B47D50"/>
    <w:rsid w:val="00B57BE3"/>
    <w:rsid w:val="00B90873"/>
    <w:rsid w:val="00B929CA"/>
    <w:rsid w:val="00B93EA2"/>
    <w:rsid w:val="00BA57C5"/>
    <w:rsid w:val="00BB437A"/>
    <w:rsid w:val="00BC0AE8"/>
    <w:rsid w:val="00BD3344"/>
    <w:rsid w:val="00BE2419"/>
    <w:rsid w:val="00BE254B"/>
    <w:rsid w:val="00BF11A1"/>
    <w:rsid w:val="00C178D8"/>
    <w:rsid w:val="00C21744"/>
    <w:rsid w:val="00C4374D"/>
    <w:rsid w:val="00C46DD0"/>
    <w:rsid w:val="00C66661"/>
    <w:rsid w:val="00CA6C9D"/>
    <w:rsid w:val="00CB1CF2"/>
    <w:rsid w:val="00CB2AAF"/>
    <w:rsid w:val="00CC2B37"/>
    <w:rsid w:val="00CD69F9"/>
    <w:rsid w:val="00D04BFF"/>
    <w:rsid w:val="00D50340"/>
    <w:rsid w:val="00D85BC2"/>
    <w:rsid w:val="00D878EE"/>
    <w:rsid w:val="00D941D8"/>
    <w:rsid w:val="00DA1BF7"/>
    <w:rsid w:val="00DA3B9D"/>
    <w:rsid w:val="00DE2A08"/>
    <w:rsid w:val="00DF43FC"/>
    <w:rsid w:val="00E166D2"/>
    <w:rsid w:val="00E23508"/>
    <w:rsid w:val="00E41C7E"/>
    <w:rsid w:val="00E64E8A"/>
    <w:rsid w:val="00EB604C"/>
    <w:rsid w:val="00F2291A"/>
    <w:rsid w:val="00F302BF"/>
    <w:rsid w:val="00F32BD2"/>
    <w:rsid w:val="00F44011"/>
    <w:rsid w:val="00F44297"/>
    <w:rsid w:val="00FD1CD5"/>
    <w:rsid w:val="00FE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2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5774</Words>
  <Characters>32913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С Е Р Г Е Й   М О Г И Л Е В Ц Е В</vt:lpstr>
    </vt:vector>
  </TitlesOfParts>
  <Company>Grizli777</Company>
  <LinksUpToDate>false</LinksUpToDate>
  <CharactersWithSpaces>38610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Вчера, сегодня, завтра</dc:title>
  <dc:creator>Могилевцев С.</dc:creator>
  <cp:keywords>Могилевцев С. Вчера, сегодня, завтра</cp:keywords>
  <cp:lastModifiedBy>Санек</cp:lastModifiedBy>
  <cp:revision>2</cp:revision>
  <dcterms:created xsi:type="dcterms:W3CDTF">2017-06-08T05:53:00Z</dcterms:created>
  <dcterms:modified xsi:type="dcterms:W3CDTF">2017-06-08T05:53:00Z</dcterms:modified>
</cp:coreProperties>
</file>